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B2C69" w14:textId="77777777" w:rsidR="00E872BD" w:rsidRPr="004F4681" w:rsidRDefault="008F5D83">
      <w:pPr>
        <w:spacing w:after="16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6037630" w14:textId="4877E406" w:rsidR="00E872BD" w:rsidRPr="00C92B09" w:rsidRDefault="00C92B0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C92B09">
        <w:rPr>
          <w:rFonts w:ascii="Times New Roman" w:eastAsia="Times New Roman" w:hAnsi="Times New Roman" w:cs="Times New Roman"/>
          <w:b/>
          <w:sz w:val="32"/>
          <w:szCs w:val="32"/>
        </w:rPr>
        <w:t>ROCZNY PLAN PRACY</w:t>
      </w:r>
    </w:p>
    <w:p w14:paraId="4DD9D233" w14:textId="01CB356B" w:rsidR="00E872BD" w:rsidRPr="00C92B09" w:rsidRDefault="00C92B0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C92B09">
        <w:rPr>
          <w:rFonts w:ascii="Times New Roman" w:eastAsia="Times New Roman" w:hAnsi="Times New Roman" w:cs="Times New Roman"/>
          <w:b/>
          <w:sz w:val="32"/>
          <w:szCs w:val="32"/>
        </w:rPr>
        <w:t>SZKOŁY PODSTAWOWEJ IM. KS. JANA TWARDOWSKIEGO</w:t>
      </w:r>
    </w:p>
    <w:p w14:paraId="3861C24C" w14:textId="341FB9FD" w:rsidR="00E872BD" w:rsidRPr="00C92B09" w:rsidRDefault="00C92B0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C92B09">
        <w:rPr>
          <w:rFonts w:ascii="Times New Roman" w:eastAsia="Times New Roman" w:hAnsi="Times New Roman" w:cs="Times New Roman"/>
          <w:b/>
          <w:sz w:val="32"/>
          <w:szCs w:val="32"/>
        </w:rPr>
        <w:t> W KRAKOWIE</w:t>
      </w:r>
    </w:p>
    <w:p w14:paraId="1967BA4C" w14:textId="4F768930" w:rsidR="00E872BD" w:rsidRPr="00C92B09" w:rsidRDefault="00C92B09" w:rsidP="009E3E4D">
      <w:pPr>
        <w:pStyle w:val="Akapitzlist"/>
        <w:spacing w:after="0" w:line="240" w:lineRule="auto"/>
        <w:ind w:left="644"/>
        <w:jc w:val="center"/>
        <w:rPr>
          <w:rFonts w:ascii="Times New Roman" w:eastAsia="Times New Roman" w:hAnsi="Times New Roman" w:cs="Times New Roman"/>
          <w:sz w:val="32"/>
          <w:szCs w:val="32"/>
          <w:vertAlign w:val="superscript"/>
        </w:rPr>
      </w:pPr>
      <w:r w:rsidRPr="00C92B09">
        <w:rPr>
          <w:rFonts w:ascii="Times New Roman" w:eastAsia="Times New Roman" w:hAnsi="Times New Roman" w:cs="Times New Roman"/>
          <w:b/>
          <w:sz w:val="32"/>
          <w:szCs w:val="32"/>
        </w:rPr>
        <w:t>NA ROK SZKOLNY 2026/2027</w:t>
      </w:r>
      <w:r w:rsidRPr="00C92B09">
        <w:rPr>
          <w:rFonts w:ascii="Times New Roman" w:eastAsia="Times New Roman" w:hAnsi="Times New Roman" w:cs="Times New Roman"/>
          <w:b/>
          <w:sz w:val="32"/>
          <w:szCs w:val="32"/>
          <w:vertAlign w:val="superscript"/>
        </w:rPr>
        <w:t>*</w:t>
      </w:r>
    </w:p>
    <w:p w14:paraId="3B62C389" w14:textId="77777777" w:rsidR="00E872BD" w:rsidRPr="004F4681" w:rsidRDefault="008F5D83" w:rsidP="008722BE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14:paraId="56F43503" w14:textId="77777777" w:rsidR="00E872BD" w:rsidRPr="004F4681" w:rsidRDefault="008F5D83" w:rsidP="008722BE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b/>
          <w:sz w:val="24"/>
          <w:szCs w:val="24"/>
        </w:rPr>
        <w:t>Plan opracowany został w oparciu o:</w:t>
      </w:r>
    </w:p>
    <w:p w14:paraId="71A2908C" w14:textId="51AD0A3D" w:rsidR="00E872BD" w:rsidRPr="004F4681" w:rsidRDefault="008F5D83" w:rsidP="008722BE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>Podstawowe kierunki realizacji polityki oświatowej państwa na rok szkolny 202</w:t>
      </w:r>
      <w:r w:rsidR="00DA4786"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 w:rsidR="00DA4786"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9E3E4D" w:rsidRPr="004F4681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**</w:t>
      </w:r>
      <w:r w:rsidR="00E0270F" w:rsidRPr="004F4681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12E57502" w14:textId="77777777" w:rsidR="00DA4786" w:rsidRPr="004F4681" w:rsidRDefault="00DA4786" w:rsidP="00DA4786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green"/>
        </w:rPr>
      </w:pPr>
    </w:p>
    <w:p w14:paraId="22E36BF1" w14:textId="79DBA45A" w:rsidR="00DA4786" w:rsidRPr="004F4681" w:rsidRDefault="00DA4786" w:rsidP="00C92B09">
      <w:pPr>
        <w:numPr>
          <w:ilvl w:val="0"/>
          <w:numId w:val="16"/>
        </w:numPr>
        <w:shd w:val="clear" w:color="auto" w:fill="FFFFFF"/>
        <w:suppressAutoHyphens w:val="0"/>
        <w:spacing w:after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4F46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Wspieranie przedszkoli i szkół we wdrażaniu zmian wynikających z </w:t>
      </w:r>
      <w:r w:rsidR="00194EBF" w:rsidRPr="004F46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„</w:t>
      </w:r>
      <w:r w:rsidRPr="004F46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Reformy26. Kompas Jutra</w:t>
      </w:r>
      <w:r w:rsidR="00194EBF" w:rsidRPr="004F46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”</w:t>
      </w:r>
      <w:r w:rsidRPr="004F46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, ukierunkowanych na tworzenie szkoły wymagającej, wspierającej i przyjaznej rozwojowi ucznia.</w:t>
      </w:r>
    </w:p>
    <w:p w14:paraId="09B0B3C7" w14:textId="77777777" w:rsidR="00DA4786" w:rsidRPr="004F4681" w:rsidRDefault="00DA4786" w:rsidP="00C92B09">
      <w:pPr>
        <w:numPr>
          <w:ilvl w:val="0"/>
          <w:numId w:val="16"/>
        </w:numPr>
        <w:shd w:val="clear" w:color="auto" w:fill="FFFFFF"/>
        <w:suppressAutoHyphens w:val="0"/>
        <w:spacing w:after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4F46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Szkoła miejscem budowania odporności społecznej – kształtowanie postaw patriotycznych, obywatelskich i prospołecznych oraz odpowiedzialności za bezpieczeństwo własne i innych.</w:t>
      </w:r>
    </w:p>
    <w:p w14:paraId="5AED87BF" w14:textId="77777777" w:rsidR="00DA4786" w:rsidRPr="004F4681" w:rsidRDefault="00DA4786" w:rsidP="00C92B09">
      <w:pPr>
        <w:numPr>
          <w:ilvl w:val="0"/>
          <w:numId w:val="16"/>
        </w:numPr>
        <w:shd w:val="clear" w:color="auto" w:fill="FFFFFF"/>
        <w:suppressAutoHyphens w:val="0"/>
        <w:spacing w:after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4F46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Edukacja zdrowotna w szkole – promowanie zdrowego stylu życia, aktywności ruchowej oraz przygotowanie uczniów do odpowiedzialnych </w:t>
      </w:r>
      <w:proofErr w:type="spellStart"/>
      <w:r w:rsidRPr="004F46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zachowań</w:t>
      </w:r>
      <w:proofErr w:type="spellEnd"/>
      <w:r w:rsidRPr="004F46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prozdrowotnych i udzielania pierwszej pomocy.</w:t>
      </w:r>
    </w:p>
    <w:p w14:paraId="657D9BE7" w14:textId="77777777" w:rsidR="00DA4786" w:rsidRPr="004F4681" w:rsidRDefault="00DA4786" w:rsidP="00C92B09">
      <w:pPr>
        <w:numPr>
          <w:ilvl w:val="0"/>
          <w:numId w:val="16"/>
        </w:numPr>
        <w:shd w:val="clear" w:color="auto" w:fill="FFFFFF"/>
        <w:suppressAutoHyphens w:val="0"/>
        <w:spacing w:after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4F46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Promowanie higieny cyfrowej i aktywności off-</w:t>
      </w:r>
      <w:proofErr w:type="spellStart"/>
      <w:r w:rsidRPr="004F46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line</w:t>
      </w:r>
      <w:proofErr w:type="spellEnd"/>
      <w:r w:rsidRPr="004F46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. Rozwijanie umiejętności bezpiecznego poruszania się w sieci i krytycznego myślenia, w tym odpowiedzialnego korzystania ze sztucznej inteligencji, a także korzystania z funkcjonalności i zasobów Zintegrowanej Platformy Edukacyjnej.</w:t>
      </w:r>
    </w:p>
    <w:p w14:paraId="1ED2CDE1" w14:textId="6D33D6C6" w:rsidR="00DA4786" w:rsidRPr="004F4681" w:rsidRDefault="00DA4786" w:rsidP="00C92B09">
      <w:pPr>
        <w:numPr>
          <w:ilvl w:val="0"/>
          <w:numId w:val="16"/>
        </w:numPr>
        <w:shd w:val="clear" w:color="auto" w:fill="FFFFFF"/>
        <w:suppressAutoHyphens w:val="0"/>
        <w:spacing w:after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4F46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Rozpoznawanie potrzeb dzieci i młodzieży z wykorzystaniem oceny funkcjonowania w środowisku przedszkolnym i szkolnym. Wspieranie przedszkoli i szkół w zakresie współpracy z rodzicami w procesie edukacji, pomocy psychologiczno-pedagogicznej i wychowania w celu zapewnienia spójności i skuteczności wsparcia udzielanego każdemu dziecku.</w:t>
      </w:r>
    </w:p>
    <w:p w14:paraId="1830E5DD" w14:textId="77777777" w:rsidR="00DA4786" w:rsidRPr="004F4681" w:rsidRDefault="00DA4786" w:rsidP="00C92B09">
      <w:pPr>
        <w:numPr>
          <w:ilvl w:val="0"/>
          <w:numId w:val="16"/>
        </w:numPr>
        <w:shd w:val="clear" w:color="auto" w:fill="FFFFFF"/>
        <w:suppressAutoHyphens w:val="0"/>
        <w:spacing w:after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4F46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Profilaktyka uzależnień behawioralnych i przeciwdziałanie przemocy rówieśniczej. Wspieranie zdrowia psychicznego dzieci i młodzieży oraz udzielanie pomocy w kryzysach psychicznych.</w:t>
      </w:r>
    </w:p>
    <w:p w14:paraId="26EF20CF" w14:textId="77777777" w:rsidR="00DA4786" w:rsidRPr="004F4681" w:rsidRDefault="00DA4786" w:rsidP="00C92B09">
      <w:pPr>
        <w:numPr>
          <w:ilvl w:val="0"/>
          <w:numId w:val="16"/>
        </w:numPr>
        <w:shd w:val="clear" w:color="auto" w:fill="FFFFFF"/>
        <w:suppressAutoHyphens w:val="0"/>
        <w:spacing w:after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4F46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Wspieranie podejmowania świadomych decyzji edukacyjno-zawodowych, ze szczególnym uwzględnieniem doradztwa zawodowego i promocji kształcenia zawodowego. Upowszechnienie nowej oferty kształcenia zawodowego wypracowanej z branżami.</w:t>
      </w:r>
    </w:p>
    <w:p w14:paraId="3ECA70A7" w14:textId="06436D38" w:rsidR="00DA4786" w:rsidRDefault="00DA4786" w:rsidP="00C92B09">
      <w:pPr>
        <w:numPr>
          <w:ilvl w:val="0"/>
          <w:numId w:val="16"/>
        </w:numPr>
        <w:shd w:val="clear" w:color="auto" w:fill="FFFFFF"/>
        <w:suppressAutoHyphens w:val="0"/>
        <w:spacing w:after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4F46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Wspieranie ciekawości i aktywności poznawczej uczniów poprzez promowanie kształcenia interdyscyplinarnego i pracy projektowej oraz wykorzystywanie oceniania kształtującego </w:t>
      </w:r>
      <w:r w:rsidR="001B02D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</w:r>
      <w:r w:rsidRPr="004F468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i informacji zwrotnej w pracy z uczniem.</w:t>
      </w:r>
    </w:p>
    <w:p w14:paraId="4FCFF71F" w14:textId="77777777" w:rsidR="00704A56" w:rsidRDefault="00704A56" w:rsidP="00704A56">
      <w:pPr>
        <w:shd w:val="clear" w:color="auto" w:fill="FFFFFF"/>
        <w:suppressAutoHyphens w:val="0"/>
        <w:spacing w:after="0"/>
        <w:ind w:left="36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14:paraId="4917C341" w14:textId="77777777" w:rsidR="00704A56" w:rsidRPr="004F4681" w:rsidRDefault="00704A56" w:rsidP="00704A56">
      <w:pPr>
        <w:shd w:val="clear" w:color="auto" w:fill="FFFFFF"/>
        <w:suppressAutoHyphens w:val="0"/>
        <w:spacing w:after="0"/>
        <w:ind w:left="36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</w:p>
    <w:p w14:paraId="2FAA793E" w14:textId="318E8368" w:rsidR="00704A56" w:rsidRPr="004F4681" w:rsidRDefault="00704A56" w:rsidP="00704A56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*</w:t>
      </w:r>
      <w:r w:rsidRPr="004F4681">
        <w:rPr>
          <w:rFonts w:ascii="Times New Roman" w:eastAsia="Times New Roman" w:hAnsi="Times New Roman" w:cs="Times New Roman"/>
          <w:sz w:val="24"/>
          <w:szCs w:val="24"/>
        </w:rPr>
        <w:t xml:space="preserve"> Roczny plan pracy szkoły zatwierdzony Uchwałą Rady Pedagogicznej z </w:t>
      </w:r>
      <w:r w:rsidR="007635C9">
        <w:rPr>
          <w:rFonts w:ascii="Times New Roman" w:eastAsia="Times New Roman" w:hAnsi="Times New Roman" w:cs="Times New Roman"/>
          <w:sz w:val="24"/>
          <w:szCs w:val="24"/>
        </w:rPr>
        <w:t>8 września</w:t>
      </w:r>
      <w:r w:rsidRPr="004F468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4F4681">
        <w:rPr>
          <w:rFonts w:ascii="Times New Roman" w:eastAsia="Times New Roman" w:hAnsi="Times New Roman" w:cs="Times New Roman"/>
          <w:sz w:val="24"/>
          <w:szCs w:val="24"/>
        </w:rPr>
        <w:t>2026 r.</w:t>
      </w:r>
    </w:p>
    <w:p w14:paraId="068D0230" w14:textId="77777777" w:rsidR="00E872BD" w:rsidRPr="004F4681" w:rsidRDefault="00E872BD" w:rsidP="00DA4786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20BD5C57" w14:textId="034D5BDC" w:rsidR="00E872BD" w:rsidRPr="004F4681" w:rsidRDefault="008F5D83" w:rsidP="00704A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**</w:t>
      </w:r>
      <w:r w:rsidRPr="004F4681">
        <w:rPr>
          <w:rFonts w:ascii="Times New Roman" w:eastAsia="Times New Roman" w:hAnsi="Times New Roman" w:cs="Times New Roman"/>
          <w:sz w:val="24"/>
          <w:szCs w:val="24"/>
        </w:rPr>
        <w:t xml:space="preserve"> Podstawa prawna: art. 60 ust. 3 pkt 1 ustawy z dnia 14 grudnia 2016 r. – Prawo oświatowe </w:t>
      </w:r>
      <w:r w:rsidR="002023F7">
        <w:rPr>
          <w:rFonts w:ascii="Times New Roman" w:eastAsia="Times New Roman" w:hAnsi="Times New Roman" w:cs="Times New Roman"/>
          <w:sz w:val="24"/>
          <w:szCs w:val="24"/>
        </w:rPr>
        <w:br/>
      </w:r>
      <w:r w:rsidRPr="004F4681">
        <w:rPr>
          <w:rFonts w:ascii="Times New Roman" w:eastAsia="Times New Roman" w:hAnsi="Times New Roman" w:cs="Times New Roman"/>
          <w:sz w:val="24"/>
          <w:szCs w:val="24"/>
        </w:rPr>
        <w:t>(Dz. U. z 2023 r. poz. 900, ze zm.)</w:t>
      </w:r>
    </w:p>
    <w:p w14:paraId="1B8C3539" w14:textId="77777777" w:rsidR="00E872BD" w:rsidRPr="004F4681" w:rsidRDefault="00E872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8C2A2E" w14:textId="2961EAA0" w:rsidR="00E872BD" w:rsidRPr="004F4681" w:rsidRDefault="008F5D83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b/>
          <w:sz w:val="24"/>
          <w:szCs w:val="24"/>
        </w:rPr>
        <w:t>SPIS TREŚCI ZAWARTYCH W PLANIE</w:t>
      </w:r>
    </w:p>
    <w:p w14:paraId="383B0486" w14:textId="77777777" w:rsidR="00E872BD" w:rsidRPr="004F4681" w:rsidRDefault="008F5D8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>Plan pracy w głównych obszarach działalności szkoły.</w:t>
      </w:r>
    </w:p>
    <w:p w14:paraId="4B294C0A" w14:textId="210BD9F6" w:rsidR="00E872BD" w:rsidRDefault="008F5D8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firstLine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>Harmonogram imprez</w:t>
      </w:r>
      <w:r w:rsidR="00A925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uroczystości </w:t>
      </w:r>
      <w:r w:rsidR="00A925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akcji </w:t>
      </w:r>
      <w:r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>w roku szkolnym 202</w:t>
      </w:r>
      <w:r w:rsidR="00DA4786"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 w:rsidR="00DA4786"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F232119" w14:textId="59F055FD" w:rsidR="00A925D0" w:rsidRPr="004F4681" w:rsidRDefault="00A925D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firstLine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Wykaz projektów i innowacji realizowanych </w:t>
      </w:r>
      <w:r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>w roku szkolnym 2026/2027.</w:t>
      </w:r>
    </w:p>
    <w:p w14:paraId="0A5700CA" w14:textId="4745B46D" w:rsidR="00E872BD" w:rsidRPr="004F4681" w:rsidRDefault="008F5D8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>Harmonogram dni wolnych od zajęć</w:t>
      </w:r>
      <w:r w:rsidR="000B23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B23BF"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>w roku szkolnym 2026/2027.</w:t>
      </w:r>
    </w:p>
    <w:p w14:paraId="46C6011A" w14:textId="7502690B" w:rsidR="00E872BD" w:rsidRDefault="008F5D8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Harmonogram </w:t>
      </w:r>
      <w:r w:rsidR="007A2BC1">
        <w:rPr>
          <w:rFonts w:ascii="Times New Roman" w:eastAsia="Times New Roman" w:hAnsi="Times New Roman" w:cs="Times New Roman"/>
          <w:color w:val="000000"/>
          <w:sz w:val="24"/>
          <w:szCs w:val="24"/>
        </w:rPr>
        <w:t>spotkań</w:t>
      </w:r>
      <w:r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 rodzicami</w:t>
      </w:r>
      <w:r w:rsidR="000B23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B23BF"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>w roku szkolnym 2026/2027.</w:t>
      </w:r>
    </w:p>
    <w:p w14:paraId="57A03F49" w14:textId="1E323632" w:rsidR="00574222" w:rsidRDefault="005742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574222">
        <w:rPr>
          <w:rFonts w:ascii="Times New Roman" w:eastAsia="Times New Roman" w:hAnsi="Times New Roman" w:cs="Times New Roman"/>
          <w:color w:val="000000"/>
          <w:sz w:val="24"/>
          <w:szCs w:val="24"/>
        </w:rPr>
        <w:t>armonogram rad pedagogicznych w roku szkolnym 2026/2027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A023929" w14:textId="77777777" w:rsidR="00A925D0" w:rsidRDefault="00A925D0" w:rsidP="005742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FE83C9" w14:textId="77777777" w:rsidR="00A925D0" w:rsidRPr="004F4681" w:rsidRDefault="00A925D0" w:rsidP="00A925D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B5C8FF" w14:textId="77777777" w:rsidR="00E872BD" w:rsidRPr="004F4681" w:rsidRDefault="008F5D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b/>
          <w:sz w:val="24"/>
          <w:szCs w:val="24"/>
        </w:rPr>
        <w:t xml:space="preserve">I. PLAN PRACY </w:t>
      </w:r>
    </w:p>
    <w:p w14:paraId="1AECA4B2" w14:textId="77777777" w:rsidR="00E872BD" w:rsidRPr="004F4681" w:rsidRDefault="008F5D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b/>
          <w:sz w:val="24"/>
          <w:szCs w:val="24"/>
        </w:rPr>
        <w:t>W GŁÓWNYCH OBSZARACH DZIAŁALNOŚCI SZKOŁY</w:t>
      </w:r>
    </w:p>
    <w:p w14:paraId="03771423" w14:textId="77777777" w:rsidR="00E872BD" w:rsidRPr="004F4681" w:rsidRDefault="00E872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"/>
        <w:tblW w:w="1063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619"/>
        <w:gridCol w:w="5547"/>
        <w:gridCol w:w="2622"/>
        <w:gridCol w:w="1843"/>
      </w:tblGrid>
      <w:tr w:rsidR="00E872BD" w:rsidRPr="004F4681" w14:paraId="2AC77074" w14:textId="77777777" w:rsidTr="001B5C44">
        <w:trPr>
          <w:trHeight w:val="246"/>
          <w:jc w:val="center"/>
        </w:trPr>
        <w:tc>
          <w:tcPr>
            <w:tcW w:w="1063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0A4C4388" w14:textId="77777777" w:rsidR="00E872BD" w:rsidRPr="004F4681" w:rsidRDefault="008F5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A. ZARZĄDZANIE I ORGANIZACJA</w:t>
            </w:r>
          </w:p>
        </w:tc>
      </w:tr>
      <w:tr w:rsidR="00E872BD" w:rsidRPr="004F4681" w14:paraId="612EBE86" w14:textId="77777777" w:rsidTr="001B5C44">
        <w:trPr>
          <w:jc w:val="center"/>
        </w:trPr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31E6E3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55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7356A6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Zadanie</w:t>
            </w:r>
          </w:p>
        </w:tc>
        <w:tc>
          <w:tcPr>
            <w:tcW w:w="26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D00362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Odpowiedzialny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1EA1B6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Termin</w:t>
            </w:r>
          </w:p>
        </w:tc>
      </w:tr>
      <w:tr w:rsidR="00E872BD" w:rsidRPr="004F4681" w14:paraId="2DE5FD26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4FFAD0" w14:textId="77777777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6C55D91F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Przydział obowiązków służbowych wszystkim pracownikom.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3477791E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666E3B4E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Wrzesień</w:t>
            </w:r>
          </w:p>
        </w:tc>
      </w:tr>
      <w:tr w:rsidR="00E872BD" w:rsidRPr="004F4681" w14:paraId="618F5D7C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2D5E2A" w14:textId="77777777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46825669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Opracowanie „Rocznego planu pracy szkoły”.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1139DC61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73C82DBB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Sierpień</w:t>
            </w:r>
          </w:p>
        </w:tc>
      </w:tr>
      <w:tr w:rsidR="00E872BD" w:rsidRPr="004F4681" w14:paraId="5398B3C7" w14:textId="77777777" w:rsidTr="001B5C44">
        <w:trPr>
          <w:trHeight w:val="961"/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2564E" w14:textId="77777777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78B5DCA1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Modyfikacja „Programu wychowawczo - profilaktycznego szkoły”.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73DDF4B6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Zespół do spraw opracowania, modyfikowania „Programu wychowawczo- profilaktycznego szkoły”.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2501DD6F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Wrzesień</w:t>
            </w:r>
          </w:p>
        </w:tc>
      </w:tr>
      <w:tr w:rsidR="00E872BD" w:rsidRPr="004F4681" w14:paraId="0274B299" w14:textId="77777777" w:rsidTr="001B5C44">
        <w:trPr>
          <w:trHeight w:val="606"/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5CBEF" w14:textId="77777777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3EDD6638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Powołanie i monitorowanie pracy zespołów przedmiotowych i zadaniowych.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4EA73661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7FDDFE60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058D08D0" w14:textId="77777777" w:rsidTr="001B5C44">
        <w:trPr>
          <w:trHeight w:val="685"/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445AA" w14:textId="77777777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23215970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Zachęcanie nauczycieli do realizowania innowacji pedagogicznych.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5170DD87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71EF5497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291A6B08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7D308" w14:textId="77777777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7187879C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Aktualizacja dokumentów szkoły i dostosowanie ich do obowiązującego prawa.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776A643A" w14:textId="6BCD7F8C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  <w:r w:rsidR="00E534E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940F50" w14:textId="701DF11B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Zespół do spraw statutu</w:t>
            </w:r>
            <w:r w:rsidR="005F1FC9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szkoły.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161C4EDA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Sierpień/</w:t>
            </w:r>
          </w:p>
          <w:p w14:paraId="5709AC0E" w14:textId="19D92BAD" w:rsidR="00E872BD" w:rsidRPr="004F4681" w:rsidRDefault="00E027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 w:rsidR="008F5D8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rzesień</w:t>
            </w:r>
          </w:p>
        </w:tc>
      </w:tr>
      <w:tr w:rsidR="00E872BD" w:rsidRPr="004F4681" w14:paraId="1FE1852C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8D27E" w14:textId="77777777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1D001BA5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Opracowanie planu nadzoru pedagogicznego.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283143C3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050159DF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Do 15 września</w:t>
            </w:r>
          </w:p>
        </w:tc>
      </w:tr>
      <w:tr w:rsidR="00E872BD" w:rsidRPr="004F4681" w14:paraId="6C1F59A5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BEB590" w14:textId="77777777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14482138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Pełnienie nadzoru pedagogicznego.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2E2F14E5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5F416DD4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0495BBA0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BF03E8" w14:textId="77777777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0005A397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Opracowanie wewnątrzszkolnego planu doskonalenia zawodowego.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73619631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01CBDACE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Wrzesień</w:t>
            </w:r>
          </w:p>
        </w:tc>
      </w:tr>
      <w:tr w:rsidR="00E872BD" w:rsidRPr="004F4681" w14:paraId="5F843237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4B91BC" w14:textId="77777777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1122DB5E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Opracowanie arkusza organizacji szkoły.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01465615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02610833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Do końca kwietnia</w:t>
            </w:r>
          </w:p>
        </w:tc>
      </w:tr>
      <w:tr w:rsidR="003309D7" w:rsidRPr="004F4681" w14:paraId="7E7E7D65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0D936" w14:textId="656A6B59" w:rsidR="003309D7" w:rsidRPr="004F4681" w:rsidRDefault="00067CFF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4679C40F" w14:textId="5E84A16C" w:rsidR="003309D7" w:rsidRPr="006856A9" w:rsidRDefault="003309D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Wdrożenie nowej podstawy programowej </w:t>
            </w:r>
            <w:r w:rsidR="00A22C92"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>„Reforma 26. Kompas jutra”</w:t>
            </w:r>
            <w:r w:rsidR="00067CFF"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 klasach 1</w:t>
            </w:r>
            <w:r w:rsidR="00A22C92"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>. oraz</w:t>
            </w:r>
            <w:r w:rsidR="00067CFF"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  <w:r w:rsidR="00A22C92"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48634C50" w14:textId="7305738A" w:rsidR="003309D7" w:rsidRPr="004F4681" w:rsidRDefault="00067C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Nauczyciele </w:t>
            </w:r>
            <w:r w:rsidR="00A22C92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wychowawcy klas 1</w:t>
            </w:r>
            <w:r w:rsidR="00A22C92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oraz 4.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2473833D" w14:textId="50274685" w:rsidR="003309D7" w:rsidRPr="004F4681" w:rsidRDefault="00067C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1760F3" w:rsidRPr="004F4681" w14:paraId="0EEFD89A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0D829" w14:textId="5779BCFC" w:rsidR="001760F3" w:rsidRPr="004F4681" w:rsidRDefault="001760F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5371A148" w14:textId="56156211" w:rsidR="001760F3" w:rsidRPr="00121864" w:rsidRDefault="00A22C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864">
              <w:rPr>
                <w:rFonts w:ascii="Times New Roman" w:eastAsia="Times New Roman" w:hAnsi="Times New Roman" w:cs="Times New Roman"/>
                <w:sz w:val="24"/>
                <w:szCs w:val="24"/>
              </w:rPr>
              <w:t>Wd</w:t>
            </w:r>
            <w:r w:rsidR="001760F3" w:rsidRPr="00121864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Pr="00121864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1760F3" w:rsidRPr="00121864">
              <w:rPr>
                <w:rFonts w:ascii="Times New Roman" w:eastAsia="Times New Roman" w:hAnsi="Times New Roman" w:cs="Times New Roman"/>
                <w:sz w:val="24"/>
                <w:szCs w:val="24"/>
              </w:rPr>
              <w:t>ż</w:t>
            </w:r>
            <w:r w:rsidRPr="001218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anie </w:t>
            </w:r>
            <w:r w:rsidR="001760F3" w:rsidRPr="00121864">
              <w:rPr>
                <w:rFonts w:ascii="Times New Roman" w:eastAsia="Times New Roman" w:hAnsi="Times New Roman" w:cs="Times New Roman"/>
                <w:sz w:val="24"/>
                <w:szCs w:val="24"/>
              </w:rPr>
              <w:t>podstawy programowej edukacji zdrowotnej</w:t>
            </w:r>
            <w:r w:rsidRPr="0012186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49453693" w14:textId="5ED6465D" w:rsidR="001760F3" w:rsidRPr="00121864" w:rsidRDefault="001760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8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Nauczyciele </w:t>
            </w:r>
            <w:r w:rsidR="00121864" w:rsidRPr="00121864">
              <w:rPr>
                <w:rFonts w:ascii="Times New Roman" w:eastAsia="Times New Roman" w:hAnsi="Times New Roman" w:cs="Times New Roman"/>
                <w:sz w:val="24"/>
                <w:szCs w:val="24"/>
              </w:rPr>
              <w:t>edukacji zdrowotnej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7F4B830F" w14:textId="68EEA9A5" w:rsidR="001760F3" w:rsidRPr="004F4681" w:rsidRDefault="001760F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451CABCA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75B54" w14:textId="549D1092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760F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7CC793F5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Monitorowanie realizacji podstawy programowej kształcenia ogólnego.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0F841452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590C3A12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43989935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F749C2" w14:textId="7671FE67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760F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64D58E76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Kontrola terminowego prowadzenia dokumentacji zgodnie z obowiązującymi przepisami.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6FC72FCA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478139F0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3A021589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3A6B1B" w14:textId="089D7F30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85AE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6C2BD761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Kontrola systematycznego i zgodnego z kryteriami oceniania uczniów.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68F285A5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3AFDE9E0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668D5866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00F677" w14:textId="410AAE23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85AE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28FC414C" w14:textId="430B24F8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Współpraca ze środowiskiem lokalnym oraz różnego rodzaju instytucjami.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7061C311" w14:textId="1A4445E9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  <w:r w:rsidR="00E534E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8567CC" w14:textId="3FE48304" w:rsidR="00E872BD" w:rsidRPr="004F4681" w:rsidRDefault="00A85A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  <w:r w:rsidR="008F5D8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F5D8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 pracownicy niepedagogiczni.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25EBEA6F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759E0B9B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85241C" w14:textId="68005987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85AE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29C724F5" w14:textId="0AFFBB78" w:rsidR="00E872BD" w:rsidRPr="004F4681" w:rsidRDefault="00DA47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Realizacja</w:t>
            </w:r>
            <w:r w:rsidR="008F5D8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planu promocji szkoły. </w:t>
            </w:r>
            <w:r w:rsidR="008F5D8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Kształtowanie pozytywnego wizerunku szkoły.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57E19C3A" w14:textId="124DFC8B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  <w:r w:rsidR="00E534E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333304" w14:textId="0AF507FF" w:rsidR="00E872BD" w:rsidRPr="004F4681" w:rsidRDefault="00A85A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  <w:p w14:paraId="1838E10B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i pracownicy niepedagogiczni.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591E2C80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4A7BAAF7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022BB" w14:textId="358F5670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85AE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10B14FA8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Umożliwienie nauczycielom doskonalenie kompetencji do pracy z uczniami przybyłymi z zagranicy, zwłaszcza z Ukrainy, adekwatnie do zaistniałych potrzeb oraz kompetencji nauczycieli 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nowych przedmiotów wprowadzonych do podstawy programowej.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7D498CD6" w14:textId="54DE1ED6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Dyrektor szkoły</w:t>
            </w:r>
            <w:r w:rsidR="00E534E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ACDF69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480387C0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36A28BA8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5A93E2" w14:textId="662FDEBF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85AE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7EE809E2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Umożliwienie nauczycielom zdobywania kolejnych stopni awansu zawodowego.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26D01991" w14:textId="269A0A8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  <w:r w:rsidR="00E534E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7189E6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Mentor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56C3F533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764EF1C1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4759D" w14:textId="63EC2FE1" w:rsidR="00E872BD" w:rsidRPr="004F4681" w:rsidRDefault="00A85AED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8F5D8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35B0C9C0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Doskonalenie kompetencji nauczycieli w pracy z uczniem z doświadczeniem migracyjnym, w tym w zakresie nauczania języka polskiego jako obcego.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5A3889B0" w14:textId="7E9294DC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</w:p>
          <w:p w14:paraId="460714F5" w14:textId="77777777" w:rsidR="00E872BD" w:rsidRPr="004F4681" w:rsidRDefault="00E872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18BBC3B0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37019BBC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9D6981" w14:textId="4B58352D" w:rsidR="00E872BD" w:rsidRPr="004F4681" w:rsidRDefault="00067CFF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85AE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F5D8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2AE56563" w14:textId="6A29A600" w:rsidR="003F794E" w:rsidRPr="006856A9" w:rsidRDefault="008F5D83" w:rsidP="001A19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>Wspieranie rozwoju umiejętności cyfrowych uczniów i nauczycieli, ze szczególnym uwzględnieniem bezpiecznego poruszania się w sieci oraz krytyczne</w:t>
            </w:r>
            <w:r w:rsidR="003F794E"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>go myślenia</w:t>
            </w:r>
            <w:r w:rsidR="001A1948"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>, w tym odpowiedzialnego korzystania ze sztucznej inteligencji.</w:t>
            </w:r>
            <w:r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Poprawne korzystanie z </w:t>
            </w:r>
            <w:r w:rsidR="001A1948"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>funkcjonalności i z</w:t>
            </w:r>
            <w:r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>asobów Zintegrowanej Platformy Edukacyjnej.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3D6F538B" w14:textId="5865C87C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</w:p>
          <w:p w14:paraId="72E4C765" w14:textId="77777777" w:rsidR="00E872BD" w:rsidRPr="004F4681" w:rsidRDefault="00E872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4DC26DF8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255C891E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05090" w14:textId="2B4A61F1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85AE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13DF9947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Dbanie o aktywny udział rodziców w życiu szkoły.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04080107" w14:textId="53C933F5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  <w:r w:rsidR="00E534E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1C20EA" w14:textId="4829A50E" w:rsidR="00E872BD" w:rsidRPr="004F4681" w:rsidRDefault="00A85A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4C2793C3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01E239D2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04FF3D" w14:textId="01B32A22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85AE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5CC0C1F7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Monitorowanie działań wynikających z realizowanych w szkole programów i projektów.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69DE15C4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07F5F5C5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1913710E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D0EA0E" w14:textId="0434698F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85AE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0FB000D8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Wymiana doświadczeń, lekcje otwarte, rady szkoleniowe.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6E1D1C35" w14:textId="68DB21F5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  <w:r w:rsidR="00E534E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D010DE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6223F8FA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Według harmonogramu</w:t>
            </w:r>
          </w:p>
        </w:tc>
      </w:tr>
      <w:tr w:rsidR="00E872BD" w:rsidRPr="004F4681" w14:paraId="222F91A9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E4DE96" w14:textId="5D7EF07C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85AE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7C3BD251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Pozyskiwanie środków na poprawę infrastruktury </w:t>
            </w:r>
          </w:p>
          <w:p w14:paraId="1E00659D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i wyposażenie pomieszczeń szkolnych.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1046F900" w14:textId="39B299AF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  <w:r w:rsidR="00E534E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DCB3AFD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Rada Rodziców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48A2A20C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5F01E137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3B812" w14:textId="4FDC5B3B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85AE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47" w:type="dxa"/>
            <w:tcBorders>
              <w:bottom w:val="single" w:sz="8" w:space="0" w:color="000000"/>
              <w:right w:val="single" w:sz="8" w:space="0" w:color="000000"/>
            </w:tcBorders>
          </w:tcPr>
          <w:p w14:paraId="41E93C71" w14:textId="5E61D4B2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Organizowanie pomocy psychologiczno- pedagogicznej w szkole. Wspieranie dobrostanu dzieci i młodzieży, ich zdrowia psychicznego. Rozwijanie u uczniów i wychowanków empatii i wrażliwości na potrzeby innych</w:t>
            </w:r>
            <w:r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B37F26"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>Profilaktyka uzależnień behawioralnych i przeciwdziałanie przemocy rówieśniczej. Wspieranie zdrowia psychicznego dzieci i młodzieży oraz udzielanie pomocy w kryzysach psychicznych.</w:t>
            </w:r>
          </w:p>
        </w:tc>
        <w:tc>
          <w:tcPr>
            <w:tcW w:w="2622" w:type="dxa"/>
            <w:tcBorders>
              <w:bottom w:val="single" w:sz="8" w:space="0" w:color="000000"/>
              <w:right w:val="single" w:sz="8" w:space="0" w:color="000000"/>
            </w:tcBorders>
          </w:tcPr>
          <w:p w14:paraId="2BC093D8" w14:textId="13BE94B6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  <w:r w:rsidR="00E534E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F48250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Pedagog szkolny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6037FD6B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79FB1683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629D1AC" w14:textId="73CCDF73" w:rsidR="00E872BD" w:rsidRPr="004F4681" w:rsidRDefault="008F5D83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85AE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47" w:type="dxa"/>
            <w:tcBorders>
              <w:bottom w:val="single" w:sz="4" w:space="0" w:color="auto"/>
              <w:right w:val="single" w:sz="8" w:space="0" w:color="000000"/>
            </w:tcBorders>
          </w:tcPr>
          <w:p w14:paraId="6D5D9364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Zapewnienie bezpiecznych i higienicznych warunków pracy i nauki. Edukacja prozdrowotna w szkole - kształtowanie </w:t>
            </w:r>
            <w:proofErr w:type="spellStart"/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zachowań</w:t>
            </w:r>
            <w:proofErr w:type="spellEnd"/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służących zdrowiu, rozwijanie sprawności fizycznej i nawyku aktywności ruchowej, nauka udzielania pierwszej pomocy.</w:t>
            </w:r>
          </w:p>
        </w:tc>
        <w:tc>
          <w:tcPr>
            <w:tcW w:w="2622" w:type="dxa"/>
            <w:tcBorders>
              <w:bottom w:val="single" w:sz="4" w:space="0" w:color="auto"/>
              <w:right w:val="single" w:sz="8" w:space="0" w:color="000000"/>
            </w:tcBorders>
          </w:tcPr>
          <w:p w14:paraId="39EC5059" w14:textId="115BBE32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  <w:r w:rsidR="00E534E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Nauczyciele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8" w:space="0" w:color="000000"/>
            </w:tcBorders>
          </w:tcPr>
          <w:p w14:paraId="39D34B43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B37F26" w:rsidRPr="004F4681" w14:paraId="240B9003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6CFD518" w14:textId="460E548C" w:rsidR="00B37F26" w:rsidRPr="004F4681" w:rsidRDefault="00B37F26" w:rsidP="00067CF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547" w:type="dxa"/>
            <w:tcBorders>
              <w:bottom w:val="single" w:sz="4" w:space="0" w:color="auto"/>
              <w:right w:val="single" w:sz="8" w:space="0" w:color="000000"/>
            </w:tcBorders>
          </w:tcPr>
          <w:p w14:paraId="6E1601D5" w14:textId="77777777" w:rsidR="00B37F26" w:rsidRPr="006856A9" w:rsidRDefault="00B37F26" w:rsidP="00B37F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>Wspieranie ciekawości i aktywności poznawczej uczniów poprzez promowanie kształcenia interdyscyplinarnego i pracy projektowej oraz wykorzystywanie oceniania kształtującego i informacji zwrotnej w pracy z uczniem.</w:t>
            </w:r>
          </w:p>
          <w:p w14:paraId="7E2ED787" w14:textId="77777777" w:rsidR="00B37F26" w:rsidRPr="006856A9" w:rsidRDefault="00B37F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2" w:type="dxa"/>
            <w:tcBorders>
              <w:bottom w:val="single" w:sz="4" w:space="0" w:color="auto"/>
              <w:right w:val="single" w:sz="8" w:space="0" w:color="000000"/>
            </w:tcBorders>
          </w:tcPr>
          <w:p w14:paraId="660F3FC4" w14:textId="3D477B89" w:rsidR="00B37F26" w:rsidRPr="006856A9" w:rsidRDefault="00B37F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szkoły,</w:t>
            </w:r>
            <w:r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Nauczyciele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8" w:space="0" w:color="000000"/>
            </w:tcBorders>
          </w:tcPr>
          <w:p w14:paraId="720E276E" w14:textId="5002503B" w:rsidR="00B37F26" w:rsidRPr="006856A9" w:rsidRDefault="00B37F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B37F26" w:rsidRPr="004F4681" w14:paraId="15F981EC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09D04C1" w14:textId="4B10F945" w:rsidR="00B37F26" w:rsidRPr="004F4681" w:rsidRDefault="00B37F26" w:rsidP="00B37F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547" w:type="dxa"/>
            <w:tcBorders>
              <w:bottom w:val="single" w:sz="4" w:space="0" w:color="auto"/>
              <w:right w:val="single" w:sz="8" w:space="0" w:color="000000"/>
            </w:tcBorders>
          </w:tcPr>
          <w:p w14:paraId="02CC5C80" w14:textId="15ED4004" w:rsidR="00B37F26" w:rsidRPr="006856A9" w:rsidRDefault="00B37F26" w:rsidP="00B37F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>Wspieranie podejmowania świadomych decyzji edukacyjno-zawodowych, ze szczególnym uwzględnieniem doradztwa zawodowego i promocji kształcenia zawodowego.</w:t>
            </w:r>
          </w:p>
        </w:tc>
        <w:tc>
          <w:tcPr>
            <w:tcW w:w="2622" w:type="dxa"/>
            <w:tcBorders>
              <w:bottom w:val="single" w:sz="4" w:space="0" w:color="auto"/>
              <w:right w:val="single" w:sz="8" w:space="0" w:color="000000"/>
            </w:tcBorders>
          </w:tcPr>
          <w:p w14:paraId="75053BB1" w14:textId="6B142793" w:rsidR="00B37F26" w:rsidRPr="006856A9" w:rsidRDefault="00B37F26" w:rsidP="00B37F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szkoły,</w:t>
            </w:r>
            <w:r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Nauczyciele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8" w:space="0" w:color="000000"/>
            </w:tcBorders>
          </w:tcPr>
          <w:p w14:paraId="64CFE10C" w14:textId="7F3F3167" w:rsidR="00B37F26" w:rsidRPr="006856A9" w:rsidRDefault="00B37F26" w:rsidP="00B37F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6A9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B37F26" w:rsidRPr="004F4681" w14:paraId="10374199" w14:textId="77777777" w:rsidTr="001B5C44">
        <w:trPr>
          <w:jc w:val="center"/>
        </w:trPr>
        <w:tc>
          <w:tcPr>
            <w:tcW w:w="619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A229B24" w14:textId="7A2893CF" w:rsidR="00B37F26" w:rsidRPr="004F4681" w:rsidRDefault="0049579A" w:rsidP="00B37F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B37F26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47" w:type="dxa"/>
            <w:tcBorders>
              <w:bottom w:val="single" w:sz="4" w:space="0" w:color="auto"/>
              <w:right w:val="single" w:sz="8" w:space="0" w:color="000000"/>
            </w:tcBorders>
          </w:tcPr>
          <w:p w14:paraId="3CA66D8C" w14:textId="0B52B9EC" w:rsidR="00B37F26" w:rsidRPr="004F4681" w:rsidRDefault="00B37F26" w:rsidP="00B37F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Szkolenie nauczycieli dotyczące egzaminu ósmoklasisty</w:t>
            </w:r>
          </w:p>
        </w:tc>
        <w:tc>
          <w:tcPr>
            <w:tcW w:w="2622" w:type="dxa"/>
            <w:tcBorders>
              <w:bottom w:val="single" w:sz="4" w:space="0" w:color="auto"/>
              <w:right w:val="single" w:sz="8" w:space="0" w:color="000000"/>
            </w:tcBorders>
          </w:tcPr>
          <w:p w14:paraId="57C579E9" w14:textId="111B75AF" w:rsidR="00B37F26" w:rsidRPr="004F4681" w:rsidRDefault="00B37F26" w:rsidP="00B37F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8" w:space="0" w:color="000000"/>
            </w:tcBorders>
          </w:tcPr>
          <w:p w14:paraId="4DE2C89E" w14:textId="5DCF2DA0" w:rsidR="00B37F26" w:rsidRPr="004F4681" w:rsidRDefault="00B37F26" w:rsidP="00B37F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Kwiecień/maj</w:t>
            </w:r>
          </w:p>
        </w:tc>
      </w:tr>
      <w:tr w:rsidR="00B37F26" w:rsidRPr="004F4681" w14:paraId="0AED628C" w14:textId="77777777" w:rsidTr="001B5C44">
        <w:trPr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43AA" w14:textId="57100007" w:rsidR="00B37F26" w:rsidRPr="004F4681" w:rsidRDefault="0049579A" w:rsidP="00B37F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="00B37F26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9C95" w14:textId="068238AA" w:rsidR="00B37F26" w:rsidRPr="004F4681" w:rsidRDefault="00B37F26" w:rsidP="00B37F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Przeprowadzenie próbnych egzaminów ósmoklasisty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77C5" w14:textId="079C40DC" w:rsidR="00B37F26" w:rsidRPr="004F4681" w:rsidRDefault="00B37F26" w:rsidP="00B37F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Szkoły,</w:t>
            </w:r>
          </w:p>
          <w:p w14:paraId="54E9F970" w14:textId="47A2C5D8" w:rsidR="00B37F26" w:rsidRPr="004F4681" w:rsidRDefault="00B37F26" w:rsidP="00B37F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1A86" w14:textId="6918C13E" w:rsidR="00B37F26" w:rsidRPr="004F4681" w:rsidRDefault="00B37F26" w:rsidP="00B37F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B37F26" w:rsidRPr="004F4681" w14:paraId="3A6F9BB8" w14:textId="77777777" w:rsidTr="001B5C44">
        <w:trPr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7CEC" w14:textId="2DC1ADE9" w:rsidR="00B37F26" w:rsidRPr="004F4681" w:rsidRDefault="00B37F26" w:rsidP="00B37F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9579A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3A10" w14:textId="59802881" w:rsidR="00B37F26" w:rsidRPr="004F4681" w:rsidRDefault="00B37F26" w:rsidP="00B37F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Organizacja i przeprowadzenie egzaminu ósmoklasisty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1833" w14:textId="070831FB" w:rsidR="00B37F26" w:rsidRPr="004F4681" w:rsidRDefault="00B37F26" w:rsidP="00B37F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Szkoły,</w:t>
            </w:r>
          </w:p>
          <w:p w14:paraId="5F21207F" w14:textId="59E56CB4" w:rsidR="00B37F26" w:rsidRPr="004F4681" w:rsidRDefault="00B37F26" w:rsidP="00B37F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9A2E" w14:textId="00871583" w:rsidR="00B37F26" w:rsidRPr="004F4681" w:rsidRDefault="00B37F26" w:rsidP="00B37F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10,11,12 maja</w:t>
            </w:r>
          </w:p>
        </w:tc>
      </w:tr>
    </w:tbl>
    <w:p w14:paraId="309BA33D" w14:textId="77777777" w:rsidR="00E872BD" w:rsidRPr="004F4681" w:rsidRDefault="00E872BD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1066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638"/>
        <w:gridCol w:w="6114"/>
        <w:gridCol w:w="2108"/>
        <w:gridCol w:w="1808"/>
      </w:tblGrid>
      <w:tr w:rsidR="00E872BD" w:rsidRPr="004F4681" w14:paraId="651CC91A" w14:textId="77777777">
        <w:trPr>
          <w:trHeight w:val="340"/>
          <w:jc w:val="center"/>
        </w:trPr>
        <w:tc>
          <w:tcPr>
            <w:tcW w:w="106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  <w:vAlign w:val="center"/>
          </w:tcPr>
          <w:p w14:paraId="5DD23A8B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B. DZIAŁALNOŚĆ DYDAKTYCZNA</w:t>
            </w:r>
          </w:p>
        </w:tc>
      </w:tr>
      <w:tr w:rsidR="00E872BD" w:rsidRPr="004F4681" w14:paraId="3D69C0AD" w14:textId="77777777">
        <w:trPr>
          <w:jc w:val="center"/>
        </w:trPr>
        <w:tc>
          <w:tcPr>
            <w:tcW w:w="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5BC5C9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61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BF739C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Zadanie</w:t>
            </w:r>
          </w:p>
        </w:tc>
        <w:tc>
          <w:tcPr>
            <w:tcW w:w="21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C2D501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Odpowiedzialny</w:t>
            </w:r>
          </w:p>
        </w:tc>
        <w:tc>
          <w:tcPr>
            <w:tcW w:w="18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725D16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Termin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872BD" w:rsidRPr="004F4681" w14:paraId="37877DD4" w14:textId="77777777">
        <w:trPr>
          <w:jc w:val="center"/>
        </w:trPr>
        <w:tc>
          <w:tcPr>
            <w:tcW w:w="6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182B8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</w:tcBorders>
          </w:tcPr>
          <w:p w14:paraId="43D08677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Realizowanie podstawy programowej kształcenia ogólnego dla szkół podstawowych </w:t>
            </w:r>
          </w:p>
        </w:tc>
        <w:tc>
          <w:tcPr>
            <w:tcW w:w="2108" w:type="dxa"/>
            <w:tcBorders>
              <w:bottom w:val="single" w:sz="8" w:space="0" w:color="000000"/>
              <w:right w:val="single" w:sz="8" w:space="0" w:color="000000"/>
            </w:tcBorders>
          </w:tcPr>
          <w:p w14:paraId="31C350DB" w14:textId="24D74AA2" w:rsidR="00E872BD" w:rsidRPr="004F4681" w:rsidRDefault="00A85A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808" w:type="dxa"/>
            <w:tcBorders>
              <w:bottom w:val="single" w:sz="8" w:space="0" w:color="000000"/>
              <w:right w:val="single" w:sz="8" w:space="0" w:color="000000"/>
            </w:tcBorders>
          </w:tcPr>
          <w:p w14:paraId="2D01C24B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58B72349" w14:textId="77777777">
        <w:trPr>
          <w:jc w:val="center"/>
        </w:trPr>
        <w:tc>
          <w:tcPr>
            <w:tcW w:w="6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30BE6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</w:tcBorders>
          </w:tcPr>
          <w:p w14:paraId="7E1C673E" w14:textId="3C4B22D2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Realizowanie podstawowych kierunków polityki oświatowej państwa w roku szkolnym 202</w:t>
            </w:r>
            <w:r w:rsidR="0055086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 w:rsidR="0055086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poprzez organizowanie dni tematycznych, warsztatów, realizację projektów i zajęć edukacyjnych.</w:t>
            </w:r>
          </w:p>
        </w:tc>
        <w:tc>
          <w:tcPr>
            <w:tcW w:w="2108" w:type="dxa"/>
            <w:tcBorders>
              <w:bottom w:val="single" w:sz="8" w:space="0" w:color="000000"/>
              <w:right w:val="single" w:sz="8" w:space="0" w:color="000000"/>
            </w:tcBorders>
          </w:tcPr>
          <w:p w14:paraId="22B1BCEC" w14:textId="0EBE9599" w:rsidR="00E872BD" w:rsidRPr="004F4681" w:rsidRDefault="00A85A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808" w:type="dxa"/>
            <w:tcBorders>
              <w:bottom w:val="single" w:sz="8" w:space="0" w:color="000000"/>
              <w:right w:val="single" w:sz="8" w:space="0" w:color="000000"/>
            </w:tcBorders>
          </w:tcPr>
          <w:p w14:paraId="17A965E8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5190F44E" w14:textId="77777777">
        <w:trPr>
          <w:jc w:val="center"/>
        </w:trPr>
        <w:tc>
          <w:tcPr>
            <w:tcW w:w="6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D19598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</w:tcBorders>
          </w:tcPr>
          <w:p w14:paraId="7764952C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Podejmowanie działań innowacyjnych w szkole.</w:t>
            </w:r>
          </w:p>
        </w:tc>
        <w:tc>
          <w:tcPr>
            <w:tcW w:w="2108" w:type="dxa"/>
            <w:tcBorders>
              <w:bottom w:val="single" w:sz="8" w:space="0" w:color="000000"/>
              <w:right w:val="single" w:sz="8" w:space="0" w:color="000000"/>
            </w:tcBorders>
          </w:tcPr>
          <w:p w14:paraId="68BBB896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808" w:type="dxa"/>
            <w:tcBorders>
              <w:bottom w:val="single" w:sz="8" w:space="0" w:color="000000"/>
              <w:right w:val="single" w:sz="8" w:space="0" w:color="000000"/>
            </w:tcBorders>
          </w:tcPr>
          <w:p w14:paraId="04A53939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4A13871D" w14:textId="77777777">
        <w:trPr>
          <w:jc w:val="center"/>
        </w:trPr>
        <w:tc>
          <w:tcPr>
            <w:tcW w:w="6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F941CE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</w:tcBorders>
          </w:tcPr>
          <w:p w14:paraId="355E6423" w14:textId="3B4794E9" w:rsidR="00E872BD" w:rsidRPr="004F4681" w:rsidRDefault="005508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="008F5D8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ealizowanie nauczania wychodzącego poza salę lekcyjną, spotkania z ciekawymi ludźmi, kulturą, wyjazdy i wyjścia edukacyjne.</w:t>
            </w:r>
          </w:p>
        </w:tc>
        <w:tc>
          <w:tcPr>
            <w:tcW w:w="2108" w:type="dxa"/>
            <w:tcBorders>
              <w:bottom w:val="single" w:sz="8" w:space="0" w:color="000000"/>
              <w:right w:val="single" w:sz="8" w:space="0" w:color="000000"/>
            </w:tcBorders>
          </w:tcPr>
          <w:p w14:paraId="01346690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808" w:type="dxa"/>
            <w:tcBorders>
              <w:bottom w:val="single" w:sz="8" w:space="0" w:color="000000"/>
              <w:right w:val="single" w:sz="8" w:space="0" w:color="000000"/>
            </w:tcBorders>
          </w:tcPr>
          <w:p w14:paraId="524F5F9A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65A482C4" w14:textId="77777777">
        <w:trPr>
          <w:jc w:val="center"/>
        </w:trPr>
        <w:tc>
          <w:tcPr>
            <w:tcW w:w="6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33459D" w14:textId="77777777" w:rsidR="00E872BD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8F5D8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</w:tcBorders>
          </w:tcPr>
          <w:p w14:paraId="4C028F52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Zapewnienie wysokiej jakości kształcenia oraz wsparcia psychologiczno-pedagogicznego wszystkim uczniom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z uwzględnieniem zróżnicowania ich potrzeb rozwojowych</w:t>
            </w:r>
          </w:p>
          <w:p w14:paraId="19411D39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i edukacyjnych.</w:t>
            </w:r>
          </w:p>
        </w:tc>
        <w:tc>
          <w:tcPr>
            <w:tcW w:w="2108" w:type="dxa"/>
            <w:tcBorders>
              <w:bottom w:val="single" w:sz="8" w:space="0" w:color="000000"/>
              <w:right w:val="single" w:sz="8" w:space="0" w:color="000000"/>
            </w:tcBorders>
          </w:tcPr>
          <w:p w14:paraId="720AE4C7" w14:textId="338A8B1F" w:rsidR="00E872BD" w:rsidRPr="004F4681" w:rsidRDefault="00A85A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  <w:r w:rsidR="008F5D8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1760F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008F5D8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yrektor szkoły, pedagog.</w:t>
            </w:r>
          </w:p>
        </w:tc>
        <w:tc>
          <w:tcPr>
            <w:tcW w:w="1808" w:type="dxa"/>
            <w:tcBorders>
              <w:bottom w:val="single" w:sz="8" w:space="0" w:color="000000"/>
              <w:right w:val="single" w:sz="8" w:space="0" w:color="000000"/>
            </w:tcBorders>
          </w:tcPr>
          <w:p w14:paraId="26F794AA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  <w:p w14:paraId="030F06AB" w14:textId="77777777" w:rsidR="00095C67" w:rsidRPr="004F4681" w:rsidRDefault="00095C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7F777B" w14:textId="77777777" w:rsidR="00095C67" w:rsidRPr="004F4681" w:rsidRDefault="00095C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178DB8" w14:textId="77777777" w:rsidR="00095C67" w:rsidRPr="004F4681" w:rsidRDefault="00095C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6824" w:rsidRPr="004F4681" w14:paraId="108B5B61" w14:textId="77777777">
        <w:trPr>
          <w:jc w:val="center"/>
        </w:trPr>
        <w:tc>
          <w:tcPr>
            <w:tcW w:w="6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397882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</w:tcBorders>
          </w:tcPr>
          <w:p w14:paraId="7ED11539" w14:textId="77777777" w:rsidR="00CA6824" w:rsidRPr="004F4681" w:rsidRDefault="00CA6824" w:rsidP="00A404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Wykorzystanie w procesach edukacyjnych narzędzi i zasobów cyfrowych poprzez ciągłe rozwijanie umiejętności metodycznych nauczycieli w zakresie prawidłowego i skutecznego wykorzystywania technologii informacyjno-komunikacyjnych w procesach edukacyjnych. </w:t>
            </w:r>
          </w:p>
        </w:tc>
        <w:tc>
          <w:tcPr>
            <w:tcW w:w="2108" w:type="dxa"/>
            <w:tcBorders>
              <w:bottom w:val="single" w:sz="8" w:space="0" w:color="000000"/>
              <w:right w:val="single" w:sz="8" w:space="0" w:color="000000"/>
            </w:tcBorders>
          </w:tcPr>
          <w:p w14:paraId="3628319B" w14:textId="7E9ABDE4" w:rsidR="00CA6824" w:rsidRPr="004F4681" w:rsidRDefault="00A85A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808" w:type="dxa"/>
            <w:tcBorders>
              <w:bottom w:val="single" w:sz="8" w:space="0" w:color="000000"/>
              <w:right w:val="single" w:sz="8" w:space="0" w:color="000000"/>
            </w:tcBorders>
          </w:tcPr>
          <w:p w14:paraId="3F03D190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CA6824" w:rsidRPr="004F4681" w14:paraId="3A04C4D5" w14:textId="77777777">
        <w:trPr>
          <w:jc w:val="center"/>
        </w:trPr>
        <w:tc>
          <w:tcPr>
            <w:tcW w:w="6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D5874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</w:tcBorders>
          </w:tcPr>
          <w:p w14:paraId="4577272B" w14:textId="2046C7A4" w:rsidR="00103E5F" w:rsidRPr="00E93B51" w:rsidRDefault="00103E5F" w:rsidP="008471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Promowanie higieny cyfrowej i aktywności off-</w:t>
            </w:r>
            <w:proofErr w:type="spellStart"/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line</w:t>
            </w:r>
            <w:proofErr w:type="spellEnd"/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. Rozwijanie umiejętności bezpiecznego poruszania się w sieci i krytycznego myślenia, w tym odpowiedzialnego korzystania ze sztucznej inteligencji, a także korzystania z funkcjonalności i zasobów Zintegrowanej Platformy Edukacyjnej.</w:t>
            </w:r>
          </w:p>
        </w:tc>
        <w:tc>
          <w:tcPr>
            <w:tcW w:w="2108" w:type="dxa"/>
            <w:tcBorders>
              <w:bottom w:val="single" w:sz="8" w:space="0" w:color="000000"/>
              <w:right w:val="single" w:sz="8" w:space="0" w:color="000000"/>
            </w:tcBorders>
          </w:tcPr>
          <w:p w14:paraId="07266BF9" w14:textId="217DA0F8" w:rsidR="00CA6824" w:rsidRPr="004F4681" w:rsidRDefault="00A85A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808" w:type="dxa"/>
            <w:tcBorders>
              <w:bottom w:val="single" w:sz="8" w:space="0" w:color="000000"/>
              <w:right w:val="single" w:sz="8" w:space="0" w:color="000000"/>
            </w:tcBorders>
          </w:tcPr>
          <w:p w14:paraId="6808F0A4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CA6824" w:rsidRPr="004F4681" w14:paraId="55A469B3" w14:textId="77777777">
        <w:trPr>
          <w:jc w:val="center"/>
        </w:trPr>
        <w:tc>
          <w:tcPr>
            <w:tcW w:w="6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728F1" w14:textId="14FD2B06" w:rsidR="00CA6824" w:rsidRPr="004F4681" w:rsidRDefault="00194E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A682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</w:tcBorders>
          </w:tcPr>
          <w:p w14:paraId="1B9A69BD" w14:textId="2DDF6CBA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Rozbudzanie zainteresowania czytelnictwem – Realizacja projektu „Czytam z klasą – LEKTURKI SPOD CHMURKI”</w:t>
            </w:r>
            <w:r w:rsidR="001760F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 „</w:t>
            </w:r>
            <w:proofErr w:type="spellStart"/>
            <w:r w:rsidR="001760F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Polecajki</w:t>
            </w:r>
            <w:proofErr w:type="spellEnd"/>
            <w:r w:rsidR="001760F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 czyli co warto przeczytać”.</w:t>
            </w:r>
          </w:p>
        </w:tc>
        <w:tc>
          <w:tcPr>
            <w:tcW w:w="2108" w:type="dxa"/>
            <w:tcBorders>
              <w:bottom w:val="single" w:sz="8" w:space="0" w:color="000000"/>
              <w:right w:val="single" w:sz="8" w:space="0" w:color="000000"/>
            </w:tcBorders>
          </w:tcPr>
          <w:p w14:paraId="0DD73661" w14:textId="13340E0C" w:rsidR="00CA6824" w:rsidRPr="004F4681" w:rsidRDefault="00A85A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  <w:r w:rsidR="00FC736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4DDBFE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Bibliotekarz</w:t>
            </w:r>
          </w:p>
        </w:tc>
        <w:tc>
          <w:tcPr>
            <w:tcW w:w="1808" w:type="dxa"/>
            <w:tcBorders>
              <w:bottom w:val="single" w:sz="8" w:space="0" w:color="000000"/>
              <w:right w:val="single" w:sz="8" w:space="0" w:color="000000"/>
            </w:tcBorders>
          </w:tcPr>
          <w:p w14:paraId="09FD4DF5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CA6824" w:rsidRPr="004F4681" w14:paraId="315C131D" w14:textId="77777777">
        <w:trPr>
          <w:jc w:val="center"/>
        </w:trPr>
        <w:tc>
          <w:tcPr>
            <w:tcW w:w="6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7CCA0" w14:textId="725810B9" w:rsidR="00CA6824" w:rsidRPr="004F4681" w:rsidRDefault="00194E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CA682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</w:tcBorders>
          </w:tcPr>
          <w:p w14:paraId="51F1CC5F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Powołanie i organizacja pracy zespołów przedmiotowych.</w:t>
            </w:r>
          </w:p>
        </w:tc>
        <w:tc>
          <w:tcPr>
            <w:tcW w:w="2108" w:type="dxa"/>
            <w:tcBorders>
              <w:bottom w:val="single" w:sz="8" w:space="0" w:color="000000"/>
              <w:right w:val="single" w:sz="8" w:space="0" w:color="000000"/>
            </w:tcBorders>
          </w:tcPr>
          <w:p w14:paraId="443A45D5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Przewodniczący zespołów</w:t>
            </w:r>
          </w:p>
        </w:tc>
        <w:tc>
          <w:tcPr>
            <w:tcW w:w="1808" w:type="dxa"/>
            <w:tcBorders>
              <w:bottom w:val="single" w:sz="8" w:space="0" w:color="000000"/>
              <w:right w:val="single" w:sz="8" w:space="0" w:color="000000"/>
            </w:tcBorders>
          </w:tcPr>
          <w:p w14:paraId="0A95D6BF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CA6824" w:rsidRPr="004F4681" w14:paraId="3B2BB4CC" w14:textId="77777777">
        <w:trPr>
          <w:jc w:val="center"/>
        </w:trPr>
        <w:tc>
          <w:tcPr>
            <w:tcW w:w="6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5FC14" w14:textId="3E721CFB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</w:tcBorders>
          </w:tcPr>
          <w:p w14:paraId="61B45C1D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Indywidualizowanie pracy z uczniem.</w:t>
            </w:r>
          </w:p>
        </w:tc>
        <w:tc>
          <w:tcPr>
            <w:tcW w:w="2108" w:type="dxa"/>
            <w:tcBorders>
              <w:bottom w:val="single" w:sz="8" w:space="0" w:color="000000"/>
              <w:right w:val="single" w:sz="8" w:space="0" w:color="000000"/>
            </w:tcBorders>
          </w:tcPr>
          <w:p w14:paraId="5F3E9DFF" w14:textId="31BD1CE1" w:rsidR="00CA6824" w:rsidRPr="004F4681" w:rsidRDefault="00A85A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808" w:type="dxa"/>
            <w:tcBorders>
              <w:bottom w:val="single" w:sz="8" w:space="0" w:color="000000"/>
              <w:right w:val="single" w:sz="8" w:space="0" w:color="000000"/>
            </w:tcBorders>
          </w:tcPr>
          <w:p w14:paraId="00403B33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CA6824" w:rsidRPr="004F4681" w14:paraId="0EE37178" w14:textId="77777777">
        <w:trPr>
          <w:jc w:val="center"/>
        </w:trPr>
        <w:tc>
          <w:tcPr>
            <w:tcW w:w="6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3C277" w14:textId="21B8ECBA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</w:tcBorders>
          </w:tcPr>
          <w:p w14:paraId="6F08149D" w14:textId="56659C65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Organizowanie oraz udział w konkursach przedmiotowych, artystycznych i zawodach sportowych.</w:t>
            </w:r>
          </w:p>
        </w:tc>
        <w:tc>
          <w:tcPr>
            <w:tcW w:w="2108" w:type="dxa"/>
            <w:tcBorders>
              <w:bottom w:val="single" w:sz="8" w:space="0" w:color="000000"/>
              <w:right w:val="single" w:sz="8" w:space="0" w:color="000000"/>
            </w:tcBorders>
          </w:tcPr>
          <w:p w14:paraId="240BAC85" w14:textId="6F429BE8" w:rsidR="00CA6824" w:rsidRPr="004F4681" w:rsidRDefault="00A85A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808" w:type="dxa"/>
            <w:tcBorders>
              <w:bottom w:val="single" w:sz="8" w:space="0" w:color="000000"/>
              <w:right w:val="single" w:sz="8" w:space="0" w:color="000000"/>
            </w:tcBorders>
          </w:tcPr>
          <w:p w14:paraId="6EE629EE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CA6824" w:rsidRPr="004F4681" w14:paraId="1A1C59F7" w14:textId="77777777">
        <w:trPr>
          <w:jc w:val="center"/>
        </w:trPr>
        <w:tc>
          <w:tcPr>
            <w:tcW w:w="6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84D28C" w14:textId="17A8BBE2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</w:tcBorders>
          </w:tcPr>
          <w:p w14:paraId="708E2969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Uwzględnianie w pracy z uczniem zaleceń zawartych w opiniach i orzeczeniach PPP.</w:t>
            </w:r>
          </w:p>
        </w:tc>
        <w:tc>
          <w:tcPr>
            <w:tcW w:w="2108" w:type="dxa"/>
            <w:tcBorders>
              <w:bottom w:val="single" w:sz="8" w:space="0" w:color="000000"/>
              <w:right w:val="single" w:sz="8" w:space="0" w:color="000000"/>
            </w:tcBorders>
          </w:tcPr>
          <w:p w14:paraId="18D79835" w14:textId="3DD0DEDD" w:rsidR="00CA6824" w:rsidRPr="004F4681" w:rsidRDefault="00A85A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808" w:type="dxa"/>
            <w:tcBorders>
              <w:bottom w:val="single" w:sz="8" w:space="0" w:color="000000"/>
              <w:right w:val="single" w:sz="8" w:space="0" w:color="000000"/>
            </w:tcBorders>
          </w:tcPr>
          <w:p w14:paraId="21F6F4DC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CA6824" w:rsidRPr="004F4681" w14:paraId="1187383F" w14:textId="77777777">
        <w:trPr>
          <w:jc w:val="center"/>
        </w:trPr>
        <w:tc>
          <w:tcPr>
            <w:tcW w:w="6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41B7E" w14:textId="0E2EEA2D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</w:tcBorders>
          </w:tcPr>
          <w:p w14:paraId="348F848B" w14:textId="6C96850F" w:rsidR="00CA6824" w:rsidRPr="004F4681" w:rsidRDefault="001D0A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Przeprowadzenie wstępnych diagnoz przedmiotowych </w:t>
            </w:r>
            <w:r w:rsidR="00CA682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uczniów klas 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A682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A682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8" w:type="dxa"/>
            <w:tcBorders>
              <w:bottom w:val="single" w:sz="8" w:space="0" w:color="000000"/>
              <w:right w:val="single" w:sz="8" w:space="0" w:color="000000"/>
            </w:tcBorders>
          </w:tcPr>
          <w:p w14:paraId="00DCA530" w14:textId="12899720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Nauczyciele uczący w kl. </w:t>
            </w:r>
            <w:r w:rsidR="001D0A0E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1-8</w:t>
            </w:r>
          </w:p>
        </w:tc>
        <w:tc>
          <w:tcPr>
            <w:tcW w:w="1808" w:type="dxa"/>
            <w:tcBorders>
              <w:bottom w:val="single" w:sz="8" w:space="0" w:color="000000"/>
              <w:right w:val="single" w:sz="8" w:space="0" w:color="000000"/>
            </w:tcBorders>
          </w:tcPr>
          <w:p w14:paraId="2BB9CA00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Wrzesień/ Październik</w:t>
            </w:r>
          </w:p>
        </w:tc>
      </w:tr>
      <w:tr w:rsidR="00CA6824" w:rsidRPr="004F4681" w14:paraId="10E6D6B8" w14:textId="77777777">
        <w:trPr>
          <w:jc w:val="center"/>
        </w:trPr>
        <w:tc>
          <w:tcPr>
            <w:tcW w:w="6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58A7D" w14:textId="2F0D5DAA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</w:tcBorders>
          </w:tcPr>
          <w:p w14:paraId="1D1EA515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Badanie i analizowanie osiągnięć edukacyjnych uczniów.</w:t>
            </w:r>
          </w:p>
        </w:tc>
        <w:tc>
          <w:tcPr>
            <w:tcW w:w="2108" w:type="dxa"/>
            <w:tcBorders>
              <w:bottom w:val="single" w:sz="8" w:space="0" w:color="000000"/>
              <w:right w:val="single" w:sz="8" w:space="0" w:color="000000"/>
            </w:tcBorders>
          </w:tcPr>
          <w:p w14:paraId="3BAFD349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 wyznaczonych przedmiotów</w:t>
            </w:r>
          </w:p>
        </w:tc>
        <w:tc>
          <w:tcPr>
            <w:tcW w:w="1808" w:type="dxa"/>
            <w:tcBorders>
              <w:bottom w:val="single" w:sz="8" w:space="0" w:color="000000"/>
              <w:right w:val="single" w:sz="8" w:space="0" w:color="000000"/>
            </w:tcBorders>
          </w:tcPr>
          <w:p w14:paraId="63495FA3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CA6824" w:rsidRPr="004F4681" w14:paraId="31DFEF74" w14:textId="77777777">
        <w:trPr>
          <w:jc w:val="center"/>
        </w:trPr>
        <w:tc>
          <w:tcPr>
            <w:tcW w:w="6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816E8" w14:textId="563BFCC9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</w:tcBorders>
          </w:tcPr>
          <w:p w14:paraId="51236F63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Prezentacja prac uczniów na korytarzach szkolnych.</w:t>
            </w:r>
          </w:p>
        </w:tc>
        <w:tc>
          <w:tcPr>
            <w:tcW w:w="2108" w:type="dxa"/>
            <w:tcBorders>
              <w:bottom w:val="single" w:sz="8" w:space="0" w:color="000000"/>
              <w:right w:val="single" w:sz="8" w:space="0" w:color="000000"/>
            </w:tcBorders>
          </w:tcPr>
          <w:p w14:paraId="57751024" w14:textId="28211759" w:rsidR="00CA6824" w:rsidRPr="004F4681" w:rsidRDefault="00E534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="00CA682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auczyciel plastyki</w:t>
            </w:r>
          </w:p>
        </w:tc>
        <w:tc>
          <w:tcPr>
            <w:tcW w:w="1808" w:type="dxa"/>
            <w:tcBorders>
              <w:bottom w:val="single" w:sz="8" w:space="0" w:color="000000"/>
              <w:right w:val="single" w:sz="8" w:space="0" w:color="000000"/>
            </w:tcBorders>
          </w:tcPr>
          <w:p w14:paraId="40F92A7E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CA6824" w:rsidRPr="004F4681" w14:paraId="522FA609" w14:textId="77777777">
        <w:trPr>
          <w:jc w:val="center"/>
        </w:trPr>
        <w:tc>
          <w:tcPr>
            <w:tcW w:w="6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1FA26" w14:textId="5D7F54ED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</w:tcBorders>
          </w:tcPr>
          <w:p w14:paraId="3C1668CF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Rozpoznawanie indywidualnych potrzeb rozwojowych i edukacyjnych oraz możliwości psychofizycznych uczniów; określenie mocnych stron, predyspozycji, zainteresowań i uzdolnień uczniów.</w:t>
            </w:r>
          </w:p>
        </w:tc>
        <w:tc>
          <w:tcPr>
            <w:tcW w:w="2108" w:type="dxa"/>
            <w:tcBorders>
              <w:bottom w:val="single" w:sz="8" w:space="0" w:color="000000"/>
              <w:right w:val="single" w:sz="8" w:space="0" w:color="000000"/>
            </w:tcBorders>
          </w:tcPr>
          <w:p w14:paraId="42BFA158" w14:textId="2E7B8C26" w:rsidR="00CA6824" w:rsidRPr="004F4681" w:rsidRDefault="00A85A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808" w:type="dxa"/>
            <w:tcBorders>
              <w:bottom w:val="single" w:sz="8" w:space="0" w:color="000000"/>
              <w:right w:val="single" w:sz="8" w:space="0" w:color="000000"/>
            </w:tcBorders>
          </w:tcPr>
          <w:p w14:paraId="4C9D8622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CA6824" w:rsidRPr="004F4681" w14:paraId="4E8DA125" w14:textId="77777777">
        <w:trPr>
          <w:jc w:val="center"/>
        </w:trPr>
        <w:tc>
          <w:tcPr>
            <w:tcW w:w="6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017F64" w14:textId="4419B17C" w:rsidR="00CA6824" w:rsidRPr="00E93B5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4EBF"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</w:tcBorders>
          </w:tcPr>
          <w:p w14:paraId="1980C3D2" w14:textId="77777777" w:rsidR="00CA6824" w:rsidRPr="00E93B5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Rozwijanie kompetencji, talentów i pasji uczniów, w szczególności z wykorzystaniem pomocy dydaktycznych zakupionych w ramach programu „Laboratoria przyszłości” (wykorzystanie drukarek 3D).</w:t>
            </w:r>
          </w:p>
        </w:tc>
        <w:tc>
          <w:tcPr>
            <w:tcW w:w="2108" w:type="dxa"/>
            <w:tcBorders>
              <w:bottom w:val="single" w:sz="8" w:space="0" w:color="000000"/>
              <w:right w:val="single" w:sz="8" w:space="0" w:color="000000"/>
            </w:tcBorders>
          </w:tcPr>
          <w:p w14:paraId="7BE5145F" w14:textId="597F6685" w:rsidR="00CA6824" w:rsidRPr="004F4681" w:rsidRDefault="00A85A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808" w:type="dxa"/>
            <w:tcBorders>
              <w:bottom w:val="single" w:sz="8" w:space="0" w:color="000000"/>
              <w:right w:val="single" w:sz="8" w:space="0" w:color="000000"/>
            </w:tcBorders>
          </w:tcPr>
          <w:p w14:paraId="1E4B6C7C" w14:textId="443C798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 w:rsidR="001760F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potrzeb</w:t>
            </w:r>
          </w:p>
        </w:tc>
      </w:tr>
      <w:tr w:rsidR="00CA6824" w:rsidRPr="004F4681" w14:paraId="255DE352" w14:textId="77777777">
        <w:trPr>
          <w:jc w:val="center"/>
        </w:trPr>
        <w:tc>
          <w:tcPr>
            <w:tcW w:w="6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BE8F3" w14:textId="1BCFE748" w:rsidR="00CA6824" w:rsidRPr="00E93B5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4EBF"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</w:tcBorders>
          </w:tcPr>
          <w:p w14:paraId="08D48A52" w14:textId="49E68C52" w:rsidR="00CA6824" w:rsidRPr="00E93B51" w:rsidRDefault="008471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Wspieranie podejmowania świadomych decyzji edukacyjno-</w:t>
            </w: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zawodowych, ze szczególnym uwzględnieniem doradztwa zawodowego i promocji kształcenia zawodowego </w:t>
            </w:r>
            <w:r w:rsidR="00CA6824"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poprzez wzmocnienie współpracy szkół i placówek z pracodawcami oraz z instytucjami regionalnymi.</w:t>
            </w:r>
            <w:r w:rsidR="007D3E49"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Upowszechnienie nowej oferty kształcenia zawodowego wypracowanej z branżami.</w:t>
            </w:r>
          </w:p>
        </w:tc>
        <w:tc>
          <w:tcPr>
            <w:tcW w:w="2108" w:type="dxa"/>
            <w:tcBorders>
              <w:bottom w:val="single" w:sz="8" w:space="0" w:color="000000"/>
              <w:right w:val="single" w:sz="8" w:space="0" w:color="000000"/>
            </w:tcBorders>
          </w:tcPr>
          <w:p w14:paraId="5CCB2FAC" w14:textId="4228A0E2" w:rsidR="00CA6824" w:rsidRPr="004F4681" w:rsidRDefault="00A85A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Nauczyciele</w:t>
            </w:r>
          </w:p>
        </w:tc>
        <w:tc>
          <w:tcPr>
            <w:tcW w:w="1808" w:type="dxa"/>
            <w:tcBorders>
              <w:bottom w:val="single" w:sz="8" w:space="0" w:color="000000"/>
              <w:right w:val="single" w:sz="8" w:space="0" w:color="000000"/>
            </w:tcBorders>
          </w:tcPr>
          <w:p w14:paraId="79F0C90D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CA6824" w:rsidRPr="004F4681" w14:paraId="30F35997" w14:textId="77777777" w:rsidTr="003565D8">
        <w:trPr>
          <w:jc w:val="center"/>
        </w:trPr>
        <w:tc>
          <w:tcPr>
            <w:tcW w:w="638" w:type="dxa"/>
            <w:tcBorders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5E3437F6" w14:textId="5632D519" w:rsidR="00CA6824" w:rsidRPr="004F4681" w:rsidRDefault="00E93B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CA682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14" w:type="dxa"/>
            <w:tcBorders>
              <w:bottom w:val="single" w:sz="8" w:space="0" w:color="auto"/>
              <w:right w:val="single" w:sz="8" w:space="0" w:color="000000"/>
            </w:tcBorders>
          </w:tcPr>
          <w:p w14:paraId="76CC2EC6" w14:textId="5BAD916A" w:rsidR="00CA6824" w:rsidRPr="00E93B5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Wspomaganie wychowawczej roli rodziny przez właściwą organizację i realizację zajęć edukacyjnych</w:t>
            </w:r>
            <w:r w:rsidR="004F543B"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2FCB56" w14:textId="77777777" w:rsidR="00847152" w:rsidRPr="00E93B51" w:rsidRDefault="00847152" w:rsidP="008471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Edukacja zdrowotna w szkole – promowanie zdrowego stylu życia, aktywności ruchowej oraz przygotowanie uczniów do odpowiedzialnych </w:t>
            </w:r>
            <w:proofErr w:type="spellStart"/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zachowań</w:t>
            </w:r>
            <w:proofErr w:type="spellEnd"/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prozdrowotnych i udzielania pierwszej pomocy.</w:t>
            </w:r>
          </w:p>
          <w:p w14:paraId="1453C4DE" w14:textId="77777777" w:rsidR="00847152" w:rsidRPr="00E93B51" w:rsidRDefault="008471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tcBorders>
              <w:bottom w:val="single" w:sz="8" w:space="0" w:color="auto"/>
              <w:right w:val="single" w:sz="8" w:space="0" w:color="000000"/>
            </w:tcBorders>
          </w:tcPr>
          <w:p w14:paraId="6CB42CB9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</w:p>
          <w:p w14:paraId="57249843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Wychowawcy klas</w:t>
            </w:r>
          </w:p>
        </w:tc>
        <w:tc>
          <w:tcPr>
            <w:tcW w:w="1808" w:type="dxa"/>
            <w:tcBorders>
              <w:bottom w:val="single" w:sz="8" w:space="0" w:color="auto"/>
              <w:right w:val="single" w:sz="8" w:space="0" w:color="000000"/>
            </w:tcBorders>
          </w:tcPr>
          <w:p w14:paraId="31F22146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CA6824" w:rsidRPr="004F4681" w14:paraId="4D1C7A54" w14:textId="77777777" w:rsidTr="003565D8">
        <w:trPr>
          <w:jc w:val="center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C0C38F" w14:textId="07A3DC64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1B064A" w14:textId="77777777" w:rsidR="00CA6824" w:rsidRPr="00E93B5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Systematyczna ewaluacja procesu dydaktycznego i wychowawczego, dokonywanie niezbędnych modyfikacji w celu uzyskania maksymalnej efektywności i podniesienia poziomu jakości pracy szkoły.</w:t>
            </w:r>
          </w:p>
        </w:tc>
        <w:tc>
          <w:tcPr>
            <w:tcW w:w="21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CD0758" w14:textId="18898840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  <w:r w:rsidR="00E534E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9FB03A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38AB9D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CA6824" w:rsidRPr="004F4681" w14:paraId="36E1F9B1" w14:textId="77777777" w:rsidTr="003565D8">
        <w:trPr>
          <w:jc w:val="center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8DCF9E" w14:textId="2F2AE9C8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61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62B7D7" w14:textId="4D558BD9" w:rsidR="00CA6824" w:rsidRPr="00E93B5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Obowiązkowe testy sprawności fizycznej dla klas 4-</w:t>
            </w:r>
            <w:r w:rsidR="001D0A0E"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338BF9" w14:textId="5C430431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  <w:r w:rsidR="00A85AE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D8D9345" w14:textId="77777777" w:rsidR="00CA6824" w:rsidRPr="004F4681" w:rsidRDefault="00CA68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57804E" w14:textId="5C977C61" w:rsidR="00CA6824" w:rsidRPr="004F4681" w:rsidRDefault="001D0A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Marzec/ kwiecień</w:t>
            </w:r>
          </w:p>
        </w:tc>
      </w:tr>
      <w:tr w:rsidR="0040300A" w:rsidRPr="004F4681" w14:paraId="3571A773" w14:textId="77777777" w:rsidTr="003565D8">
        <w:trPr>
          <w:jc w:val="center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049BDE" w14:textId="6239D8B0" w:rsidR="0040300A" w:rsidRPr="004F4681" w:rsidRDefault="0040300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DC55F5" w14:textId="13704228" w:rsidR="0040300A" w:rsidRPr="00E93B51" w:rsidRDefault="0040300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 Budowanie u uczniów odporności społecznej – kształtowanie postaw patriotycznych, obywatelskich i prospołecznych oraz odpowiedzialności za bezpieczeństwo własne i innych.</w:t>
            </w:r>
          </w:p>
        </w:tc>
        <w:tc>
          <w:tcPr>
            <w:tcW w:w="21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B44720" w14:textId="77777777" w:rsidR="0040300A" w:rsidRPr="004F4681" w:rsidRDefault="0040300A" w:rsidP="0040300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szkoły,</w:t>
            </w:r>
          </w:p>
          <w:p w14:paraId="7EDA8EB0" w14:textId="0819A345" w:rsidR="0040300A" w:rsidRPr="004F4681" w:rsidRDefault="0040300A" w:rsidP="0040300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A0EB5A" w14:textId="58752137" w:rsidR="0040300A" w:rsidRPr="004F4681" w:rsidRDefault="0040300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1D0A0E" w:rsidRPr="004F4681" w14:paraId="00D3964D" w14:textId="77777777" w:rsidTr="003565D8">
        <w:trPr>
          <w:jc w:val="center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836BBE" w14:textId="47F962FF" w:rsidR="001D0A0E" w:rsidRPr="004F4681" w:rsidRDefault="001D0A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C90608" w14:textId="721C7EDF" w:rsidR="001D0A0E" w:rsidRPr="004F4681" w:rsidRDefault="001D0A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Przygotowanie uczniów klasy 8 do egzaminu ósmoklasisty</w:t>
            </w:r>
          </w:p>
        </w:tc>
        <w:tc>
          <w:tcPr>
            <w:tcW w:w="21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F9289C" w14:textId="49D12848" w:rsidR="001D0A0E" w:rsidRPr="004F4681" w:rsidRDefault="001D0A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97E25A" w14:textId="6111B075" w:rsidR="001D0A0E" w:rsidRPr="004F4681" w:rsidRDefault="001D0A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</w:tbl>
    <w:p w14:paraId="55F4CE50" w14:textId="3BB4121E" w:rsidR="00545353" w:rsidRPr="004F4681" w:rsidRDefault="008F5D83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Style w:val="a1"/>
        <w:tblW w:w="1063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709"/>
        <w:gridCol w:w="5953"/>
        <w:gridCol w:w="2268"/>
        <w:gridCol w:w="1701"/>
      </w:tblGrid>
      <w:tr w:rsidR="00E872BD" w:rsidRPr="004F4681" w14:paraId="2A0CA9DF" w14:textId="77777777" w:rsidTr="00B047AA">
        <w:trPr>
          <w:trHeight w:val="340"/>
          <w:jc w:val="center"/>
        </w:trPr>
        <w:tc>
          <w:tcPr>
            <w:tcW w:w="1063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  <w:vAlign w:val="center"/>
          </w:tcPr>
          <w:p w14:paraId="02E1C344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C. DZIAŁALNOŚĆ WYCHOWAWCZO-OPIEKUŃCZA</w:t>
            </w:r>
          </w:p>
        </w:tc>
      </w:tr>
      <w:tr w:rsidR="00E872BD" w:rsidRPr="004F4681" w14:paraId="2C1CD574" w14:textId="77777777" w:rsidTr="00B047AA">
        <w:trPr>
          <w:jc w:val="center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DDA342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59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CD0440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22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8ECF6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Odpowiedzialny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174773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Termin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872BD" w:rsidRPr="004F4681" w14:paraId="0EEAFE39" w14:textId="77777777" w:rsidTr="00B047AA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359256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473BED38" w14:textId="103D0C83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Realizacja działań określonych w „Programie wychowawczo-profilaktycznym szkoły na rok 202</w:t>
            </w:r>
            <w:r w:rsidR="00E72D2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/2</w:t>
            </w:r>
            <w:r w:rsidR="00E72D2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”.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61086079" w14:textId="39E8EF44" w:rsidR="00E872BD" w:rsidRPr="004F4681" w:rsidRDefault="00A85A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1969E7B6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4B2F8FEA" w14:textId="77777777" w:rsidTr="00B047AA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2780A9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4E7FB6D3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Monitorowanie i diagnozowanie </w:t>
            </w:r>
            <w:proofErr w:type="spellStart"/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zachowań</w:t>
            </w:r>
            <w:proofErr w:type="spellEnd"/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uczniów.</w:t>
            </w:r>
          </w:p>
          <w:p w14:paraId="149597EB" w14:textId="1115B5F0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Dyżury podczas przerw.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49F1CEFD" w14:textId="20588367" w:rsidR="00E872BD" w:rsidRPr="004F4681" w:rsidRDefault="00A85A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5C9E97BA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0B536733" w14:textId="77777777" w:rsidTr="00B047AA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B0D993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6D97C6DF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Wzmocnienie roli rodziców w planowaniu i realizacji zadań statutowych szkoły.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72B55D8F" w14:textId="1204C38A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  <w:r w:rsidR="00A85AE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D31D3A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681511A9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872BD" w:rsidRPr="004F4681" w14:paraId="0DADC55F" w14:textId="77777777" w:rsidTr="00B047AA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AACB19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483E4111" w14:textId="18F1C469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Kształtowanie wśród uczniów umiejętności radzenia sobie z agresją: psychiczną, fizyczną, słowną w środowisku szkolnym.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175311DA" w14:textId="187F7DF8" w:rsidR="00E872BD" w:rsidRPr="004F4681" w:rsidRDefault="00A85A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  <w:r w:rsidR="004F543B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 zesp</w:t>
            </w:r>
            <w:r w:rsidR="00BD081A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ół PPP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68E0A884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72D24" w:rsidRPr="004F4681" w14:paraId="32BDA736" w14:textId="77777777" w:rsidTr="00B047AA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E8ECF2" w14:textId="54B4BF73" w:rsidR="00E72D24" w:rsidRPr="004F4681" w:rsidRDefault="00E72D24" w:rsidP="00E7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42D6DACD" w14:textId="36D2D754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Rozwijanie współpracy z rodzicami w procesie edukacji, pomocy psychologiczno-pedagogicznej i wychowania w celu zapewnienia spójności i skuteczności wsparcia udzielanego każdemu dziecku.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7F15EA03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szkoły,</w:t>
            </w:r>
          </w:p>
          <w:p w14:paraId="4794D0F9" w14:textId="06BF7BAA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3321CCE1" w14:textId="0A82D608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72D24" w:rsidRPr="004F4681" w14:paraId="15CD6796" w14:textId="77777777" w:rsidTr="00B047AA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972D3" w14:textId="7C45DA1A" w:rsidR="00E72D24" w:rsidRPr="004F4681" w:rsidRDefault="00E72D24" w:rsidP="00E7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5F315B9C" w14:textId="35218009" w:rsidR="00E72D24" w:rsidRPr="00D060F7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60F7">
              <w:rPr>
                <w:rFonts w:ascii="Times New Roman" w:eastAsia="Times New Roman" w:hAnsi="Times New Roman" w:cs="Times New Roman"/>
                <w:sz w:val="24"/>
                <w:szCs w:val="24"/>
              </w:rPr>
              <w:t>Organizowanie akademii i imprez szkolnych, wycieczek, wyjść szkolnych, warsztatów, spotkań z ciekawymi ludźmi.</w:t>
            </w:r>
          </w:p>
          <w:p w14:paraId="7436F406" w14:textId="6E105627" w:rsidR="00E72D24" w:rsidRPr="00D060F7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60F7">
              <w:rPr>
                <w:rFonts w:ascii="Times New Roman" w:eastAsia="Times New Roman" w:hAnsi="Times New Roman" w:cs="Times New Roman"/>
                <w:sz w:val="24"/>
                <w:szCs w:val="24"/>
              </w:rPr>
              <w:t>Organizacja jednodniowych rekreacyjnych wyjazdów narciarskich</w:t>
            </w:r>
            <w:r w:rsidR="00BD081A" w:rsidRPr="00D060F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4505603C" w14:textId="2434CB0C" w:rsidR="00E72D24" w:rsidRPr="00D060F7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60F7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  <w:p w14:paraId="08710ECF" w14:textId="77777777" w:rsidR="00E72D24" w:rsidRPr="00D060F7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A96B4E" w14:textId="77777777" w:rsidR="00E72D24" w:rsidRPr="00D060F7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3C6F2E" w14:textId="56C0A5E7" w:rsidR="00E72D24" w:rsidRPr="00D060F7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60F7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 WF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478EFF1B" w14:textId="77777777" w:rsidR="00E72D24" w:rsidRPr="00D060F7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60F7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  <w:p w14:paraId="73DBC4F7" w14:textId="77777777" w:rsidR="00E72D24" w:rsidRPr="00D060F7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282EE6" w14:textId="77777777" w:rsidR="00E72D24" w:rsidRPr="00D060F7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615B3E" w14:textId="7451BF63" w:rsidR="00E72D24" w:rsidRPr="00D060F7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60F7">
              <w:rPr>
                <w:rFonts w:ascii="Times New Roman" w:eastAsia="Times New Roman" w:hAnsi="Times New Roman" w:cs="Times New Roman"/>
                <w:sz w:val="24"/>
                <w:szCs w:val="24"/>
              </w:rPr>
              <w:t>Sezon zimowy</w:t>
            </w:r>
          </w:p>
          <w:p w14:paraId="58823238" w14:textId="1F1E2040" w:rsidR="00E72D24" w:rsidRPr="00D060F7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2D24" w:rsidRPr="004F4681" w14:paraId="6D4D6399" w14:textId="77777777" w:rsidTr="00B047AA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BA5C9" w14:textId="4EBAE680" w:rsidR="00E72D24" w:rsidRPr="004F4681" w:rsidRDefault="00E72D24" w:rsidP="00E7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4DE3BDA6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Organizowanie apeli porządkowych.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34EF7AE6" w14:textId="5BCE42A6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szkoły,</w:t>
            </w:r>
          </w:p>
          <w:p w14:paraId="624A8B1D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60C7D543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72D24" w:rsidRPr="004F4681" w14:paraId="6C62E873" w14:textId="77777777" w:rsidTr="00B047AA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2D2E0" w14:textId="1BF26ADE" w:rsidR="00E72D24" w:rsidRPr="004F4681" w:rsidRDefault="00E72D24" w:rsidP="00E7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1A90C39A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Współpraca z rodzicami, pedagogiem szkolnym, innymi specjalistami i instytucjami w celu wzmocnienia roli wychowawczej szkoły.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3EACB7D2" w14:textId="6F3CCDB3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szkoły,</w:t>
            </w:r>
          </w:p>
          <w:p w14:paraId="0314DB12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5224E49B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72D24" w:rsidRPr="004F4681" w14:paraId="5F046A4B" w14:textId="77777777" w:rsidTr="00B047AA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C61F7" w14:textId="50A14777" w:rsidR="00E72D24" w:rsidRPr="004F4681" w:rsidRDefault="00E72D24" w:rsidP="00E7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23C700A5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Dbanie o właściwe przygotowanie każdego ucznia do roli odpowiedzialnego członka demokratycznego państwa poprzez powołanie Samorządu Uczniowskiego.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24709176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Opiekunowie SU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0D891557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72D24" w:rsidRPr="004F4681" w14:paraId="69170B83" w14:textId="77777777" w:rsidTr="00B047AA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6EA838" w14:textId="4E780079" w:rsidR="00E72D24" w:rsidRPr="004F4681" w:rsidRDefault="00E72D24" w:rsidP="00E7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7B385889" w14:textId="441A24F2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Propagowanie zdrowego stylu życia oraz aktywnego sposobu spędzania czasu wolnego. Edukacja prozdrowotna w szkole - kształtowanie </w:t>
            </w:r>
            <w:proofErr w:type="spellStart"/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zachowań</w:t>
            </w:r>
            <w:proofErr w:type="spellEnd"/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służących zdrowiu, rozwijanie sprawności fizycznej i nawyku aktywności ruchowej, nauka udzielania pierwszej pomocy.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3BA98B10" w14:textId="0AAC2CB0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Nauczyciele,</w:t>
            </w:r>
          </w:p>
          <w:p w14:paraId="7A7B760E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Wychowawcy klas</w:t>
            </w:r>
          </w:p>
          <w:p w14:paraId="085D6360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5FCA36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48B210" w14:textId="6CB703D0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69E3F410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72D24" w:rsidRPr="004F4681" w14:paraId="54A164E5" w14:textId="77777777" w:rsidTr="00B047AA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4218A8A" w14:textId="734D15D8" w:rsidR="00E72D24" w:rsidRPr="004F4681" w:rsidRDefault="00E72D24" w:rsidP="00E7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bottom w:val="single" w:sz="4" w:space="0" w:color="000000"/>
              <w:right w:val="single" w:sz="8" w:space="0" w:color="000000"/>
            </w:tcBorders>
          </w:tcPr>
          <w:p w14:paraId="05CCA3D5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Profilaktyka uzależnień;</w:t>
            </w:r>
          </w:p>
          <w:p w14:paraId="16B5D1BD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Wzmacnianie zdrowia psychicznego dzieci i młodzieży poprzez tematyczne pogadanki, warsztaty oraz spotkania ze specjalistami.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8" w:space="0" w:color="000000"/>
            </w:tcBorders>
          </w:tcPr>
          <w:p w14:paraId="583BEB58" w14:textId="0A3B1BB5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Nauczyciele,</w:t>
            </w:r>
          </w:p>
          <w:p w14:paraId="0DC064D7" w14:textId="18A291F9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Pedagog szkolny,</w:t>
            </w:r>
          </w:p>
          <w:p w14:paraId="28E945BA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Psycholog z PPP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8" w:space="0" w:color="000000"/>
            </w:tcBorders>
          </w:tcPr>
          <w:p w14:paraId="1824BE33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72D24" w:rsidRPr="004F4681" w14:paraId="79798126" w14:textId="77777777" w:rsidTr="00B047AA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9C8CF" w14:textId="4D8E89FE" w:rsidR="00E72D24" w:rsidRPr="004F4681" w:rsidRDefault="00E72D24" w:rsidP="00E7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4139A5C2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Konsekwentne przestrzeganie punktualnego przychodzenia i przyprowadzania dzieci do szkoły.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5B98E748" w14:textId="7D351853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szkoły,</w:t>
            </w:r>
          </w:p>
          <w:p w14:paraId="13ED8CE6" w14:textId="736B1D36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1B4321EF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72D24" w:rsidRPr="004F4681" w14:paraId="6C56AF79" w14:textId="77777777" w:rsidTr="00B047AA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5C78E7" w14:textId="631E3469" w:rsidR="00E72D24" w:rsidRPr="004F4681" w:rsidRDefault="00E72D24" w:rsidP="00E7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0797178E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Propagowanie edukacji regionalnej.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4A6F49B3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2A6B2AD3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72D24" w:rsidRPr="004F4681" w14:paraId="5D00FF29" w14:textId="77777777" w:rsidTr="00B047AA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96B875" w14:textId="21C15CB3" w:rsidR="00E72D24" w:rsidRPr="004F4681" w:rsidRDefault="00E72D24" w:rsidP="00E7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352F31F4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Wspomaganie rozwoju dziecka na każdym etapie.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6E9C221F" w14:textId="78F321AF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Nauczyciele,</w:t>
            </w:r>
          </w:p>
          <w:p w14:paraId="76D60036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Pedagog szkolny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0AD308B0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72D24" w:rsidRPr="004F4681" w14:paraId="2D513D52" w14:textId="77777777" w:rsidTr="00B047AA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499CB8" w14:textId="3D1FC4E5" w:rsidR="00E72D24" w:rsidRPr="004F4681" w:rsidRDefault="00E72D24" w:rsidP="00E7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450DE3A2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Organizowanie wsparcia uczniom znajdującym się w trudnej sytuacji życiowej, także przybyłym z zagranicy (szczególnie doświadczonych konfliktem wojennym).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40E29ECF" w14:textId="22602864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Wychowawcy klas,</w:t>
            </w:r>
          </w:p>
          <w:p w14:paraId="50F346B0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Pedagog szkolny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1FEB9F76" w14:textId="49067649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Wg potrzeb</w:t>
            </w:r>
          </w:p>
        </w:tc>
      </w:tr>
      <w:tr w:rsidR="00E72D24" w:rsidRPr="004F4681" w14:paraId="228BC989" w14:textId="77777777" w:rsidTr="00B047AA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AA4942" w14:textId="2B0EF25F" w:rsidR="00E72D24" w:rsidRPr="004F4681" w:rsidRDefault="00E72D24" w:rsidP="00E7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3FC933FB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Zapewnienie bezpiecznych i higienicznych warunków nauki i pracy.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24DBF735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25A7699F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72D24" w:rsidRPr="004F4681" w14:paraId="0DCD660D" w14:textId="77777777" w:rsidTr="00B047AA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BF5F43" w14:textId="5AFDB802" w:rsidR="00E72D24" w:rsidRPr="00E93B51" w:rsidRDefault="00E72D24" w:rsidP="00E7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4EBF"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33B68D05" w14:textId="3364C0EC" w:rsidR="00E72D24" w:rsidRPr="00E93B5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Szkoła bez telefonu – wyznaczenie strefy do kontaktu z rodzicem lub opiekunem w przypadku pilnej potrzeby</w:t>
            </w:r>
            <w:r w:rsid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(koło portierni)</w:t>
            </w: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7D4CC012" w14:textId="68FC1308" w:rsidR="00E72D24" w:rsidRPr="00E93B5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szkoły, Nauczyciele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047168C8" w14:textId="77777777" w:rsidR="00E72D24" w:rsidRPr="00E93B5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B5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72D24" w:rsidRPr="004F4681" w14:paraId="7DABF99A" w14:textId="77777777" w:rsidTr="00B047AA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0A657" w14:textId="6FEDAC11" w:rsidR="00E72D24" w:rsidRPr="004F4681" w:rsidRDefault="00E72D24" w:rsidP="00E7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01E62A26" w14:textId="5ED9C8EA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Kultywowanie ceremoniału szkolnego oraz tradycji szkolnych, lokalnych i narodowych.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75EBA315" w14:textId="54D97891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6BDC4E12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72D24" w:rsidRPr="004F4681" w14:paraId="0A955205" w14:textId="77777777" w:rsidTr="00B047AA">
        <w:trPr>
          <w:trHeight w:val="1074"/>
          <w:jc w:val="center"/>
        </w:trPr>
        <w:tc>
          <w:tcPr>
            <w:tcW w:w="70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C17BE06" w14:textId="5D33E370" w:rsidR="00E72D24" w:rsidRPr="004F4681" w:rsidRDefault="00194EBF" w:rsidP="00E7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E72D2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bottom w:val="single" w:sz="4" w:space="0" w:color="000000"/>
              <w:right w:val="single" w:sz="8" w:space="0" w:color="000000"/>
            </w:tcBorders>
          </w:tcPr>
          <w:p w14:paraId="15E1D754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Budowanie przyjaznego klimatu w szkole, sprzyjającego harmonijnemu rozwojowi dzieci i uczniów. Zapewnienie uczniom poczucia bezpieczeństwa, akceptacji, poszanowania ich godności i praw.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8" w:space="0" w:color="000000"/>
            </w:tcBorders>
          </w:tcPr>
          <w:p w14:paraId="140E819E" w14:textId="5B2105D0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szkoły,</w:t>
            </w:r>
          </w:p>
          <w:p w14:paraId="0B8F448C" w14:textId="3A7C7E88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Wszyscy pracownicy Szkoły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8" w:space="0" w:color="000000"/>
            </w:tcBorders>
          </w:tcPr>
          <w:p w14:paraId="1245608A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72D24" w:rsidRPr="004F4681" w14:paraId="693B7EEF" w14:textId="77777777" w:rsidTr="00B047AA">
        <w:trPr>
          <w:trHeight w:val="598"/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785306" w14:textId="37FF76C8" w:rsidR="00E72D24" w:rsidRPr="004F4681" w:rsidRDefault="00E72D24" w:rsidP="00E7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C15D26A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Wdrażanie uczniów do działań w ramach wolontariatu.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C36000D" w14:textId="30C8FBCB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EACE0DF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72D24" w:rsidRPr="004F4681" w14:paraId="5DB82E32" w14:textId="77777777" w:rsidTr="00B047AA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1924F" w14:textId="6CA9368E" w:rsidR="00E72D24" w:rsidRPr="004F4681" w:rsidRDefault="00E72D24" w:rsidP="00E7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47D6A15D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Integracja zespołów klasowych (wg potrzeb i przy wykorzystaniu wszelkich możliwych działań wspierających), poprzez:</w:t>
            </w:r>
          </w:p>
          <w:p w14:paraId="0FF93D43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- położenie nacisku na budowanie właściwych relacji w całym zespole klasowym,</w:t>
            </w:r>
          </w:p>
          <w:p w14:paraId="67AFE9F6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- udzielanie szczególnie wsparcia uczniom przybyłym z zagranicy.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62AF6C2A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Wychowawcy klas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7ED57360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72D24" w:rsidRPr="004F4681" w14:paraId="05207BE6" w14:textId="77777777" w:rsidTr="00B047AA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D12BF9" w14:textId="10088000" w:rsidR="00E72D24" w:rsidRPr="004F4681" w:rsidRDefault="00E72D24" w:rsidP="00E72D2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5C90DA4E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Kształtowanie postaw tolerancji wobec odmienności kulturowych, religijnych, rasowych i światopoglądowych.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3C13BD13" w14:textId="56BD3820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5C495A77" w14:textId="77777777" w:rsidR="00E72D24" w:rsidRPr="004F4681" w:rsidRDefault="00E72D24" w:rsidP="00E72D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</w:tbl>
    <w:p w14:paraId="2678845B" w14:textId="77777777" w:rsidR="00B047AA" w:rsidRPr="004F4681" w:rsidRDefault="00B047AA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1063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709"/>
        <w:gridCol w:w="5953"/>
        <w:gridCol w:w="2268"/>
        <w:gridCol w:w="1701"/>
      </w:tblGrid>
      <w:tr w:rsidR="00E872BD" w:rsidRPr="004F4681" w14:paraId="09365CAA" w14:textId="77777777" w:rsidTr="00CA5791">
        <w:trPr>
          <w:trHeight w:val="283"/>
          <w:jc w:val="center"/>
        </w:trPr>
        <w:tc>
          <w:tcPr>
            <w:tcW w:w="1063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/>
          </w:tcPr>
          <w:p w14:paraId="787A5C5D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D. WSPÓŁPRACA ZE ŚRODOWISKIEM LOKALNYM i PROMOCJA SZKOŁY</w:t>
            </w:r>
          </w:p>
        </w:tc>
      </w:tr>
      <w:tr w:rsidR="00E872BD" w:rsidRPr="004F4681" w14:paraId="1ECB4463" w14:textId="77777777" w:rsidTr="00CA5791">
        <w:trPr>
          <w:jc w:val="center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58DA96C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5953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6A94889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2268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750815E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Odpowiedzialny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67FC591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Termin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872BD" w:rsidRPr="004F4681" w14:paraId="4E22D4D4" w14:textId="77777777" w:rsidTr="00CA5791">
        <w:trPr>
          <w:trHeight w:val="405"/>
          <w:jc w:val="center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770B556A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53" w:type="dxa"/>
            <w:tcBorders>
              <w:top w:val="single" w:sz="4" w:space="0" w:color="auto"/>
              <w:right w:val="single" w:sz="8" w:space="0" w:color="000000"/>
            </w:tcBorders>
          </w:tcPr>
          <w:p w14:paraId="08D8C058" w14:textId="5FF9C75D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Rozpoznanie potrzeb rodziców </w:t>
            </w:r>
            <w:r w:rsidR="00BD081A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oraz wsparcie w realizacji zadań wychowawczych. 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8" w:space="0" w:color="000000"/>
            </w:tcBorders>
          </w:tcPr>
          <w:p w14:paraId="7E5794C1" w14:textId="550EE7EB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  <w:r w:rsidR="002C4780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F2B770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Wychowawcy klas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8" w:space="0" w:color="000000"/>
            </w:tcBorders>
          </w:tcPr>
          <w:p w14:paraId="7A73F8F5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Wrzesień</w:t>
            </w:r>
          </w:p>
        </w:tc>
      </w:tr>
      <w:tr w:rsidR="00CA5791" w:rsidRPr="004F4681" w14:paraId="635BF4A3" w14:textId="77777777" w:rsidTr="00CA5791">
        <w:trPr>
          <w:trHeight w:val="405"/>
          <w:jc w:val="center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2723011A" w14:textId="1CB3116E" w:rsidR="00CA5791" w:rsidRPr="004F4681" w:rsidRDefault="00CA5791" w:rsidP="00CA57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53" w:type="dxa"/>
            <w:tcBorders>
              <w:top w:val="single" w:sz="4" w:space="0" w:color="auto"/>
              <w:right w:val="single" w:sz="8" w:space="0" w:color="000000"/>
            </w:tcBorders>
          </w:tcPr>
          <w:p w14:paraId="04EE11CC" w14:textId="28892535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Zaangażowanie rodziców w działalność szkoły.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8" w:space="0" w:color="000000"/>
            </w:tcBorders>
          </w:tcPr>
          <w:p w14:paraId="3065265D" w14:textId="37E40B46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  <w:r w:rsidR="002C4780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2D804C" w14:textId="337D9BE5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8" w:space="0" w:color="000000"/>
            </w:tcBorders>
          </w:tcPr>
          <w:p w14:paraId="389FBE80" w14:textId="74D27F6C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CA5791" w:rsidRPr="004F4681" w14:paraId="14B5DF9A" w14:textId="77777777" w:rsidTr="00CA5791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B97C4" w14:textId="0D062B75" w:rsidR="00CA5791" w:rsidRPr="004F4681" w:rsidRDefault="00730E81" w:rsidP="00CA57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A5791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40A105F" w14:textId="7F145D34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Współpraca z instytucjami i organizacjami wspierającymi działalność szkoły.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B48967E" w14:textId="589C954B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  <w:r w:rsidR="002C4780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C22A54" w14:textId="0A18516A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  <w:r w:rsidR="002C4780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4523DE" w14:textId="45DEA817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Pedagog szkolny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17DDDE1" w14:textId="09E35074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CA5791" w:rsidRPr="004F4681" w14:paraId="4E6BE944" w14:textId="77777777" w:rsidTr="00CA5791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4FC8C6" w14:textId="4FD131FB" w:rsidR="00CA5791" w:rsidRPr="004F4681" w:rsidRDefault="00730E81" w:rsidP="00CA57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A5791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2FD625C1" w14:textId="70921A4D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Organizowanie spotkań z przedstawicielami różnych zawodów.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3007E39A" w14:textId="61F809F3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  <w:r w:rsidR="002C4780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B34684" w14:textId="03A2A332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Wychowawcy klas</w:t>
            </w:r>
            <w:r w:rsidR="002C4780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9782C1" w14:textId="74DA94D8" w:rsidR="00CA5791" w:rsidRPr="004F4681" w:rsidRDefault="00E534E4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Pedagog szkolny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287FEB20" w14:textId="2CEEF7DD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Wg harmonogramu</w:t>
            </w:r>
          </w:p>
        </w:tc>
      </w:tr>
      <w:tr w:rsidR="00CA5791" w:rsidRPr="004F4681" w14:paraId="7CBF6148" w14:textId="77777777" w:rsidTr="00CA5791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0A9DA" w14:textId="291FA1D3" w:rsidR="00CA5791" w:rsidRPr="004F4681" w:rsidRDefault="00730E81" w:rsidP="00CA57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CA5791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71E0C2FE" w14:textId="66A7A99B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Promowanie wiedzy o regionie.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492294B9" w14:textId="4A1D2A3C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  <w:r w:rsidR="00E534E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877C01" w14:textId="4EB048E2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25AD19B1" w14:textId="5BE8F179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CA5791" w:rsidRPr="004F4681" w14:paraId="138CA734" w14:textId="77777777" w:rsidTr="00CA5791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03FA05" w14:textId="517A119E" w:rsidR="00CA5791" w:rsidRPr="004F4681" w:rsidRDefault="00730E81" w:rsidP="00CA57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A5791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149B7D31" w14:textId="128493F7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Promowanie szkoły oraz wartości edukacji w środowisku lokalnym.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032D1884" w14:textId="7BC038A0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  <w:r w:rsidR="00E534E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0BE632" w14:textId="741232C0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488AE554" w14:textId="7931F5CC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CA5791" w:rsidRPr="004F4681" w14:paraId="3042462E" w14:textId="77777777" w:rsidTr="00CA5791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727A5" w14:textId="28A14728" w:rsidR="00CA5791" w:rsidRPr="004F4681" w:rsidRDefault="00730E81" w:rsidP="00CA57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A5791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45B8AFCB" w14:textId="0CAF823B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Pozyskiwanie partnerów do współpracy.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4423D34C" w14:textId="184958EC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  <w:r w:rsidR="00E534E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F145C7" w14:textId="2D6DD77D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130E8CF5" w14:textId="69F097D2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CA5791" w:rsidRPr="004F4681" w14:paraId="62B693BB" w14:textId="77777777" w:rsidTr="00CA5791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B2EDF" w14:textId="289D23E9" w:rsidR="00CA5791" w:rsidRPr="004F4681" w:rsidRDefault="00730E81" w:rsidP="00CA57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CA5791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6B920AE2" w14:textId="4DFD4315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Udostępnianie zasobów szkoły dla środowiska lokalnego.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2B2AD896" w14:textId="080356C5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25C3C703" w14:textId="0EF9BBB4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 w:rsidR="001760F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potrzeb</w:t>
            </w:r>
          </w:p>
        </w:tc>
      </w:tr>
      <w:tr w:rsidR="00CA5791" w:rsidRPr="004F4681" w14:paraId="335EC195" w14:textId="77777777" w:rsidTr="00CA5791">
        <w:trPr>
          <w:jc w:val="center"/>
        </w:trPr>
        <w:tc>
          <w:tcPr>
            <w:tcW w:w="7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E5E61" w14:textId="33DFE24B" w:rsidR="00CA5791" w:rsidRPr="004F4681" w:rsidRDefault="00730E81" w:rsidP="00CA57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CA5791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3" w:type="dxa"/>
            <w:tcBorders>
              <w:bottom w:val="single" w:sz="8" w:space="0" w:color="000000"/>
              <w:right w:val="single" w:sz="8" w:space="0" w:color="000000"/>
            </w:tcBorders>
          </w:tcPr>
          <w:p w14:paraId="068762DE" w14:textId="2BEBB0A8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Zorganizowanie dla rodziców warsztatów, pogadanek i spotkań ze specjalistami.</w:t>
            </w:r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</w:tcPr>
          <w:p w14:paraId="0BE4ECC3" w14:textId="50E526E2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Dyrektor szkoły</w:t>
            </w:r>
            <w:r w:rsidR="00E534E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E897E6" w14:textId="685BA325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Pedagog szkolny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 w14:paraId="0017FD58" w14:textId="2AB38686" w:rsidR="00CA5791" w:rsidRPr="004F4681" w:rsidRDefault="00CA5791" w:rsidP="00CA57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 w:rsidR="001760F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potrzeb</w:t>
            </w:r>
          </w:p>
        </w:tc>
      </w:tr>
    </w:tbl>
    <w:p w14:paraId="70DE2CCB" w14:textId="6AF0C4EA" w:rsidR="00B047AA" w:rsidRPr="004F4681" w:rsidRDefault="008F5D83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6695212" w14:textId="5B796EA5" w:rsidR="00E872BD" w:rsidRPr="004F4681" w:rsidRDefault="008F5D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II. HARMONOGRAM IMPREZ</w:t>
      </w:r>
      <w:r w:rsidR="006F202D" w:rsidRPr="004F46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  <w:r w:rsidRPr="004F46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UROCZYSTOŚCI</w:t>
      </w:r>
      <w:r w:rsidR="006F202D" w:rsidRPr="004F46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 AKCJI</w:t>
      </w:r>
      <w:r w:rsidRPr="004F46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617E4CC9" w14:textId="088BF034" w:rsidR="00E872BD" w:rsidRPr="004F4681" w:rsidRDefault="00815A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 ROKU SZKOLNYM 202</w:t>
      </w:r>
      <w:r w:rsidR="00FF521E" w:rsidRPr="004F46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4F46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/202</w:t>
      </w:r>
      <w:r w:rsidR="00FF521E" w:rsidRPr="004F46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</w:p>
    <w:p w14:paraId="4554A977" w14:textId="77777777" w:rsidR="00E872BD" w:rsidRPr="004F4681" w:rsidRDefault="00E872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3"/>
        <w:tblW w:w="1060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4928"/>
        <w:gridCol w:w="3555"/>
      </w:tblGrid>
      <w:tr w:rsidR="00E872BD" w:rsidRPr="004F4681" w14:paraId="0A8DB4C9" w14:textId="77777777" w:rsidTr="001C7203">
        <w:trPr>
          <w:trHeight w:val="340"/>
          <w:jc w:val="center"/>
        </w:trPr>
        <w:tc>
          <w:tcPr>
            <w:tcW w:w="2122" w:type="dxa"/>
            <w:shd w:val="clear" w:color="auto" w:fill="BFBFBF"/>
            <w:vAlign w:val="center"/>
          </w:tcPr>
          <w:p w14:paraId="5BF60A07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Termin</w:t>
            </w:r>
          </w:p>
        </w:tc>
        <w:tc>
          <w:tcPr>
            <w:tcW w:w="4928" w:type="dxa"/>
            <w:shd w:val="clear" w:color="auto" w:fill="BFBFBF"/>
            <w:vAlign w:val="center"/>
          </w:tcPr>
          <w:p w14:paraId="08EB998B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Zadanie</w:t>
            </w:r>
          </w:p>
        </w:tc>
        <w:tc>
          <w:tcPr>
            <w:tcW w:w="3555" w:type="dxa"/>
            <w:shd w:val="clear" w:color="auto" w:fill="BFBFBF"/>
            <w:vAlign w:val="center"/>
          </w:tcPr>
          <w:p w14:paraId="516E2BA8" w14:textId="77777777" w:rsidR="00E872BD" w:rsidRPr="004F4681" w:rsidRDefault="008F5D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Odpowiedzialny</w:t>
            </w:r>
          </w:p>
        </w:tc>
      </w:tr>
      <w:tr w:rsidR="00E872BD" w:rsidRPr="004F4681" w14:paraId="079EBC36" w14:textId="77777777">
        <w:trPr>
          <w:trHeight w:val="283"/>
          <w:jc w:val="center"/>
        </w:trPr>
        <w:tc>
          <w:tcPr>
            <w:tcW w:w="10605" w:type="dxa"/>
            <w:gridSpan w:val="3"/>
            <w:shd w:val="clear" w:color="auto" w:fill="FDE9D9"/>
            <w:vAlign w:val="center"/>
          </w:tcPr>
          <w:p w14:paraId="795D33F2" w14:textId="77777777" w:rsidR="00E872BD" w:rsidRPr="004F4681" w:rsidRDefault="008F5D83" w:rsidP="00815A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WRZESIEŃ </w:t>
            </w:r>
          </w:p>
        </w:tc>
      </w:tr>
      <w:tr w:rsidR="00E872BD" w:rsidRPr="004F4681" w14:paraId="586F8993" w14:textId="77777777" w:rsidTr="001C7203">
        <w:trPr>
          <w:trHeight w:val="318"/>
          <w:jc w:val="center"/>
        </w:trPr>
        <w:tc>
          <w:tcPr>
            <w:tcW w:w="2122" w:type="dxa"/>
            <w:vAlign w:val="center"/>
          </w:tcPr>
          <w:p w14:paraId="6FA7094E" w14:textId="0F4B824B" w:rsidR="00E872BD" w:rsidRPr="004F4681" w:rsidRDefault="002204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="00926FA6" w:rsidRPr="004F4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8F5D83" w:rsidRPr="004F4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.09.202</w:t>
            </w:r>
            <w:r w:rsidR="00FF521E" w:rsidRPr="004F4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="008F5D83" w:rsidRPr="004F4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4928" w:type="dxa"/>
            <w:vAlign w:val="center"/>
          </w:tcPr>
          <w:p w14:paraId="761CDD2F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Rozpoczęcie roku szkolnego</w:t>
            </w:r>
          </w:p>
        </w:tc>
        <w:tc>
          <w:tcPr>
            <w:tcW w:w="3555" w:type="dxa"/>
          </w:tcPr>
          <w:p w14:paraId="16F16B7F" w14:textId="40138245" w:rsidR="00E83396" w:rsidRPr="004F4681" w:rsidRDefault="008F5D8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Dyrektor szkoły, </w:t>
            </w:r>
            <w:r w:rsidR="00E534E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auczyciele</w:t>
            </w:r>
          </w:p>
          <w:p w14:paraId="4C5E4AFC" w14:textId="229394CF" w:rsidR="00E83396" w:rsidRPr="004F4681" w:rsidRDefault="00E83396" w:rsidP="00E833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A. Wisz (dekoracje)</w:t>
            </w:r>
          </w:p>
        </w:tc>
      </w:tr>
      <w:tr w:rsidR="006F202D" w:rsidRPr="004F4681" w14:paraId="6D09D1D3" w14:textId="77777777" w:rsidTr="001C7203">
        <w:trPr>
          <w:trHeight w:val="318"/>
          <w:jc w:val="center"/>
        </w:trPr>
        <w:tc>
          <w:tcPr>
            <w:tcW w:w="2122" w:type="dxa"/>
            <w:vAlign w:val="center"/>
          </w:tcPr>
          <w:p w14:paraId="61CD752A" w14:textId="3FBB0403" w:rsidR="006F202D" w:rsidRPr="004F4681" w:rsidRDefault="006F20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01.09.202</w:t>
            </w:r>
            <w:r w:rsidR="00FF521E" w:rsidRPr="004F4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Pr="004F4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4928" w:type="dxa"/>
            <w:vAlign w:val="center"/>
          </w:tcPr>
          <w:p w14:paraId="2214BD2D" w14:textId="1AB787EE" w:rsidR="006F202D" w:rsidRPr="004F4681" w:rsidRDefault="00E534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06F202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dział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szkoły</w:t>
            </w:r>
            <w:r w:rsidR="006F202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 akcji „</w:t>
            </w:r>
            <w:proofErr w:type="spellStart"/>
            <w:r w:rsidR="006F202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Talenciaki</w:t>
            </w:r>
            <w:proofErr w:type="spellEnd"/>
            <w:r w:rsidR="006F202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Lidla”</w:t>
            </w:r>
          </w:p>
        </w:tc>
        <w:tc>
          <w:tcPr>
            <w:tcW w:w="3555" w:type="dxa"/>
          </w:tcPr>
          <w:p w14:paraId="10AA36ED" w14:textId="4779575A" w:rsidR="006F202D" w:rsidRPr="004F4681" w:rsidRDefault="003565D8" w:rsidP="003565D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A.</w:t>
            </w:r>
            <w:r w:rsidR="00E534E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F202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Satora</w:t>
            </w:r>
            <w:proofErr w:type="spellEnd"/>
            <w:r w:rsidR="006F202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I. </w:t>
            </w:r>
            <w:r w:rsidR="006F202D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Adler</w:t>
            </w:r>
          </w:p>
        </w:tc>
      </w:tr>
      <w:tr w:rsidR="005E09AB" w:rsidRPr="004F4681" w14:paraId="0D31C36B" w14:textId="77777777" w:rsidTr="001C7203">
        <w:trPr>
          <w:trHeight w:val="318"/>
          <w:jc w:val="center"/>
        </w:trPr>
        <w:tc>
          <w:tcPr>
            <w:tcW w:w="2122" w:type="dxa"/>
            <w:vAlign w:val="center"/>
          </w:tcPr>
          <w:p w14:paraId="0CB500AA" w14:textId="256C7DB5" w:rsidR="005E09AB" w:rsidRPr="004F4681" w:rsidRDefault="00146D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4F4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04.09.2026 r.</w:t>
            </w:r>
          </w:p>
        </w:tc>
        <w:tc>
          <w:tcPr>
            <w:tcW w:w="4928" w:type="dxa"/>
            <w:vAlign w:val="center"/>
          </w:tcPr>
          <w:p w14:paraId="16E72359" w14:textId="668521E9" w:rsidR="005E09AB" w:rsidRPr="004F4681" w:rsidRDefault="00146D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F4681">
              <w:rPr>
                <w:rFonts w:ascii="Times New Roman" w:hAnsi="Times New Roman" w:cs="Times New Roman"/>
                <w:sz w:val="24"/>
                <w:szCs w:val="24"/>
              </w:rPr>
              <w:t xml:space="preserve">Udział w </w:t>
            </w:r>
            <w:r w:rsidR="005E09AB" w:rsidRPr="004F4681">
              <w:rPr>
                <w:rFonts w:ascii="Times New Roman" w:hAnsi="Times New Roman" w:cs="Times New Roman"/>
                <w:sz w:val="24"/>
                <w:szCs w:val="24"/>
              </w:rPr>
              <w:t>akcj</w:t>
            </w:r>
            <w:r w:rsidRPr="004F468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5E09AB" w:rsidRPr="004F4681">
              <w:rPr>
                <w:rFonts w:ascii="Times New Roman" w:hAnsi="Times New Roman" w:cs="Times New Roman"/>
                <w:sz w:val="24"/>
                <w:szCs w:val="24"/>
              </w:rPr>
              <w:t xml:space="preserve"> Narodowe Czytanie („Dziady” A. Mickiewicza)</w:t>
            </w:r>
          </w:p>
        </w:tc>
        <w:tc>
          <w:tcPr>
            <w:tcW w:w="3555" w:type="dxa"/>
          </w:tcPr>
          <w:p w14:paraId="3C43B98A" w14:textId="66DF13F0" w:rsidR="005E09AB" w:rsidRPr="004F4681" w:rsidRDefault="00146D86" w:rsidP="003565D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F4681">
              <w:rPr>
                <w:rFonts w:ascii="Times New Roman" w:hAnsi="Times New Roman" w:cs="Times New Roman"/>
                <w:sz w:val="24"/>
                <w:szCs w:val="24"/>
              </w:rPr>
              <w:t>M. Bugaj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A. Dźwig J. Guzik, </w:t>
            </w:r>
            <w:r w:rsidR="001B74F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F4681">
              <w:rPr>
                <w:rFonts w:ascii="Times New Roman" w:hAnsi="Times New Roman" w:cs="Times New Roman"/>
                <w:sz w:val="24"/>
                <w:szCs w:val="24"/>
              </w:rPr>
              <w:t xml:space="preserve">A. Krzysztofik, 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E. Meszka</w:t>
            </w:r>
          </w:p>
        </w:tc>
      </w:tr>
      <w:tr w:rsidR="00E872BD" w:rsidRPr="004F4681" w14:paraId="4CBF22EF" w14:textId="77777777" w:rsidTr="001C7203">
        <w:trPr>
          <w:trHeight w:val="633"/>
          <w:jc w:val="center"/>
        </w:trPr>
        <w:tc>
          <w:tcPr>
            <w:tcW w:w="2122" w:type="dxa"/>
            <w:vAlign w:val="center"/>
          </w:tcPr>
          <w:p w14:paraId="49FDB90C" w14:textId="60A41CF4" w:rsidR="00E872BD" w:rsidRPr="004F4681" w:rsidRDefault="002204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80F">
              <w:rPr>
                <w:rFonts w:ascii="Times New Roman" w:eastAsia="Times New Roman" w:hAnsi="Times New Roman" w:cs="Times New Roman"/>
                <w:sz w:val="24"/>
                <w:szCs w:val="24"/>
              </w:rPr>
              <w:t>09.</w:t>
            </w:r>
            <w:r w:rsidR="008F5D83" w:rsidRPr="000558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05580F" w:rsidRPr="0005580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8F5D83" w:rsidRPr="0005580F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FF521E" w:rsidRPr="0005580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8F5D83" w:rsidRPr="00055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4928" w:type="dxa"/>
            <w:vAlign w:val="center"/>
          </w:tcPr>
          <w:p w14:paraId="25B0E9BD" w14:textId="69ACEC15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Powołanie samorządu uczniowskiego</w:t>
            </w:r>
            <w:r w:rsidR="00110389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F03AC1D" w14:textId="08988773" w:rsidR="00E872BD" w:rsidRPr="004F4681" w:rsidRDefault="001103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 w:rsidR="008F5D8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ybory do SU</w:t>
            </w:r>
          </w:p>
        </w:tc>
        <w:tc>
          <w:tcPr>
            <w:tcW w:w="3555" w:type="dxa"/>
          </w:tcPr>
          <w:p w14:paraId="1AEE8DB5" w14:textId="0F63A710" w:rsidR="00E872BD" w:rsidRPr="004F4681" w:rsidRDefault="00FF521E" w:rsidP="00A61EB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Opiekunowie SU</w:t>
            </w:r>
            <w:r w:rsidR="00422F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272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Baster, </w:t>
            </w:r>
            <w:r w:rsidR="00A61EB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422F98">
              <w:rPr>
                <w:rFonts w:ascii="Times New Roman" w:eastAsia="Times New Roman" w:hAnsi="Times New Roman" w:cs="Times New Roman"/>
                <w:sz w:val="24"/>
                <w:szCs w:val="24"/>
              </w:rPr>
              <w:t>J. Iwanek, E. Rzepecka)</w:t>
            </w:r>
          </w:p>
        </w:tc>
      </w:tr>
      <w:tr w:rsidR="00E872BD" w:rsidRPr="004F4681" w14:paraId="26009C71" w14:textId="77777777" w:rsidTr="001C7203">
        <w:trPr>
          <w:trHeight w:val="318"/>
          <w:jc w:val="center"/>
        </w:trPr>
        <w:tc>
          <w:tcPr>
            <w:tcW w:w="2122" w:type="dxa"/>
            <w:vAlign w:val="center"/>
          </w:tcPr>
          <w:p w14:paraId="335BAC26" w14:textId="5C3646D8" w:rsidR="00E872BD" w:rsidRPr="003B61AF" w:rsidRDefault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1A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8F5D83" w:rsidRPr="003B61AF">
              <w:rPr>
                <w:rFonts w:ascii="Times New Roman" w:eastAsia="Times New Roman" w:hAnsi="Times New Roman" w:cs="Times New Roman"/>
                <w:sz w:val="24"/>
                <w:szCs w:val="24"/>
              </w:rPr>
              <w:t>.09.</w:t>
            </w:r>
            <w:r w:rsidR="00926FA6" w:rsidRPr="003B61A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FF521E" w:rsidRPr="003B61A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8F5D83" w:rsidRPr="003B61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4928" w:type="dxa"/>
            <w:vAlign w:val="center"/>
          </w:tcPr>
          <w:p w14:paraId="5EE802B2" w14:textId="62791FDF" w:rsidR="00E872BD" w:rsidRPr="003B61AF" w:rsidRDefault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1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Ogólnopolski </w:t>
            </w:r>
            <w:r w:rsidR="008F5D83" w:rsidRPr="003B61AF">
              <w:rPr>
                <w:rFonts w:ascii="Times New Roman" w:eastAsia="Times New Roman" w:hAnsi="Times New Roman" w:cs="Times New Roman"/>
                <w:sz w:val="24"/>
                <w:szCs w:val="24"/>
              </w:rPr>
              <w:t>Dzień Przedszkolaka</w:t>
            </w:r>
          </w:p>
        </w:tc>
        <w:tc>
          <w:tcPr>
            <w:tcW w:w="3555" w:type="dxa"/>
          </w:tcPr>
          <w:p w14:paraId="05BC5F27" w14:textId="09EE99DC" w:rsidR="00E872BD" w:rsidRPr="003B61AF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1AF">
              <w:rPr>
                <w:rFonts w:ascii="Times New Roman" w:eastAsia="Times New Roman" w:hAnsi="Times New Roman" w:cs="Times New Roman"/>
                <w:sz w:val="24"/>
                <w:szCs w:val="24"/>
              </w:rPr>
              <w:t>Wychowawcy kl.: 3</w:t>
            </w:r>
            <w:r w:rsidR="006F202D" w:rsidRPr="003B61AF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3B61AF">
              <w:rPr>
                <w:rFonts w:ascii="Times New Roman" w:eastAsia="Times New Roman" w:hAnsi="Times New Roman" w:cs="Times New Roman"/>
                <w:sz w:val="24"/>
                <w:szCs w:val="24"/>
              </w:rPr>
              <w:t>, 3</w:t>
            </w:r>
            <w:r w:rsidR="006F202D" w:rsidRPr="003B61AF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  <w:p w14:paraId="269B11A5" w14:textId="77777777" w:rsidR="00E872BD" w:rsidRPr="003B61AF" w:rsidRDefault="00E872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72BD" w:rsidRPr="004F4681" w14:paraId="64B75DDD" w14:textId="77777777" w:rsidTr="001C7203">
        <w:trPr>
          <w:trHeight w:val="344"/>
          <w:jc w:val="center"/>
        </w:trPr>
        <w:tc>
          <w:tcPr>
            <w:tcW w:w="2122" w:type="dxa"/>
            <w:vAlign w:val="center"/>
          </w:tcPr>
          <w:p w14:paraId="3C407847" w14:textId="73C4B66E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29.09.202</w:t>
            </w:r>
            <w:r w:rsidR="00FF521E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r. </w:t>
            </w:r>
          </w:p>
        </w:tc>
        <w:tc>
          <w:tcPr>
            <w:tcW w:w="4928" w:type="dxa"/>
            <w:vAlign w:val="center"/>
          </w:tcPr>
          <w:p w14:paraId="10531DCD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Ogólnopolski Dzień Głośnego Czytania</w:t>
            </w:r>
          </w:p>
          <w:p w14:paraId="5FAB0B6D" w14:textId="77777777" w:rsidR="00E872BD" w:rsidRPr="004F4681" w:rsidRDefault="008F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akcja świetlicowa</w:t>
            </w:r>
          </w:p>
        </w:tc>
        <w:tc>
          <w:tcPr>
            <w:tcW w:w="3555" w:type="dxa"/>
          </w:tcPr>
          <w:p w14:paraId="3FE23927" w14:textId="77777777" w:rsidR="00E872BD" w:rsidRPr="004F4681" w:rsidRDefault="00DD6E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  <w:r w:rsidR="008F5D83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świetlicy</w:t>
            </w:r>
          </w:p>
        </w:tc>
      </w:tr>
      <w:tr w:rsidR="00406E4C" w:rsidRPr="004F4681" w14:paraId="79943B96" w14:textId="77777777" w:rsidTr="001C7203">
        <w:trPr>
          <w:trHeight w:val="344"/>
          <w:jc w:val="center"/>
        </w:trPr>
        <w:tc>
          <w:tcPr>
            <w:tcW w:w="2122" w:type="dxa"/>
            <w:vAlign w:val="center"/>
          </w:tcPr>
          <w:p w14:paraId="6998D92D" w14:textId="324AE9C8" w:rsidR="00406E4C" w:rsidRPr="004F4681" w:rsidRDefault="00406E4C" w:rsidP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30.09.202</w:t>
            </w:r>
            <w:r w:rsidR="00FF521E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4928" w:type="dxa"/>
            <w:vAlign w:val="center"/>
          </w:tcPr>
          <w:p w14:paraId="028395E8" w14:textId="348E160D" w:rsidR="00406E4C" w:rsidRPr="004F4681" w:rsidRDefault="00406E4C" w:rsidP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Dzień Chłopaka</w:t>
            </w:r>
          </w:p>
        </w:tc>
        <w:tc>
          <w:tcPr>
            <w:tcW w:w="3555" w:type="dxa"/>
          </w:tcPr>
          <w:p w14:paraId="49F0AFE3" w14:textId="77777777" w:rsidR="00406E4C" w:rsidRPr="004F4681" w:rsidRDefault="00406E4C" w:rsidP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Wychowawcy klas, </w:t>
            </w:r>
          </w:p>
          <w:p w14:paraId="4F6BE746" w14:textId="6B23AEF1" w:rsidR="00406E4C" w:rsidRPr="004F4681" w:rsidRDefault="00E534E4" w:rsidP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00406E4C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piekunowie SU</w:t>
            </w:r>
            <w:r w:rsidR="00422F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272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Baster, </w:t>
            </w:r>
            <w:r w:rsidR="00A61EB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422F98">
              <w:rPr>
                <w:rFonts w:ascii="Times New Roman" w:eastAsia="Times New Roman" w:hAnsi="Times New Roman" w:cs="Times New Roman"/>
                <w:sz w:val="24"/>
                <w:szCs w:val="24"/>
              </w:rPr>
              <w:t>J. Iwanek,</w:t>
            </w:r>
            <w:r w:rsidR="00A61E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22F98">
              <w:rPr>
                <w:rFonts w:ascii="Times New Roman" w:eastAsia="Times New Roman" w:hAnsi="Times New Roman" w:cs="Times New Roman"/>
                <w:sz w:val="24"/>
                <w:szCs w:val="24"/>
              </w:rPr>
              <w:t>E. Rzepecka)</w:t>
            </w:r>
          </w:p>
        </w:tc>
      </w:tr>
      <w:tr w:rsidR="00406E4C" w:rsidRPr="004F4681" w14:paraId="3A72FD15" w14:textId="77777777" w:rsidTr="001C7203">
        <w:trPr>
          <w:trHeight w:val="344"/>
          <w:jc w:val="center"/>
        </w:trPr>
        <w:tc>
          <w:tcPr>
            <w:tcW w:w="2122" w:type="dxa"/>
            <w:vAlign w:val="center"/>
          </w:tcPr>
          <w:p w14:paraId="46BEF23C" w14:textId="2D3F6E5D" w:rsidR="00406E4C" w:rsidRPr="004F4681" w:rsidRDefault="00FF521E" w:rsidP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207098314"/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15.09.2026 r.</w:t>
            </w:r>
          </w:p>
        </w:tc>
        <w:tc>
          <w:tcPr>
            <w:tcW w:w="4928" w:type="dxa"/>
            <w:vAlign w:val="center"/>
          </w:tcPr>
          <w:p w14:paraId="265FD4AB" w14:textId="15EB04B2" w:rsidR="00406E4C" w:rsidRPr="004F4681" w:rsidRDefault="00FF521E" w:rsidP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Kredkobranie</w:t>
            </w:r>
            <w:proofErr w:type="spellEnd"/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akcja charytatywna </w:t>
            </w:r>
          </w:p>
        </w:tc>
        <w:tc>
          <w:tcPr>
            <w:tcW w:w="3555" w:type="dxa"/>
          </w:tcPr>
          <w:p w14:paraId="718FAD04" w14:textId="77777777" w:rsidR="00406E4C" w:rsidRPr="004F4681" w:rsidRDefault="00FF521E" w:rsidP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U. Lauda</w:t>
            </w:r>
          </w:p>
          <w:p w14:paraId="456E7B0A" w14:textId="0C89B12B" w:rsidR="00FF521E" w:rsidRPr="004F4681" w:rsidRDefault="00FF521E" w:rsidP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S. Rachel</w:t>
            </w:r>
          </w:p>
        </w:tc>
      </w:tr>
      <w:tr w:rsidR="00110389" w:rsidRPr="004F4681" w14:paraId="25615917" w14:textId="77777777" w:rsidTr="001C7203">
        <w:trPr>
          <w:trHeight w:val="344"/>
          <w:jc w:val="center"/>
        </w:trPr>
        <w:tc>
          <w:tcPr>
            <w:tcW w:w="2122" w:type="dxa"/>
            <w:vAlign w:val="center"/>
          </w:tcPr>
          <w:p w14:paraId="018FDABC" w14:textId="5DBB8317" w:rsidR="00110389" w:rsidRPr="004F4681" w:rsidRDefault="00110389" w:rsidP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Wrzesień/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październik</w:t>
            </w:r>
          </w:p>
        </w:tc>
        <w:tc>
          <w:tcPr>
            <w:tcW w:w="4928" w:type="dxa"/>
            <w:vAlign w:val="center"/>
          </w:tcPr>
          <w:p w14:paraId="06C712FA" w14:textId="764A4A5D" w:rsidR="00110389" w:rsidRPr="004F4681" w:rsidRDefault="00110389" w:rsidP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389">
              <w:rPr>
                <w:rFonts w:ascii="Times New Roman" w:eastAsia="Times New Roman" w:hAnsi="Times New Roman" w:cs="Times New Roman"/>
                <w:sz w:val="24"/>
                <w:szCs w:val="24"/>
              </w:rPr>
              <w:t>Szkolny Budżet Obywatelski</w:t>
            </w:r>
          </w:p>
        </w:tc>
        <w:tc>
          <w:tcPr>
            <w:tcW w:w="3555" w:type="dxa"/>
          </w:tcPr>
          <w:p w14:paraId="1E2FA889" w14:textId="7F354B35" w:rsidR="00110389" w:rsidRPr="004F4681" w:rsidRDefault="00110389" w:rsidP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 Walczak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E. Rzepecka</w:t>
            </w:r>
          </w:p>
        </w:tc>
      </w:tr>
      <w:bookmarkEnd w:id="0"/>
      <w:tr w:rsidR="00406E4C" w:rsidRPr="004F4681" w14:paraId="5CDFA97F" w14:textId="77777777">
        <w:trPr>
          <w:trHeight w:val="344"/>
          <w:jc w:val="center"/>
        </w:trPr>
        <w:tc>
          <w:tcPr>
            <w:tcW w:w="10605" w:type="dxa"/>
            <w:gridSpan w:val="3"/>
            <w:shd w:val="clear" w:color="auto" w:fill="FDE9D9"/>
            <w:vAlign w:val="center"/>
          </w:tcPr>
          <w:p w14:paraId="6863EF49" w14:textId="7812BF53" w:rsidR="00406E4C" w:rsidRPr="004F4681" w:rsidRDefault="00406E4C" w:rsidP="0054535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PAŹDZIERNIK</w:t>
            </w:r>
          </w:p>
        </w:tc>
      </w:tr>
      <w:tr w:rsidR="00406E4C" w:rsidRPr="004F4681" w14:paraId="7BDDC3D9" w14:textId="77777777" w:rsidTr="001C7203">
        <w:trPr>
          <w:trHeight w:val="344"/>
          <w:jc w:val="center"/>
        </w:trPr>
        <w:tc>
          <w:tcPr>
            <w:tcW w:w="2122" w:type="dxa"/>
            <w:vAlign w:val="center"/>
          </w:tcPr>
          <w:p w14:paraId="572D6978" w14:textId="273808A8" w:rsidR="00406E4C" w:rsidRPr="004F4681" w:rsidRDefault="00406E4C" w:rsidP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11.10.202</w:t>
            </w:r>
            <w:r w:rsidR="00FF521E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r.</w:t>
            </w:r>
          </w:p>
        </w:tc>
        <w:tc>
          <w:tcPr>
            <w:tcW w:w="4928" w:type="dxa"/>
            <w:vAlign w:val="center"/>
          </w:tcPr>
          <w:p w14:paraId="043413EA" w14:textId="77777777" w:rsidR="00406E4C" w:rsidRPr="004F4681" w:rsidRDefault="00406E4C" w:rsidP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Dzień Dziewczyny</w:t>
            </w:r>
          </w:p>
        </w:tc>
        <w:tc>
          <w:tcPr>
            <w:tcW w:w="3555" w:type="dxa"/>
          </w:tcPr>
          <w:p w14:paraId="5CEC9A06" w14:textId="15D1AB01" w:rsidR="00406E4C" w:rsidRPr="004F4681" w:rsidRDefault="00406E4C" w:rsidP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Wychowawcy klas, </w:t>
            </w:r>
            <w:r w:rsidR="00E534E4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piekunowie SU</w:t>
            </w:r>
            <w:r w:rsidR="002467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3B61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Baster, </w:t>
            </w:r>
            <w:r w:rsidR="002467F8">
              <w:rPr>
                <w:rFonts w:ascii="Times New Roman" w:eastAsia="Times New Roman" w:hAnsi="Times New Roman" w:cs="Times New Roman"/>
                <w:sz w:val="24"/>
                <w:szCs w:val="24"/>
              </w:rPr>
              <w:t>J. Iwanek, E. Rzepecka)</w:t>
            </w:r>
          </w:p>
        </w:tc>
      </w:tr>
      <w:tr w:rsidR="00406E4C" w:rsidRPr="004F4681" w14:paraId="73688067" w14:textId="77777777" w:rsidTr="001C7203">
        <w:trPr>
          <w:trHeight w:val="743"/>
          <w:jc w:val="center"/>
        </w:trPr>
        <w:tc>
          <w:tcPr>
            <w:tcW w:w="2122" w:type="dxa"/>
            <w:vAlign w:val="center"/>
          </w:tcPr>
          <w:p w14:paraId="05AF5CB6" w14:textId="3ADD544F" w:rsidR="00406E4C" w:rsidRPr="004F4681" w:rsidRDefault="00406E4C" w:rsidP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14.10.202</w:t>
            </w:r>
            <w:r w:rsidR="00FF521E" w:rsidRPr="004F4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Pr="004F4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r.</w:t>
            </w:r>
          </w:p>
          <w:p w14:paraId="338475C7" w14:textId="77777777" w:rsidR="00406E4C" w:rsidRPr="004F4681" w:rsidRDefault="00406E4C" w:rsidP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28" w:type="dxa"/>
            <w:vAlign w:val="center"/>
          </w:tcPr>
          <w:p w14:paraId="737F21FB" w14:textId="559AECCD" w:rsidR="00406E4C" w:rsidRPr="004F4681" w:rsidRDefault="00406E4C" w:rsidP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Dzień Edukacji Narodowej:</w:t>
            </w:r>
          </w:p>
          <w:p w14:paraId="579AE19A" w14:textId="6EA851A5" w:rsidR="00406E4C" w:rsidRPr="004F4681" w:rsidRDefault="00406E4C" w:rsidP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Ślubowanie uczniów klas pierwszych</w:t>
            </w:r>
          </w:p>
        </w:tc>
        <w:tc>
          <w:tcPr>
            <w:tcW w:w="3555" w:type="dxa"/>
          </w:tcPr>
          <w:p w14:paraId="46D458F9" w14:textId="7D2B4C08" w:rsidR="00406E4C" w:rsidRPr="004F4681" w:rsidRDefault="00406E4C" w:rsidP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Wyznaczeni nauczyciele</w:t>
            </w:r>
            <w:r w:rsidR="008023D1" w:rsidRPr="004F4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B03FF5D" w14:textId="687E845C" w:rsidR="00406E4C" w:rsidRPr="004F4681" w:rsidRDefault="00406E4C" w:rsidP="00406E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Wychowawcy klas:</w:t>
            </w:r>
            <w:r w:rsidR="003B61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A. </w:t>
            </w:r>
            <w:proofErr w:type="spellStart"/>
            <w:r w:rsidR="003B61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Pyrć</w:t>
            </w:r>
            <w:proofErr w:type="spellEnd"/>
            <w:r w:rsidR="003B61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A007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="003B61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A. </w:t>
            </w:r>
            <w:proofErr w:type="spellStart"/>
            <w:r w:rsidR="003B61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Raczyk</w:t>
            </w:r>
            <w:proofErr w:type="spellEnd"/>
            <w:r w:rsidR="003B61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(kl.</w:t>
            </w:r>
            <w:r w:rsidRPr="004F4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1a i 1b</w:t>
            </w:r>
            <w:r w:rsidR="003B61A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38191B" w:rsidRPr="004F4681" w14:paraId="0E00671A" w14:textId="77777777" w:rsidTr="001C7203">
        <w:trPr>
          <w:trHeight w:val="743"/>
          <w:jc w:val="center"/>
        </w:trPr>
        <w:tc>
          <w:tcPr>
            <w:tcW w:w="2122" w:type="dxa"/>
            <w:vAlign w:val="center"/>
          </w:tcPr>
          <w:p w14:paraId="3073DDE0" w14:textId="678BA93C" w:rsidR="0038191B" w:rsidRPr="004F4681" w:rsidRDefault="0038191B" w:rsidP="003819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Październik 202</w:t>
            </w:r>
            <w:r w:rsidR="00FF521E" w:rsidRPr="004F4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Pr="004F4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4928" w:type="dxa"/>
            <w:vAlign w:val="center"/>
          </w:tcPr>
          <w:p w14:paraId="6813A7D9" w14:textId="40800738" w:rsidR="0038191B" w:rsidRPr="004F4681" w:rsidRDefault="0038191B" w:rsidP="003819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„Wielka zbiórka dla burka i </w:t>
            </w:r>
            <w:proofErr w:type="spellStart"/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kocurka</w:t>
            </w:r>
            <w:proofErr w:type="spellEnd"/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” – akcja charytatywna</w:t>
            </w:r>
          </w:p>
        </w:tc>
        <w:tc>
          <w:tcPr>
            <w:tcW w:w="3555" w:type="dxa"/>
          </w:tcPr>
          <w:p w14:paraId="551B28FD" w14:textId="534FFCDD" w:rsidR="0038191B" w:rsidRPr="004F4681" w:rsidRDefault="0038191B" w:rsidP="003819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S. </w:t>
            </w:r>
            <w:proofErr w:type="spellStart"/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Kołdan</w:t>
            </w:r>
            <w:proofErr w:type="spellEnd"/>
            <w:r w:rsidR="00146D86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Bodzek</w:t>
            </w:r>
          </w:p>
        </w:tc>
      </w:tr>
      <w:tr w:rsidR="0038191B" w:rsidRPr="004F4681" w14:paraId="0F9C4F52" w14:textId="77777777">
        <w:trPr>
          <w:trHeight w:val="113"/>
          <w:jc w:val="center"/>
        </w:trPr>
        <w:tc>
          <w:tcPr>
            <w:tcW w:w="10605" w:type="dxa"/>
            <w:gridSpan w:val="3"/>
            <w:shd w:val="clear" w:color="auto" w:fill="FDE9D9"/>
            <w:vAlign w:val="center"/>
          </w:tcPr>
          <w:p w14:paraId="09A16495" w14:textId="77777777" w:rsidR="0038191B" w:rsidRPr="004F4681" w:rsidRDefault="0038191B" w:rsidP="00381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LISTOPAD</w:t>
            </w:r>
          </w:p>
        </w:tc>
      </w:tr>
      <w:tr w:rsidR="0038191B" w:rsidRPr="004F4681" w14:paraId="5F693CAE" w14:textId="77777777" w:rsidTr="001C7203">
        <w:trPr>
          <w:trHeight w:val="232"/>
          <w:jc w:val="center"/>
        </w:trPr>
        <w:tc>
          <w:tcPr>
            <w:tcW w:w="2122" w:type="dxa"/>
            <w:vAlign w:val="center"/>
          </w:tcPr>
          <w:p w14:paraId="4D09F0A0" w14:textId="4F174FBD" w:rsidR="0038191B" w:rsidRPr="00B12292" w:rsidRDefault="0038191B" w:rsidP="003819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7B2371"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>.11.202</w:t>
            </w:r>
            <w:r w:rsidR="00730E81"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  <w:r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4928" w:type="dxa"/>
            <w:vAlign w:val="center"/>
          </w:tcPr>
          <w:p w14:paraId="1160FE93" w14:textId="77777777" w:rsidR="0038191B" w:rsidRPr="00B12292" w:rsidRDefault="0038191B" w:rsidP="003819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>Dzień zdrowego śniadania</w:t>
            </w:r>
          </w:p>
        </w:tc>
        <w:tc>
          <w:tcPr>
            <w:tcW w:w="3555" w:type="dxa"/>
          </w:tcPr>
          <w:p w14:paraId="5112F5B7" w14:textId="7E22E814" w:rsidR="0038191B" w:rsidRPr="00B12292" w:rsidRDefault="00A85AED" w:rsidP="0038191B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  <w:r w:rsidR="00B12292"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kl. 1-3</w:t>
            </w:r>
          </w:p>
        </w:tc>
      </w:tr>
      <w:tr w:rsidR="0038191B" w:rsidRPr="004F4681" w14:paraId="4B83726E" w14:textId="77777777" w:rsidTr="001C7203">
        <w:trPr>
          <w:trHeight w:val="232"/>
          <w:jc w:val="center"/>
        </w:trPr>
        <w:tc>
          <w:tcPr>
            <w:tcW w:w="2122" w:type="dxa"/>
            <w:vAlign w:val="center"/>
          </w:tcPr>
          <w:p w14:paraId="7F8B4726" w14:textId="6334C0D6" w:rsidR="0038191B" w:rsidRPr="00B12292" w:rsidRDefault="005B0543" w:rsidP="003819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38191B"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>.11.202</w:t>
            </w:r>
            <w:r w:rsidR="00730E81"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  <w:r w:rsidR="0038191B"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4928" w:type="dxa"/>
            <w:vAlign w:val="center"/>
          </w:tcPr>
          <w:p w14:paraId="1D3577D7" w14:textId="77777777" w:rsidR="0038191B" w:rsidRPr="00B12292" w:rsidRDefault="0038191B" w:rsidP="003819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>Akademia z okazji Narodowego Święta Niepodległości. Wspólny śpiew pieśni patriotycznych</w:t>
            </w:r>
          </w:p>
        </w:tc>
        <w:tc>
          <w:tcPr>
            <w:tcW w:w="3555" w:type="dxa"/>
          </w:tcPr>
          <w:p w14:paraId="5DEFE8C0" w14:textId="54F9C0DC" w:rsidR="0038191B" w:rsidRPr="00B12292" w:rsidRDefault="00B12292" w:rsidP="003819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 w:rsidR="00E83396"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>las</w:t>
            </w:r>
            <w:r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>y</w:t>
            </w:r>
            <w:r w:rsidR="00E83396"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B0543"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83396"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A. Baster, K. Kozak, kl. 4-8 S. </w:t>
            </w:r>
            <w:proofErr w:type="spellStart"/>
            <w:r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>Koładan</w:t>
            </w:r>
            <w:proofErr w:type="spellEnd"/>
            <w:r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-Bodzek, </w:t>
            </w:r>
            <w:r w:rsidR="00C23AA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>J. Starczała</w:t>
            </w:r>
          </w:p>
          <w:p w14:paraId="1F838899" w14:textId="7B167F9F" w:rsidR="00B12292" w:rsidRPr="00B12292" w:rsidRDefault="00B12292" w:rsidP="003819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A. </w:t>
            </w:r>
            <w:proofErr w:type="spellStart"/>
            <w:r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>Pyrć</w:t>
            </w:r>
            <w:proofErr w:type="spellEnd"/>
          </w:p>
          <w:p w14:paraId="57A762BB" w14:textId="3D1C6C77" w:rsidR="0038191B" w:rsidRPr="00B12292" w:rsidRDefault="00E83396" w:rsidP="00E833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>A. Wisz (dekoracje)</w:t>
            </w:r>
            <w:r w:rsidR="005E09AB"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Z. Radwańska</w:t>
            </w:r>
            <w:r w:rsidRPr="00B122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(oprawa muzyczna)</w:t>
            </w:r>
          </w:p>
        </w:tc>
      </w:tr>
      <w:tr w:rsidR="005E09AB" w:rsidRPr="004F4681" w14:paraId="24B0C4CF" w14:textId="77777777" w:rsidTr="001C7203">
        <w:trPr>
          <w:trHeight w:val="232"/>
          <w:jc w:val="center"/>
        </w:trPr>
        <w:tc>
          <w:tcPr>
            <w:tcW w:w="2122" w:type="dxa"/>
            <w:vAlign w:val="center"/>
          </w:tcPr>
          <w:p w14:paraId="32DCB9CB" w14:textId="3452EC8E" w:rsidR="005E09AB" w:rsidRPr="004F4681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Listopad 2026 r.</w:t>
            </w:r>
          </w:p>
        </w:tc>
        <w:tc>
          <w:tcPr>
            <w:tcW w:w="4928" w:type="dxa"/>
            <w:vAlign w:val="center"/>
          </w:tcPr>
          <w:p w14:paraId="58D08154" w14:textId="65ACD3B4" w:rsidR="005E09AB" w:rsidRPr="004F4681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F4681">
              <w:rPr>
                <w:rFonts w:ascii="Times New Roman" w:hAnsi="Times New Roman" w:cs="Times New Roman"/>
                <w:sz w:val="24"/>
                <w:szCs w:val="24"/>
              </w:rPr>
              <w:t>Dyktando Niepodległościowe</w:t>
            </w:r>
          </w:p>
        </w:tc>
        <w:tc>
          <w:tcPr>
            <w:tcW w:w="3555" w:type="dxa"/>
          </w:tcPr>
          <w:p w14:paraId="51FE5286" w14:textId="0C68AA1E" w:rsidR="005E09AB" w:rsidRPr="004F4681" w:rsidRDefault="00146D86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F4681">
              <w:rPr>
                <w:rFonts w:ascii="Times New Roman" w:hAnsi="Times New Roman" w:cs="Times New Roman"/>
                <w:sz w:val="24"/>
                <w:szCs w:val="24"/>
              </w:rPr>
              <w:t>M. Bugaj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A. Dźwig J. Guzik, </w:t>
            </w:r>
            <w:r w:rsidR="00C23AA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F4681">
              <w:rPr>
                <w:rFonts w:ascii="Times New Roman" w:hAnsi="Times New Roman" w:cs="Times New Roman"/>
                <w:sz w:val="24"/>
                <w:szCs w:val="24"/>
              </w:rPr>
              <w:t xml:space="preserve">A. Krzysztofik, 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E. Meszka</w:t>
            </w:r>
          </w:p>
        </w:tc>
      </w:tr>
      <w:tr w:rsidR="005E09AB" w:rsidRPr="004F4681" w14:paraId="41F62FC4" w14:textId="77777777" w:rsidTr="001C7203">
        <w:trPr>
          <w:trHeight w:val="811"/>
          <w:jc w:val="center"/>
        </w:trPr>
        <w:tc>
          <w:tcPr>
            <w:tcW w:w="2122" w:type="dxa"/>
            <w:vAlign w:val="center"/>
          </w:tcPr>
          <w:p w14:paraId="7811FC50" w14:textId="3DA52B8F" w:rsidR="005E09AB" w:rsidRPr="004F4681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Listopad 2026 r.</w:t>
            </w:r>
          </w:p>
        </w:tc>
        <w:tc>
          <w:tcPr>
            <w:tcW w:w="4928" w:type="dxa"/>
            <w:vAlign w:val="center"/>
          </w:tcPr>
          <w:p w14:paraId="650987C4" w14:textId="77777777" w:rsidR="005E09AB" w:rsidRPr="004F4681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Andrzejki szkolne</w:t>
            </w:r>
          </w:p>
        </w:tc>
        <w:tc>
          <w:tcPr>
            <w:tcW w:w="3555" w:type="dxa"/>
          </w:tcPr>
          <w:p w14:paraId="54E72152" w14:textId="752CA9A5" w:rsidR="005E09AB" w:rsidRPr="004F4681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Opiekunowie SU</w:t>
            </w:r>
            <w:r w:rsidR="00064E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D1412A">
              <w:rPr>
                <w:rFonts w:ascii="Times New Roman" w:eastAsia="Times New Roman" w:hAnsi="Times New Roman" w:cs="Times New Roman"/>
                <w:sz w:val="24"/>
                <w:szCs w:val="24"/>
              </w:rPr>
              <w:t>A. Baster,</w:t>
            </w:r>
            <w:r w:rsidR="00C23AA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064E72">
              <w:rPr>
                <w:rFonts w:ascii="Times New Roman" w:eastAsia="Times New Roman" w:hAnsi="Times New Roman" w:cs="Times New Roman"/>
                <w:sz w:val="24"/>
                <w:szCs w:val="24"/>
              </w:rPr>
              <w:t>J. Iwanek,</w:t>
            </w:r>
            <w:r w:rsidR="00C23A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64E72">
              <w:rPr>
                <w:rFonts w:ascii="Times New Roman" w:eastAsia="Times New Roman" w:hAnsi="Times New Roman" w:cs="Times New Roman"/>
                <w:sz w:val="24"/>
                <w:szCs w:val="24"/>
              </w:rPr>
              <w:t>E.</w:t>
            </w:r>
            <w:r w:rsidR="00C23A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Rzepecka)</w:t>
            </w:r>
            <w:r w:rsidR="00C23AA7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 świetlicy</w:t>
            </w:r>
          </w:p>
        </w:tc>
      </w:tr>
      <w:tr w:rsidR="005E09AB" w:rsidRPr="004F4681" w14:paraId="38EFA9AD" w14:textId="77777777" w:rsidTr="001C7203">
        <w:trPr>
          <w:trHeight w:val="362"/>
          <w:jc w:val="center"/>
        </w:trPr>
        <w:tc>
          <w:tcPr>
            <w:tcW w:w="2122" w:type="dxa"/>
            <w:vAlign w:val="center"/>
          </w:tcPr>
          <w:p w14:paraId="1C93380A" w14:textId="530D2B45" w:rsidR="005E09AB" w:rsidRPr="002D6062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062">
              <w:rPr>
                <w:rFonts w:ascii="Times New Roman" w:eastAsia="Times New Roman" w:hAnsi="Times New Roman" w:cs="Times New Roman"/>
                <w:sz w:val="24"/>
                <w:szCs w:val="24"/>
              </w:rPr>
              <w:t>20.11.2026 r.</w:t>
            </w:r>
          </w:p>
        </w:tc>
        <w:tc>
          <w:tcPr>
            <w:tcW w:w="4928" w:type="dxa"/>
            <w:vAlign w:val="center"/>
          </w:tcPr>
          <w:p w14:paraId="56D99632" w14:textId="77777777" w:rsidR="005E09AB" w:rsidRPr="002D6062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062">
              <w:rPr>
                <w:rFonts w:ascii="Times New Roman" w:eastAsia="Times New Roman" w:hAnsi="Times New Roman" w:cs="Times New Roman"/>
                <w:sz w:val="24"/>
                <w:szCs w:val="24"/>
              </w:rPr>
              <w:t>Dzień tabliczki mnożenia</w:t>
            </w:r>
          </w:p>
        </w:tc>
        <w:tc>
          <w:tcPr>
            <w:tcW w:w="3555" w:type="dxa"/>
          </w:tcPr>
          <w:p w14:paraId="7463EFB3" w14:textId="74D6F3D0" w:rsidR="005E09AB" w:rsidRPr="002D6062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0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W. </w:t>
            </w:r>
            <w:proofErr w:type="spellStart"/>
            <w:r w:rsidRPr="002D6062">
              <w:rPr>
                <w:rFonts w:ascii="Times New Roman" w:eastAsia="Times New Roman" w:hAnsi="Times New Roman" w:cs="Times New Roman"/>
                <w:sz w:val="24"/>
                <w:szCs w:val="24"/>
              </w:rPr>
              <w:t>Rzeszut</w:t>
            </w:r>
            <w:proofErr w:type="spellEnd"/>
            <w:r w:rsidRPr="002D6062">
              <w:rPr>
                <w:rFonts w:ascii="Times New Roman" w:eastAsia="Times New Roman" w:hAnsi="Times New Roman" w:cs="Times New Roman"/>
                <w:sz w:val="24"/>
                <w:szCs w:val="24"/>
              </w:rPr>
              <w:t>. W. Szydło</w:t>
            </w:r>
          </w:p>
        </w:tc>
      </w:tr>
      <w:tr w:rsidR="005E09AB" w:rsidRPr="004F4681" w14:paraId="045147DC" w14:textId="77777777">
        <w:trPr>
          <w:trHeight w:val="227"/>
          <w:jc w:val="center"/>
        </w:trPr>
        <w:tc>
          <w:tcPr>
            <w:tcW w:w="10605" w:type="dxa"/>
            <w:gridSpan w:val="3"/>
            <w:shd w:val="clear" w:color="auto" w:fill="FDE9D9"/>
            <w:vAlign w:val="center"/>
          </w:tcPr>
          <w:p w14:paraId="1281456E" w14:textId="77777777" w:rsidR="005E09AB" w:rsidRPr="004F4681" w:rsidRDefault="005E09AB" w:rsidP="005E09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GRUDZIEŃ</w:t>
            </w:r>
          </w:p>
        </w:tc>
      </w:tr>
      <w:tr w:rsidR="005E09AB" w:rsidRPr="004F4681" w14:paraId="5A457882" w14:textId="77777777" w:rsidTr="001C7203">
        <w:trPr>
          <w:trHeight w:val="354"/>
          <w:jc w:val="center"/>
        </w:trPr>
        <w:tc>
          <w:tcPr>
            <w:tcW w:w="2122" w:type="dxa"/>
            <w:vAlign w:val="center"/>
          </w:tcPr>
          <w:p w14:paraId="555BB896" w14:textId="66204FD8" w:rsidR="005E09AB" w:rsidRPr="004F4681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7.12.2026 r.</w:t>
            </w:r>
          </w:p>
        </w:tc>
        <w:tc>
          <w:tcPr>
            <w:tcW w:w="4928" w:type="dxa"/>
            <w:vAlign w:val="center"/>
          </w:tcPr>
          <w:p w14:paraId="3AC535FF" w14:textId="77777777" w:rsidR="005E09AB" w:rsidRPr="004F4681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Mikołajki szkolne</w:t>
            </w:r>
          </w:p>
        </w:tc>
        <w:tc>
          <w:tcPr>
            <w:tcW w:w="3555" w:type="dxa"/>
          </w:tcPr>
          <w:p w14:paraId="3AB559DE" w14:textId="77777777" w:rsidR="005E09AB" w:rsidRPr="004F4681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Wychowawcy klas</w:t>
            </w:r>
          </w:p>
        </w:tc>
      </w:tr>
      <w:tr w:rsidR="005E09AB" w:rsidRPr="004F4681" w14:paraId="66B7408B" w14:textId="77777777" w:rsidTr="001C7203">
        <w:trPr>
          <w:trHeight w:val="354"/>
          <w:jc w:val="center"/>
        </w:trPr>
        <w:tc>
          <w:tcPr>
            <w:tcW w:w="2122" w:type="dxa"/>
            <w:vAlign w:val="center"/>
          </w:tcPr>
          <w:p w14:paraId="362CEB6B" w14:textId="2D08360B" w:rsidR="005E09AB" w:rsidRPr="004F4681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Grudzień 2026 r. </w:t>
            </w:r>
          </w:p>
        </w:tc>
        <w:tc>
          <w:tcPr>
            <w:tcW w:w="4928" w:type="dxa"/>
            <w:vAlign w:val="center"/>
          </w:tcPr>
          <w:p w14:paraId="745039B1" w14:textId="77777777" w:rsidR="005E09AB" w:rsidRPr="004F4681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Bożonarodzeniowy kiermasz świąteczny </w:t>
            </w:r>
          </w:p>
        </w:tc>
        <w:tc>
          <w:tcPr>
            <w:tcW w:w="3555" w:type="dxa"/>
          </w:tcPr>
          <w:p w14:paraId="44C222A0" w14:textId="77777777" w:rsidR="005E09AB" w:rsidRPr="004F4681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auczyciele świetlicy</w:t>
            </w:r>
          </w:p>
        </w:tc>
      </w:tr>
      <w:tr w:rsidR="005E09AB" w:rsidRPr="004F4681" w14:paraId="7D8FD9DC" w14:textId="77777777" w:rsidTr="001C7203">
        <w:trPr>
          <w:trHeight w:val="76"/>
          <w:jc w:val="center"/>
        </w:trPr>
        <w:tc>
          <w:tcPr>
            <w:tcW w:w="2122" w:type="dxa"/>
            <w:vAlign w:val="center"/>
          </w:tcPr>
          <w:p w14:paraId="1F340E55" w14:textId="00C95BF2" w:rsidR="005E09AB" w:rsidRPr="00955A02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5A02">
              <w:rPr>
                <w:rFonts w:ascii="Times New Roman" w:eastAsia="Times New Roman" w:hAnsi="Times New Roman" w:cs="Times New Roman"/>
                <w:sz w:val="24"/>
                <w:szCs w:val="24"/>
              </w:rPr>
              <w:t>21.12.2026 r.</w:t>
            </w:r>
          </w:p>
        </w:tc>
        <w:tc>
          <w:tcPr>
            <w:tcW w:w="4928" w:type="dxa"/>
            <w:vAlign w:val="center"/>
          </w:tcPr>
          <w:p w14:paraId="2B1693B2" w14:textId="1813586D" w:rsidR="005E09AB" w:rsidRPr="00955A02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5A02">
              <w:rPr>
                <w:rFonts w:ascii="Times New Roman" w:eastAsia="Times New Roman" w:hAnsi="Times New Roman" w:cs="Times New Roman"/>
                <w:sz w:val="24"/>
                <w:szCs w:val="24"/>
              </w:rPr>
              <w:t>Jasełka szkolne</w:t>
            </w:r>
            <w:r w:rsidR="00B12292" w:rsidRPr="00955A02">
              <w:rPr>
                <w:rFonts w:ascii="Times New Roman" w:eastAsia="Times New Roman" w:hAnsi="Times New Roman" w:cs="Times New Roman"/>
                <w:sz w:val="24"/>
                <w:szCs w:val="24"/>
              </w:rPr>
              <w:t>; koncert kolęd i pastorałek</w:t>
            </w:r>
          </w:p>
        </w:tc>
        <w:tc>
          <w:tcPr>
            <w:tcW w:w="3555" w:type="dxa"/>
          </w:tcPr>
          <w:p w14:paraId="10DE6A6F" w14:textId="055192D6" w:rsidR="005E09AB" w:rsidRPr="00955A02" w:rsidRDefault="00B12292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5A02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 w:rsidR="005E09AB" w:rsidRPr="00955A02">
              <w:rPr>
                <w:rFonts w:ascii="Times New Roman" w:eastAsia="Times New Roman" w:hAnsi="Times New Roman" w:cs="Times New Roman"/>
                <w:sz w:val="24"/>
                <w:szCs w:val="24"/>
              </w:rPr>
              <w:t>lasy 1-</w:t>
            </w:r>
            <w:r w:rsidRPr="00955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r w:rsidR="00955A02" w:rsidRPr="00955A02">
              <w:rPr>
                <w:rFonts w:ascii="Times New Roman" w:eastAsia="Times New Roman" w:hAnsi="Times New Roman" w:cs="Times New Roman"/>
                <w:sz w:val="24"/>
                <w:szCs w:val="24"/>
              </w:rPr>
              <w:t>J. Fijałkowska, kl. 4-</w:t>
            </w:r>
            <w:r w:rsidR="005E09AB" w:rsidRPr="00955A0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A7173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955A02" w:rsidRPr="00955A02">
              <w:rPr>
                <w:rFonts w:ascii="Times New Roman" w:eastAsia="Times New Roman" w:hAnsi="Times New Roman" w:cs="Times New Roman"/>
                <w:sz w:val="24"/>
                <w:szCs w:val="24"/>
              </w:rPr>
              <w:t>J. Iwanek, E. Rzepecka</w:t>
            </w:r>
            <w:r w:rsidR="005E09AB" w:rsidRPr="00955A0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DD7FEB" w14:textId="377BEA31" w:rsidR="00955A02" w:rsidRPr="00955A02" w:rsidRDefault="00955A02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5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955A02">
              <w:rPr>
                <w:rFonts w:ascii="Times New Roman" w:eastAsia="Times New Roman" w:hAnsi="Times New Roman" w:cs="Times New Roman"/>
                <w:sz w:val="24"/>
                <w:szCs w:val="24"/>
              </w:rPr>
              <w:t>Pyrć</w:t>
            </w:r>
            <w:proofErr w:type="spellEnd"/>
          </w:p>
          <w:p w14:paraId="3FA5D7E0" w14:textId="77777777" w:rsidR="005E09AB" w:rsidRPr="00955A02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5A02">
              <w:rPr>
                <w:rFonts w:ascii="Times New Roman" w:eastAsia="Times New Roman" w:hAnsi="Times New Roman" w:cs="Times New Roman"/>
                <w:sz w:val="24"/>
                <w:szCs w:val="24"/>
              </w:rPr>
              <w:t>A. Wisz (dekoracje),</w:t>
            </w:r>
          </w:p>
          <w:p w14:paraId="1C2CCBB7" w14:textId="4FD25492" w:rsidR="005E09AB" w:rsidRPr="00955A02" w:rsidRDefault="00146D86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5A02">
              <w:rPr>
                <w:rFonts w:ascii="Times New Roman" w:eastAsia="Times New Roman" w:hAnsi="Times New Roman" w:cs="Times New Roman"/>
                <w:sz w:val="24"/>
                <w:szCs w:val="24"/>
              </w:rPr>
              <w:t>Z. Radwańska</w:t>
            </w:r>
            <w:r w:rsidR="005E09AB" w:rsidRPr="00955A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(oprawa muzyczna)</w:t>
            </w:r>
          </w:p>
        </w:tc>
      </w:tr>
      <w:tr w:rsidR="005E09AB" w:rsidRPr="004F4681" w14:paraId="7071868E" w14:textId="77777777" w:rsidTr="001C7203">
        <w:trPr>
          <w:trHeight w:val="252"/>
          <w:jc w:val="center"/>
        </w:trPr>
        <w:tc>
          <w:tcPr>
            <w:tcW w:w="2122" w:type="dxa"/>
            <w:vAlign w:val="center"/>
          </w:tcPr>
          <w:p w14:paraId="12A5B779" w14:textId="3644EE8A" w:rsidR="005E09AB" w:rsidRPr="004F4681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22.12.2026 r.</w:t>
            </w:r>
          </w:p>
        </w:tc>
        <w:tc>
          <w:tcPr>
            <w:tcW w:w="4928" w:type="dxa"/>
            <w:vAlign w:val="center"/>
          </w:tcPr>
          <w:p w14:paraId="7A7C5BD2" w14:textId="77777777" w:rsidR="005E09AB" w:rsidRPr="004F4681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Wigilie klasowe, szkolne kolędowanie</w:t>
            </w:r>
          </w:p>
        </w:tc>
        <w:tc>
          <w:tcPr>
            <w:tcW w:w="3555" w:type="dxa"/>
          </w:tcPr>
          <w:p w14:paraId="0FDB7058" w14:textId="77777777" w:rsidR="005E09AB" w:rsidRPr="004F4681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Wychowawcy klas</w:t>
            </w:r>
          </w:p>
        </w:tc>
      </w:tr>
      <w:tr w:rsidR="005E09AB" w:rsidRPr="004F4681" w14:paraId="3C44826C" w14:textId="77777777">
        <w:trPr>
          <w:trHeight w:val="206"/>
          <w:jc w:val="center"/>
        </w:trPr>
        <w:tc>
          <w:tcPr>
            <w:tcW w:w="10605" w:type="dxa"/>
            <w:gridSpan w:val="3"/>
            <w:shd w:val="clear" w:color="auto" w:fill="FDE9D9"/>
            <w:vAlign w:val="center"/>
          </w:tcPr>
          <w:p w14:paraId="6A28DA1D" w14:textId="77777777" w:rsidR="005E09AB" w:rsidRPr="004F4681" w:rsidRDefault="005E09AB" w:rsidP="005E09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STYCZEŃ</w:t>
            </w:r>
          </w:p>
        </w:tc>
      </w:tr>
      <w:tr w:rsidR="006975D4" w:rsidRPr="004F4681" w14:paraId="7A72B3E5" w14:textId="77777777" w:rsidTr="001C7203">
        <w:trPr>
          <w:trHeight w:val="232"/>
          <w:jc w:val="center"/>
        </w:trPr>
        <w:tc>
          <w:tcPr>
            <w:tcW w:w="2122" w:type="dxa"/>
            <w:vAlign w:val="center"/>
          </w:tcPr>
          <w:p w14:paraId="02741B2A" w14:textId="16B2E6EB" w:rsidR="006975D4" w:rsidRPr="004F4681" w:rsidRDefault="006975D4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Styczeń</w:t>
            </w:r>
          </w:p>
        </w:tc>
        <w:tc>
          <w:tcPr>
            <w:tcW w:w="4928" w:type="dxa"/>
            <w:vAlign w:val="center"/>
          </w:tcPr>
          <w:p w14:paraId="3B42B994" w14:textId="7C6A1200" w:rsidR="006975D4" w:rsidRPr="004F4681" w:rsidRDefault="006975D4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  <w:r w:rsidRPr="006975D4">
              <w:rPr>
                <w:rFonts w:ascii="Times New Roman" w:eastAsia="Times New Roman" w:hAnsi="Times New Roman" w:cs="Times New Roman"/>
                <w:sz w:val="24"/>
                <w:szCs w:val="24"/>
              </w:rPr>
              <w:t>głoszenie szkoły do Budżetu Obywatelskiego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975D4">
              <w:rPr>
                <w:rFonts w:ascii="Times New Roman" w:eastAsia="Times New Roman" w:hAnsi="Times New Roman" w:cs="Times New Roman"/>
                <w:sz w:val="24"/>
                <w:szCs w:val="24"/>
              </w:rPr>
              <w:t>(zbieranie pomysłów od nauczycieli/uczniów)</w:t>
            </w:r>
          </w:p>
        </w:tc>
        <w:tc>
          <w:tcPr>
            <w:tcW w:w="3555" w:type="dxa"/>
          </w:tcPr>
          <w:p w14:paraId="09D639C3" w14:textId="48A71DB4" w:rsidR="006975D4" w:rsidRPr="004F4681" w:rsidRDefault="006975D4" w:rsidP="005E09AB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 Rzepecka</w:t>
            </w:r>
          </w:p>
        </w:tc>
      </w:tr>
      <w:tr w:rsidR="00B66FA3" w:rsidRPr="004F4681" w14:paraId="76ABEFB5" w14:textId="77777777" w:rsidTr="001C7203">
        <w:trPr>
          <w:trHeight w:val="232"/>
          <w:jc w:val="center"/>
        </w:trPr>
        <w:tc>
          <w:tcPr>
            <w:tcW w:w="2122" w:type="dxa"/>
            <w:vAlign w:val="center"/>
          </w:tcPr>
          <w:p w14:paraId="1FCEA424" w14:textId="730EA7C6" w:rsidR="00B66FA3" w:rsidRPr="000A5C6D" w:rsidRDefault="00B66FA3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C6D">
              <w:rPr>
                <w:rFonts w:ascii="Times New Roman" w:eastAsia="Times New Roman" w:hAnsi="Times New Roman" w:cs="Times New Roman"/>
                <w:sz w:val="24"/>
                <w:szCs w:val="24"/>
              </w:rPr>
              <w:t>Listopad 2026 r.</w:t>
            </w:r>
            <w:r w:rsidR="0005580F">
              <w:rPr>
                <w:rFonts w:ascii="Times New Roman" w:eastAsia="Times New Roman" w:hAnsi="Times New Roman" w:cs="Times New Roman"/>
                <w:sz w:val="24"/>
                <w:szCs w:val="24"/>
              </w:rPr>
              <w:t>-kwiecień 2027 r.</w:t>
            </w:r>
          </w:p>
        </w:tc>
        <w:tc>
          <w:tcPr>
            <w:tcW w:w="4928" w:type="dxa"/>
            <w:vAlign w:val="center"/>
          </w:tcPr>
          <w:p w14:paraId="557BCDE5" w14:textId="5B0FAFE7" w:rsidR="00B66FA3" w:rsidRPr="000A5C6D" w:rsidRDefault="00B66FA3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C6D">
              <w:rPr>
                <w:rFonts w:ascii="Times New Roman" w:eastAsia="Times New Roman" w:hAnsi="Times New Roman" w:cs="Times New Roman"/>
                <w:sz w:val="24"/>
                <w:szCs w:val="24"/>
              </w:rPr>
              <w:t>Akcja charytatywna: „Góra grosza” (trwa do kwietnia).</w:t>
            </w:r>
          </w:p>
        </w:tc>
        <w:tc>
          <w:tcPr>
            <w:tcW w:w="3555" w:type="dxa"/>
          </w:tcPr>
          <w:p w14:paraId="0996BBB6" w14:textId="5AE4113B" w:rsidR="00B66FA3" w:rsidRPr="000A5C6D" w:rsidRDefault="00B66FA3" w:rsidP="005E09AB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C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r w:rsidRPr="000A5C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Chudzik</w:t>
            </w:r>
          </w:p>
        </w:tc>
      </w:tr>
      <w:tr w:rsidR="005E09AB" w:rsidRPr="004F4681" w14:paraId="30678156" w14:textId="77777777" w:rsidTr="001C7203">
        <w:trPr>
          <w:trHeight w:val="232"/>
          <w:jc w:val="center"/>
        </w:trPr>
        <w:tc>
          <w:tcPr>
            <w:tcW w:w="2122" w:type="dxa"/>
            <w:vAlign w:val="center"/>
          </w:tcPr>
          <w:p w14:paraId="5DD3F264" w14:textId="15D2CD5A" w:rsidR="005E09AB" w:rsidRPr="004F4681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Styczeń 2027 r.</w:t>
            </w:r>
          </w:p>
        </w:tc>
        <w:tc>
          <w:tcPr>
            <w:tcW w:w="4928" w:type="dxa"/>
            <w:vAlign w:val="center"/>
          </w:tcPr>
          <w:p w14:paraId="2706D90C" w14:textId="77777777" w:rsidR="005E09AB" w:rsidRPr="004F4681" w:rsidRDefault="005E09AB" w:rsidP="005E09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Zabawa karnawałowa</w:t>
            </w:r>
          </w:p>
        </w:tc>
        <w:tc>
          <w:tcPr>
            <w:tcW w:w="3555" w:type="dxa"/>
          </w:tcPr>
          <w:p w14:paraId="4CC1585B" w14:textId="7B3C0C8E" w:rsidR="005E09AB" w:rsidRPr="004F4681" w:rsidRDefault="005E09AB" w:rsidP="005E09AB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 świetlicy, wychowawcy</w:t>
            </w:r>
          </w:p>
        </w:tc>
      </w:tr>
      <w:tr w:rsidR="005E09AB" w:rsidRPr="004F4681" w14:paraId="6F9FCD4F" w14:textId="77777777">
        <w:trPr>
          <w:trHeight w:val="210"/>
          <w:jc w:val="center"/>
        </w:trPr>
        <w:tc>
          <w:tcPr>
            <w:tcW w:w="10605" w:type="dxa"/>
            <w:gridSpan w:val="3"/>
            <w:shd w:val="clear" w:color="auto" w:fill="FDE9D9"/>
            <w:vAlign w:val="center"/>
          </w:tcPr>
          <w:p w14:paraId="0DD997C3" w14:textId="77777777" w:rsidR="005E09AB" w:rsidRPr="004F4681" w:rsidRDefault="005E09AB" w:rsidP="005E09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gjdgxs" w:colFirst="0" w:colLast="0"/>
            <w:bookmarkEnd w:id="1"/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LUTY</w:t>
            </w:r>
          </w:p>
        </w:tc>
      </w:tr>
      <w:tr w:rsidR="008156FE" w:rsidRPr="004F4681" w14:paraId="2467C021" w14:textId="77777777" w:rsidTr="001C7203">
        <w:trPr>
          <w:trHeight w:val="232"/>
          <w:jc w:val="center"/>
        </w:trPr>
        <w:tc>
          <w:tcPr>
            <w:tcW w:w="2122" w:type="dxa"/>
            <w:vAlign w:val="center"/>
          </w:tcPr>
          <w:p w14:paraId="609435C0" w14:textId="0F466282" w:rsidR="008156FE" w:rsidRPr="008156FE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6FE">
              <w:rPr>
                <w:rFonts w:ascii="Times New Roman" w:eastAsia="Times New Roman" w:hAnsi="Times New Roman" w:cs="Times New Roman"/>
                <w:sz w:val="24"/>
                <w:szCs w:val="24"/>
              </w:rPr>
              <w:t>8-12 lutego 2027 r.</w:t>
            </w:r>
          </w:p>
        </w:tc>
        <w:tc>
          <w:tcPr>
            <w:tcW w:w="4928" w:type="dxa"/>
            <w:vAlign w:val="center"/>
          </w:tcPr>
          <w:p w14:paraId="30DEEFE0" w14:textId="58199A55" w:rsidR="008156FE" w:rsidRPr="008156FE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6FE">
              <w:rPr>
                <w:rFonts w:ascii="Times New Roman" w:eastAsia="Times New Roman" w:hAnsi="Times New Roman" w:cs="Times New Roman"/>
                <w:sz w:val="24"/>
                <w:szCs w:val="24"/>
              </w:rPr>
              <w:t>Tydzień projektowy</w:t>
            </w:r>
          </w:p>
        </w:tc>
        <w:tc>
          <w:tcPr>
            <w:tcW w:w="3555" w:type="dxa"/>
          </w:tcPr>
          <w:p w14:paraId="73A53824" w14:textId="798AC8F6" w:rsidR="008156FE" w:rsidRPr="008156FE" w:rsidRDefault="008156FE" w:rsidP="0081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56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Nauczyciele - M. Bugaj, </w:t>
            </w:r>
            <w:r w:rsidR="009671E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156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D. Michniak, W. </w:t>
            </w:r>
            <w:proofErr w:type="spellStart"/>
            <w:r w:rsidRPr="008156FE">
              <w:rPr>
                <w:rFonts w:ascii="Times New Roman" w:eastAsia="Times New Roman" w:hAnsi="Times New Roman" w:cs="Times New Roman"/>
                <w:sz w:val="24"/>
                <w:szCs w:val="24"/>
              </w:rPr>
              <w:t>Rzeszut</w:t>
            </w:r>
            <w:proofErr w:type="spellEnd"/>
          </w:p>
        </w:tc>
      </w:tr>
      <w:tr w:rsidR="008156FE" w:rsidRPr="004F4681" w14:paraId="225A16B5" w14:textId="77777777" w:rsidTr="001C7203">
        <w:trPr>
          <w:trHeight w:val="232"/>
          <w:jc w:val="center"/>
        </w:trPr>
        <w:tc>
          <w:tcPr>
            <w:tcW w:w="2122" w:type="dxa"/>
            <w:vAlign w:val="center"/>
          </w:tcPr>
          <w:p w14:paraId="3B427FFD" w14:textId="1CEDE6DF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Luty 2027 r. </w:t>
            </w:r>
          </w:p>
        </w:tc>
        <w:tc>
          <w:tcPr>
            <w:tcW w:w="4928" w:type="dxa"/>
            <w:vAlign w:val="center"/>
          </w:tcPr>
          <w:p w14:paraId="0134EA20" w14:textId="77777777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Światowy Dzień Głośnego Czytania - akcja świetlicowa</w:t>
            </w:r>
          </w:p>
        </w:tc>
        <w:tc>
          <w:tcPr>
            <w:tcW w:w="3555" w:type="dxa"/>
          </w:tcPr>
          <w:p w14:paraId="66067F9A" w14:textId="77777777" w:rsidR="008156FE" w:rsidRPr="004F4681" w:rsidRDefault="008156FE" w:rsidP="008156FE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 świetlicy</w:t>
            </w:r>
          </w:p>
        </w:tc>
      </w:tr>
      <w:tr w:rsidR="008156FE" w:rsidRPr="004F4681" w14:paraId="39DF34D3" w14:textId="77777777" w:rsidTr="001C7203">
        <w:trPr>
          <w:trHeight w:val="232"/>
          <w:jc w:val="center"/>
        </w:trPr>
        <w:tc>
          <w:tcPr>
            <w:tcW w:w="2122" w:type="dxa"/>
            <w:vAlign w:val="center"/>
          </w:tcPr>
          <w:p w14:paraId="58BF3C05" w14:textId="698C343D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Luty 2027 r.</w:t>
            </w:r>
          </w:p>
        </w:tc>
        <w:tc>
          <w:tcPr>
            <w:tcW w:w="4928" w:type="dxa"/>
            <w:vAlign w:val="center"/>
          </w:tcPr>
          <w:p w14:paraId="3B6E7EFB" w14:textId="7B57A416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4F4681">
              <w:rPr>
                <w:rFonts w:ascii="Times New Roman" w:hAnsi="Times New Roman" w:cs="Times New Roman"/>
                <w:sz w:val="24"/>
                <w:szCs w:val="24"/>
              </w:rPr>
              <w:t>Międzynarodowy Dzień Języka Ojczystego</w:t>
            </w:r>
          </w:p>
        </w:tc>
        <w:tc>
          <w:tcPr>
            <w:tcW w:w="3555" w:type="dxa"/>
          </w:tcPr>
          <w:p w14:paraId="190A43FE" w14:textId="5C4C7515" w:rsidR="008156FE" w:rsidRPr="004F4681" w:rsidRDefault="008156FE" w:rsidP="008156FE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hAnsi="Times New Roman" w:cs="Times New Roman"/>
                <w:sz w:val="24"/>
                <w:szCs w:val="24"/>
              </w:rPr>
              <w:t>M. Bugaj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A. Dźwig J. Guzik, </w:t>
            </w:r>
            <w:r w:rsidR="009671E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F4681">
              <w:rPr>
                <w:rFonts w:ascii="Times New Roman" w:hAnsi="Times New Roman" w:cs="Times New Roman"/>
                <w:sz w:val="24"/>
                <w:szCs w:val="24"/>
              </w:rPr>
              <w:t xml:space="preserve">A. Krzysztofik, 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E. Meszka </w:t>
            </w:r>
          </w:p>
        </w:tc>
      </w:tr>
      <w:tr w:rsidR="008156FE" w:rsidRPr="004F4681" w14:paraId="6749884B" w14:textId="77777777" w:rsidTr="001C7203">
        <w:trPr>
          <w:trHeight w:val="258"/>
          <w:jc w:val="center"/>
        </w:trPr>
        <w:tc>
          <w:tcPr>
            <w:tcW w:w="2122" w:type="dxa"/>
            <w:vAlign w:val="center"/>
          </w:tcPr>
          <w:p w14:paraId="17437926" w14:textId="4902B107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12.02.2027 r. </w:t>
            </w:r>
          </w:p>
        </w:tc>
        <w:tc>
          <w:tcPr>
            <w:tcW w:w="4928" w:type="dxa"/>
            <w:vAlign w:val="center"/>
          </w:tcPr>
          <w:p w14:paraId="128B5590" w14:textId="44111E19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Szkolne walentynki</w:t>
            </w:r>
          </w:p>
        </w:tc>
        <w:tc>
          <w:tcPr>
            <w:tcW w:w="3555" w:type="dxa"/>
          </w:tcPr>
          <w:p w14:paraId="065E35FB" w14:textId="7C34A03C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Biblioteka i SU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6E10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Baster, </w:t>
            </w:r>
            <w:r w:rsidR="009671E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Iwanek, E. Rzepecka)</w:t>
            </w:r>
          </w:p>
        </w:tc>
      </w:tr>
      <w:tr w:rsidR="008156FE" w:rsidRPr="004F4681" w14:paraId="4806BE71" w14:textId="77777777">
        <w:trPr>
          <w:trHeight w:val="33"/>
          <w:jc w:val="center"/>
        </w:trPr>
        <w:tc>
          <w:tcPr>
            <w:tcW w:w="10605" w:type="dxa"/>
            <w:gridSpan w:val="3"/>
            <w:shd w:val="clear" w:color="auto" w:fill="FDE9D9"/>
            <w:vAlign w:val="center"/>
          </w:tcPr>
          <w:p w14:paraId="135F3F29" w14:textId="77777777" w:rsidR="008156FE" w:rsidRPr="004F4681" w:rsidRDefault="008156FE" w:rsidP="008156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MARZEC</w:t>
            </w:r>
          </w:p>
        </w:tc>
      </w:tr>
      <w:tr w:rsidR="008156FE" w:rsidRPr="004F4681" w14:paraId="5684EF95" w14:textId="77777777" w:rsidTr="001C7203">
        <w:trPr>
          <w:trHeight w:val="214"/>
          <w:jc w:val="center"/>
        </w:trPr>
        <w:tc>
          <w:tcPr>
            <w:tcW w:w="2122" w:type="dxa"/>
            <w:vAlign w:val="center"/>
          </w:tcPr>
          <w:p w14:paraId="3DD533C6" w14:textId="42BDE870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28" w:type="dxa"/>
            <w:vAlign w:val="center"/>
          </w:tcPr>
          <w:p w14:paraId="373012EA" w14:textId="537175B8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555" w:type="dxa"/>
          </w:tcPr>
          <w:p w14:paraId="4A5268A2" w14:textId="21FF1FBE" w:rsidR="008156FE" w:rsidRPr="004F4681" w:rsidRDefault="008156FE" w:rsidP="008156FE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156FE" w:rsidRPr="004F4681" w14:paraId="00E7F487" w14:textId="77777777" w:rsidTr="001C7203">
        <w:trPr>
          <w:trHeight w:val="214"/>
          <w:jc w:val="center"/>
        </w:trPr>
        <w:tc>
          <w:tcPr>
            <w:tcW w:w="2122" w:type="dxa"/>
            <w:vAlign w:val="center"/>
          </w:tcPr>
          <w:p w14:paraId="7D29B692" w14:textId="7DEF4DD4" w:rsidR="008156FE" w:rsidRPr="008156FE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6FE">
              <w:rPr>
                <w:rFonts w:ascii="Times New Roman" w:eastAsia="Times New Roman" w:hAnsi="Times New Roman" w:cs="Times New Roman"/>
                <w:sz w:val="24"/>
                <w:szCs w:val="24"/>
              </w:rPr>
              <w:t>Marzec 2027 r.</w:t>
            </w:r>
          </w:p>
        </w:tc>
        <w:tc>
          <w:tcPr>
            <w:tcW w:w="4928" w:type="dxa"/>
            <w:vAlign w:val="center"/>
          </w:tcPr>
          <w:p w14:paraId="444DF161" w14:textId="7233B014" w:rsidR="008156FE" w:rsidRPr="008156FE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56FE">
              <w:rPr>
                <w:rFonts w:ascii="Times New Roman" w:eastAsia="Times New Roman" w:hAnsi="Times New Roman" w:cs="Times New Roman"/>
                <w:sz w:val="24"/>
                <w:szCs w:val="24"/>
              </w:rPr>
              <w:t>Szkolny Festiwal Nauki</w:t>
            </w:r>
          </w:p>
        </w:tc>
        <w:tc>
          <w:tcPr>
            <w:tcW w:w="3555" w:type="dxa"/>
          </w:tcPr>
          <w:p w14:paraId="56F380A4" w14:textId="77777777" w:rsidR="008156FE" w:rsidRPr="008156FE" w:rsidRDefault="008156FE" w:rsidP="008156FE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6FE">
              <w:rPr>
                <w:rFonts w:ascii="Times New Roman" w:eastAsia="Times New Roman" w:hAnsi="Times New Roman" w:cs="Times New Roman"/>
                <w:sz w:val="24"/>
                <w:szCs w:val="24"/>
              </w:rPr>
              <w:t>Rada Rodziców,</w:t>
            </w:r>
          </w:p>
          <w:p w14:paraId="7D31F744" w14:textId="740D64E1" w:rsidR="008156FE" w:rsidRPr="008156FE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56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Nauczyciele kl. 1-3 J. Fijałkowska, kl. 4-8 J. Guzik, </w:t>
            </w:r>
            <w:r w:rsidR="00765D4D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8156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Baczyńska, </w:t>
            </w:r>
            <w:r w:rsidR="009671E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156FE">
              <w:rPr>
                <w:rFonts w:ascii="Times New Roman" w:eastAsia="Times New Roman" w:hAnsi="Times New Roman" w:cs="Times New Roman"/>
                <w:sz w:val="24"/>
                <w:szCs w:val="24"/>
              </w:rPr>
              <w:t>W. Mazur, J. Starczała</w:t>
            </w:r>
          </w:p>
        </w:tc>
      </w:tr>
      <w:tr w:rsidR="008156FE" w:rsidRPr="004F4681" w14:paraId="7B4B2919" w14:textId="77777777" w:rsidTr="001C7203">
        <w:trPr>
          <w:trHeight w:val="214"/>
          <w:jc w:val="center"/>
        </w:trPr>
        <w:tc>
          <w:tcPr>
            <w:tcW w:w="2122" w:type="dxa"/>
            <w:vAlign w:val="center"/>
          </w:tcPr>
          <w:p w14:paraId="5B466F2C" w14:textId="5B2EB969" w:rsidR="008156FE" w:rsidRPr="004C2A06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A06">
              <w:rPr>
                <w:rFonts w:ascii="Times New Roman" w:eastAsia="Times New Roman" w:hAnsi="Times New Roman" w:cs="Times New Roman"/>
                <w:sz w:val="24"/>
                <w:szCs w:val="24"/>
              </w:rPr>
              <w:t>Marzec 2027 r.</w:t>
            </w:r>
          </w:p>
        </w:tc>
        <w:tc>
          <w:tcPr>
            <w:tcW w:w="4928" w:type="dxa"/>
            <w:vAlign w:val="center"/>
          </w:tcPr>
          <w:p w14:paraId="3823DC6D" w14:textId="53834E5A" w:rsidR="008156FE" w:rsidRPr="004C2A06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A06">
              <w:rPr>
                <w:rFonts w:ascii="Times New Roman" w:eastAsia="Times New Roman" w:hAnsi="Times New Roman" w:cs="Times New Roman"/>
                <w:sz w:val="24"/>
                <w:szCs w:val="24"/>
              </w:rPr>
              <w:t>Charytatywna wielkanocna zbiórka PCK </w:t>
            </w:r>
          </w:p>
        </w:tc>
        <w:tc>
          <w:tcPr>
            <w:tcW w:w="3555" w:type="dxa"/>
          </w:tcPr>
          <w:p w14:paraId="52CC1B96" w14:textId="0B034E07" w:rsidR="008156FE" w:rsidRPr="004074D1" w:rsidRDefault="008156FE" w:rsidP="008156FE">
            <w:pPr>
              <w:widowControl w:val="0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4074D1">
              <w:rPr>
                <w:rFonts w:ascii="Times New Roman" w:eastAsia="Times New Roman" w:hAnsi="Times New Roman" w:cs="Times New Roman"/>
                <w:sz w:val="24"/>
                <w:szCs w:val="24"/>
              </w:rPr>
              <w:t>Satora</w:t>
            </w:r>
            <w:proofErr w:type="spellEnd"/>
          </w:p>
        </w:tc>
      </w:tr>
      <w:tr w:rsidR="008156FE" w:rsidRPr="004F4681" w14:paraId="179272C4" w14:textId="77777777" w:rsidTr="001C7203">
        <w:trPr>
          <w:trHeight w:val="214"/>
          <w:jc w:val="center"/>
        </w:trPr>
        <w:tc>
          <w:tcPr>
            <w:tcW w:w="2122" w:type="dxa"/>
            <w:vAlign w:val="center"/>
          </w:tcPr>
          <w:p w14:paraId="4046C109" w14:textId="14067A99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14.03.2027 r.</w:t>
            </w:r>
          </w:p>
        </w:tc>
        <w:tc>
          <w:tcPr>
            <w:tcW w:w="4928" w:type="dxa"/>
            <w:vAlign w:val="center"/>
          </w:tcPr>
          <w:p w14:paraId="7568587F" w14:textId="77777777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Dzień Liczby Pi</w:t>
            </w:r>
          </w:p>
        </w:tc>
        <w:tc>
          <w:tcPr>
            <w:tcW w:w="3555" w:type="dxa"/>
          </w:tcPr>
          <w:p w14:paraId="3F18055C" w14:textId="09F4166F" w:rsidR="008156FE" w:rsidRPr="004F4681" w:rsidRDefault="009671E4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8156FE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W. </w:t>
            </w:r>
            <w:proofErr w:type="spellStart"/>
            <w:r w:rsidR="008156FE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Rzeszut</w:t>
            </w:r>
            <w:proofErr w:type="spellEnd"/>
            <w:r w:rsidR="008156FE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. W. Szydło</w:t>
            </w:r>
          </w:p>
        </w:tc>
      </w:tr>
      <w:tr w:rsidR="008156FE" w:rsidRPr="004F4681" w14:paraId="1DDF90FB" w14:textId="77777777" w:rsidTr="001C7203">
        <w:trPr>
          <w:trHeight w:val="120"/>
          <w:jc w:val="center"/>
        </w:trPr>
        <w:tc>
          <w:tcPr>
            <w:tcW w:w="2122" w:type="dxa"/>
            <w:vAlign w:val="center"/>
          </w:tcPr>
          <w:p w14:paraId="68498299" w14:textId="4861B45F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20.03.2027 r.</w:t>
            </w:r>
          </w:p>
        </w:tc>
        <w:tc>
          <w:tcPr>
            <w:tcW w:w="4928" w:type="dxa"/>
            <w:vAlign w:val="center"/>
          </w:tcPr>
          <w:p w14:paraId="672406AA" w14:textId="58A82436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Powitanie Wiosny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(koncert wiosenny i spacer do Parku Dębnickiego)</w:t>
            </w:r>
          </w:p>
          <w:p w14:paraId="1E40EF8E" w14:textId="17886A00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Dzień Sztuki</w:t>
            </w:r>
          </w:p>
          <w:p w14:paraId="6C2094DA" w14:textId="720562FB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Dzień Samorządności</w:t>
            </w:r>
          </w:p>
        </w:tc>
        <w:tc>
          <w:tcPr>
            <w:tcW w:w="3555" w:type="dxa"/>
          </w:tcPr>
          <w:p w14:paraId="7C58F4BA" w14:textId="4FBD7094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 klas 1-3,</w:t>
            </w:r>
          </w:p>
          <w:p w14:paraId="199F847E" w14:textId="755463B4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A. Wisz – klasy 4-8,</w:t>
            </w:r>
          </w:p>
          <w:p w14:paraId="38FB5B05" w14:textId="40E413A9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Opiekunowie SU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342C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Baster, </w:t>
            </w:r>
            <w:r w:rsidR="009671E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 Iwanek, E. Rzepecka)</w:t>
            </w:r>
          </w:p>
        </w:tc>
      </w:tr>
      <w:tr w:rsidR="00FC1BB4" w:rsidRPr="004F4681" w14:paraId="29C34BB3" w14:textId="77777777" w:rsidTr="001C7203">
        <w:trPr>
          <w:trHeight w:val="120"/>
          <w:jc w:val="center"/>
        </w:trPr>
        <w:tc>
          <w:tcPr>
            <w:tcW w:w="2122" w:type="dxa"/>
            <w:vAlign w:val="center"/>
          </w:tcPr>
          <w:p w14:paraId="59BFD67E" w14:textId="10606460" w:rsidR="00FC1BB4" w:rsidRPr="004F4681" w:rsidRDefault="00FC1BB4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Marzec 2027 r.</w:t>
            </w:r>
          </w:p>
        </w:tc>
        <w:tc>
          <w:tcPr>
            <w:tcW w:w="4928" w:type="dxa"/>
            <w:vAlign w:val="center"/>
          </w:tcPr>
          <w:p w14:paraId="2F9487A0" w14:textId="1E21D406" w:rsidR="00FC1BB4" w:rsidRPr="004F4681" w:rsidRDefault="00FC1BB4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Wielkanocny kiermasz świąteczny</w:t>
            </w:r>
          </w:p>
        </w:tc>
        <w:tc>
          <w:tcPr>
            <w:tcW w:w="3555" w:type="dxa"/>
          </w:tcPr>
          <w:p w14:paraId="7023D585" w14:textId="48AEB433" w:rsidR="00FC1BB4" w:rsidRPr="004F4681" w:rsidRDefault="00FC1BB4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 świetlicy</w:t>
            </w:r>
          </w:p>
        </w:tc>
      </w:tr>
      <w:tr w:rsidR="00FC1BB4" w:rsidRPr="004F4681" w14:paraId="27E04B3D" w14:textId="77777777" w:rsidTr="001C7203">
        <w:trPr>
          <w:trHeight w:val="120"/>
          <w:jc w:val="center"/>
        </w:trPr>
        <w:tc>
          <w:tcPr>
            <w:tcW w:w="2122" w:type="dxa"/>
            <w:vAlign w:val="center"/>
          </w:tcPr>
          <w:p w14:paraId="26DBD577" w14:textId="5EF1D764" w:rsidR="00FC1BB4" w:rsidRPr="004F4681" w:rsidRDefault="00FC1BB4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24 marca 2027 r.</w:t>
            </w:r>
          </w:p>
        </w:tc>
        <w:tc>
          <w:tcPr>
            <w:tcW w:w="4928" w:type="dxa"/>
            <w:vAlign w:val="center"/>
          </w:tcPr>
          <w:p w14:paraId="5A98EAE7" w14:textId="7E3C3ED7" w:rsidR="00FC1BB4" w:rsidRPr="004F4681" w:rsidRDefault="00FC1BB4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Przy wielkanocnym stole</w:t>
            </w:r>
          </w:p>
        </w:tc>
        <w:tc>
          <w:tcPr>
            <w:tcW w:w="3555" w:type="dxa"/>
          </w:tcPr>
          <w:p w14:paraId="3778945B" w14:textId="459EDA6C" w:rsidR="00FC1BB4" w:rsidRPr="004F4681" w:rsidRDefault="00FC1BB4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Wychowawcy klas 1-3 i 4-8</w:t>
            </w:r>
          </w:p>
        </w:tc>
      </w:tr>
      <w:tr w:rsidR="008156FE" w:rsidRPr="004F4681" w14:paraId="4750A80F" w14:textId="77777777">
        <w:trPr>
          <w:trHeight w:val="227"/>
          <w:jc w:val="center"/>
        </w:trPr>
        <w:tc>
          <w:tcPr>
            <w:tcW w:w="10605" w:type="dxa"/>
            <w:gridSpan w:val="3"/>
            <w:shd w:val="clear" w:color="auto" w:fill="FDE9D9"/>
            <w:vAlign w:val="center"/>
          </w:tcPr>
          <w:p w14:paraId="5544B13F" w14:textId="77777777" w:rsidR="008156FE" w:rsidRPr="004F4681" w:rsidRDefault="008156FE" w:rsidP="008156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KWIECIEŃ</w:t>
            </w:r>
          </w:p>
        </w:tc>
      </w:tr>
      <w:tr w:rsidR="008156FE" w:rsidRPr="004F4681" w14:paraId="769F2DFB" w14:textId="77777777" w:rsidTr="001C7203">
        <w:trPr>
          <w:trHeight w:val="201"/>
          <w:jc w:val="center"/>
        </w:trPr>
        <w:tc>
          <w:tcPr>
            <w:tcW w:w="2122" w:type="dxa"/>
            <w:vAlign w:val="center"/>
          </w:tcPr>
          <w:p w14:paraId="0AD94CA0" w14:textId="57DDE1FC" w:rsidR="008156FE" w:rsidRPr="004F4681" w:rsidRDefault="00FC1BB4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22.04.2027 r.</w:t>
            </w:r>
          </w:p>
        </w:tc>
        <w:tc>
          <w:tcPr>
            <w:tcW w:w="4928" w:type="dxa"/>
            <w:vAlign w:val="center"/>
          </w:tcPr>
          <w:p w14:paraId="4D5D567D" w14:textId="45F76FB5" w:rsidR="008156FE" w:rsidRPr="004F4681" w:rsidRDefault="00993D42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Pokaz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ekomody</w:t>
            </w:r>
            <w:proofErr w:type="spellEnd"/>
          </w:p>
        </w:tc>
        <w:tc>
          <w:tcPr>
            <w:tcW w:w="3555" w:type="dxa"/>
          </w:tcPr>
          <w:p w14:paraId="10CBD460" w14:textId="2BA139B6" w:rsidR="008156FE" w:rsidRPr="004F4681" w:rsidRDefault="00993D42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 Kozak</w:t>
            </w:r>
          </w:p>
        </w:tc>
      </w:tr>
      <w:tr w:rsidR="008156FE" w:rsidRPr="004F4681" w14:paraId="44B3760F" w14:textId="77777777" w:rsidTr="001C7203">
        <w:trPr>
          <w:trHeight w:val="270"/>
          <w:jc w:val="center"/>
        </w:trPr>
        <w:tc>
          <w:tcPr>
            <w:tcW w:w="2122" w:type="dxa"/>
            <w:vAlign w:val="center"/>
          </w:tcPr>
          <w:p w14:paraId="61D5EBD0" w14:textId="0D6BFE36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22.04.2027 r.</w:t>
            </w:r>
          </w:p>
        </w:tc>
        <w:tc>
          <w:tcPr>
            <w:tcW w:w="4928" w:type="dxa"/>
            <w:vAlign w:val="center"/>
          </w:tcPr>
          <w:p w14:paraId="66C46380" w14:textId="77777777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Światowy Dzień Ziemi</w:t>
            </w:r>
          </w:p>
        </w:tc>
        <w:tc>
          <w:tcPr>
            <w:tcW w:w="3555" w:type="dxa"/>
          </w:tcPr>
          <w:p w14:paraId="172A16A5" w14:textId="36527EEA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D. Michniak</w:t>
            </w:r>
          </w:p>
        </w:tc>
      </w:tr>
      <w:tr w:rsidR="008156FE" w:rsidRPr="004F4681" w14:paraId="00B90BA2" w14:textId="77777777" w:rsidTr="001C7203">
        <w:trPr>
          <w:trHeight w:val="270"/>
          <w:jc w:val="center"/>
        </w:trPr>
        <w:tc>
          <w:tcPr>
            <w:tcW w:w="2122" w:type="dxa"/>
            <w:vAlign w:val="center"/>
          </w:tcPr>
          <w:p w14:paraId="33C4E72E" w14:textId="4DF12817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23.04 2027 r. </w:t>
            </w:r>
          </w:p>
        </w:tc>
        <w:tc>
          <w:tcPr>
            <w:tcW w:w="4928" w:type="dxa"/>
            <w:vAlign w:val="center"/>
          </w:tcPr>
          <w:p w14:paraId="3B1F697C" w14:textId="4D738F4E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Szkolne obchody Światowego Dnia Książki i Praw Autorskich – Akcja </w:t>
            </w:r>
            <w:proofErr w:type="spellStart"/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Książkobranie</w:t>
            </w:r>
            <w:proofErr w:type="spellEnd"/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55" w:type="dxa"/>
          </w:tcPr>
          <w:p w14:paraId="10CC17C8" w14:textId="08D3010E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F4681">
              <w:rPr>
                <w:rFonts w:ascii="Times New Roman" w:hAnsi="Times New Roman" w:cs="Times New Roman"/>
                <w:sz w:val="24"/>
                <w:szCs w:val="24"/>
              </w:rPr>
              <w:t>M. Bugaj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A. Dźwig J. Guzik, </w:t>
            </w:r>
            <w:r w:rsidR="009671E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F4681">
              <w:rPr>
                <w:rFonts w:ascii="Times New Roman" w:hAnsi="Times New Roman" w:cs="Times New Roman"/>
                <w:sz w:val="24"/>
                <w:szCs w:val="24"/>
              </w:rPr>
              <w:t xml:space="preserve">A. Krzysztofik, 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E. Meszka</w:t>
            </w:r>
          </w:p>
        </w:tc>
      </w:tr>
      <w:tr w:rsidR="008156FE" w:rsidRPr="004F4681" w14:paraId="5DEC15CF" w14:textId="77777777" w:rsidTr="001C7203">
        <w:trPr>
          <w:trHeight w:val="447"/>
          <w:jc w:val="center"/>
        </w:trPr>
        <w:tc>
          <w:tcPr>
            <w:tcW w:w="2122" w:type="dxa"/>
            <w:vAlign w:val="center"/>
          </w:tcPr>
          <w:p w14:paraId="55FFED43" w14:textId="4EF3AD2C" w:rsidR="008156FE" w:rsidRPr="00993D42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D42">
              <w:rPr>
                <w:rFonts w:ascii="Times New Roman" w:eastAsia="Times New Roman" w:hAnsi="Times New Roman" w:cs="Times New Roman"/>
                <w:sz w:val="24"/>
                <w:szCs w:val="24"/>
              </w:rPr>
              <w:t>Kwiecień 2027 r.</w:t>
            </w:r>
          </w:p>
        </w:tc>
        <w:tc>
          <w:tcPr>
            <w:tcW w:w="4928" w:type="dxa"/>
            <w:vAlign w:val="center"/>
          </w:tcPr>
          <w:p w14:paraId="4E1F2118" w14:textId="77777777" w:rsidR="008156FE" w:rsidRPr="00993D42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D42">
              <w:rPr>
                <w:rFonts w:ascii="Times New Roman" w:eastAsia="Times New Roman" w:hAnsi="Times New Roman" w:cs="Times New Roman"/>
                <w:sz w:val="24"/>
                <w:szCs w:val="24"/>
              </w:rPr>
              <w:t>Święto Konstytucji 3 Maja – Uroczysty apel</w:t>
            </w:r>
            <w:r w:rsidR="00993D42" w:rsidRPr="00993D4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63E1202" w14:textId="096B4740" w:rsidR="00993D42" w:rsidRPr="00993D42" w:rsidRDefault="00993D42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D42">
              <w:rPr>
                <w:rFonts w:ascii="Times New Roman" w:eastAsia="Times New Roman" w:hAnsi="Times New Roman" w:cs="Times New Roman"/>
                <w:sz w:val="24"/>
                <w:szCs w:val="24"/>
              </w:rPr>
              <w:t>Witaj majowa jutrzenko</w:t>
            </w:r>
          </w:p>
        </w:tc>
        <w:tc>
          <w:tcPr>
            <w:tcW w:w="3555" w:type="dxa"/>
          </w:tcPr>
          <w:p w14:paraId="621A0A82" w14:textId="0813A472" w:rsidR="008156FE" w:rsidRPr="00993D42" w:rsidRDefault="00993D42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D42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 w:rsidR="008156FE" w:rsidRPr="00993D42">
              <w:rPr>
                <w:rFonts w:ascii="Times New Roman" w:eastAsia="Times New Roman" w:hAnsi="Times New Roman" w:cs="Times New Roman"/>
                <w:sz w:val="24"/>
                <w:szCs w:val="24"/>
              </w:rPr>
              <w:t>lasy 1-</w:t>
            </w:r>
            <w:r w:rsidRPr="00993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I. Adler, kl. 4-8 A. Dźwig, W. </w:t>
            </w:r>
            <w:proofErr w:type="spellStart"/>
            <w:r w:rsidRPr="00993D42">
              <w:rPr>
                <w:rFonts w:ascii="Times New Roman" w:eastAsia="Times New Roman" w:hAnsi="Times New Roman" w:cs="Times New Roman"/>
                <w:sz w:val="24"/>
                <w:szCs w:val="24"/>
              </w:rPr>
              <w:t>Rzeszut</w:t>
            </w:r>
            <w:proofErr w:type="spellEnd"/>
            <w:r w:rsidR="008156FE" w:rsidRPr="00993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7C95A6ED" w14:textId="2BFE6ED0" w:rsidR="008156FE" w:rsidRPr="00993D42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D42">
              <w:rPr>
                <w:rFonts w:ascii="Times New Roman" w:eastAsia="Times New Roman" w:hAnsi="Times New Roman" w:cs="Times New Roman"/>
                <w:sz w:val="24"/>
                <w:szCs w:val="24"/>
              </w:rPr>
              <w:t>A. Wisz (dekoracje)</w:t>
            </w:r>
          </w:p>
          <w:p w14:paraId="2645C6E5" w14:textId="1431C005" w:rsidR="008156FE" w:rsidRPr="00993D42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D42">
              <w:rPr>
                <w:rFonts w:ascii="Times New Roman" w:eastAsia="Times New Roman" w:hAnsi="Times New Roman" w:cs="Times New Roman"/>
                <w:sz w:val="24"/>
                <w:szCs w:val="24"/>
              </w:rPr>
              <w:t>Z. Radwańska (oprawa muzyczna)</w:t>
            </w:r>
          </w:p>
        </w:tc>
      </w:tr>
      <w:tr w:rsidR="008156FE" w:rsidRPr="004F4681" w14:paraId="31D352DC" w14:textId="77777777">
        <w:trPr>
          <w:trHeight w:val="170"/>
          <w:jc w:val="center"/>
        </w:trPr>
        <w:tc>
          <w:tcPr>
            <w:tcW w:w="10605" w:type="dxa"/>
            <w:gridSpan w:val="3"/>
            <w:shd w:val="clear" w:color="auto" w:fill="FDE9D9"/>
            <w:vAlign w:val="center"/>
          </w:tcPr>
          <w:p w14:paraId="450D7F24" w14:textId="77777777" w:rsidR="008156FE" w:rsidRPr="004F4681" w:rsidRDefault="008156FE" w:rsidP="008156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MAJ</w:t>
            </w:r>
          </w:p>
        </w:tc>
      </w:tr>
      <w:tr w:rsidR="008156FE" w:rsidRPr="004F4681" w14:paraId="348BDCDD" w14:textId="77777777" w:rsidTr="001C7203">
        <w:trPr>
          <w:trHeight w:val="447"/>
          <w:jc w:val="center"/>
        </w:trPr>
        <w:tc>
          <w:tcPr>
            <w:tcW w:w="2122" w:type="dxa"/>
            <w:vAlign w:val="center"/>
          </w:tcPr>
          <w:p w14:paraId="7A9F8269" w14:textId="3AE9359F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Maj 2027 r.</w:t>
            </w:r>
          </w:p>
        </w:tc>
        <w:tc>
          <w:tcPr>
            <w:tcW w:w="4928" w:type="dxa"/>
            <w:vAlign w:val="center"/>
          </w:tcPr>
          <w:p w14:paraId="545B0209" w14:textId="3A4D0773" w:rsidR="008156FE" w:rsidRPr="004F4681" w:rsidRDefault="008156FE" w:rsidP="00815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Akcja „Rowerowy maj”</w:t>
            </w:r>
          </w:p>
        </w:tc>
        <w:tc>
          <w:tcPr>
            <w:tcW w:w="3555" w:type="dxa"/>
          </w:tcPr>
          <w:p w14:paraId="75721490" w14:textId="662C282A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W. Szydło, K. Kozak, W. </w:t>
            </w:r>
            <w:proofErr w:type="spellStart"/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Rzeszut</w:t>
            </w:r>
            <w:proofErr w:type="spellEnd"/>
          </w:p>
        </w:tc>
      </w:tr>
      <w:tr w:rsidR="008156FE" w:rsidRPr="004F4681" w14:paraId="00DA4A26" w14:textId="77777777" w:rsidTr="001C7203">
        <w:trPr>
          <w:trHeight w:val="447"/>
          <w:jc w:val="center"/>
        </w:trPr>
        <w:tc>
          <w:tcPr>
            <w:tcW w:w="2122" w:type="dxa"/>
            <w:vAlign w:val="center"/>
          </w:tcPr>
          <w:p w14:paraId="74A4CA32" w14:textId="60CAE257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Maj 2027 r.</w:t>
            </w:r>
          </w:p>
        </w:tc>
        <w:tc>
          <w:tcPr>
            <w:tcW w:w="4928" w:type="dxa"/>
            <w:vAlign w:val="center"/>
          </w:tcPr>
          <w:p w14:paraId="70EDDE0A" w14:textId="269B5EC4" w:rsidR="008156FE" w:rsidRPr="004F4681" w:rsidRDefault="008156FE" w:rsidP="00815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Sportowy maj</w:t>
            </w:r>
          </w:p>
        </w:tc>
        <w:tc>
          <w:tcPr>
            <w:tcW w:w="3555" w:type="dxa"/>
          </w:tcPr>
          <w:p w14:paraId="706C2BD4" w14:textId="32718F8A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 WF</w:t>
            </w:r>
          </w:p>
        </w:tc>
      </w:tr>
      <w:tr w:rsidR="008156FE" w:rsidRPr="004F4681" w14:paraId="30E691B6" w14:textId="77777777">
        <w:trPr>
          <w:trHeight w:val="283"/>
          <w:jc w:val="center"/>
        </w:trPr>
        <w:tc>
          <w:tcPr>
            <w:tcW w:w="10605" w:type="dxa"/>
            <w:gridSpan w:val="3"/>
            <w:shd w:val="clear" w:color="auto" w:fill="FDE9D9"/>
            <w:vAlign w:val="center"/>
          </w:tcPr>
          <w:p w14:paraId="658B6D22" w14:textId="77777777" w:rsidR="008156FE" w:rsidRPr="004F4681" w:rsidRDefault="008156FE" w:rsidP="008156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CZERWIEC</w:t>
            </w:r>
          </w:p>
        </w:tc>
      </w:tr>
      <w:tr w:rsidR="008156FE" w:rsidRPr="004F4681" w14:paraId="25D5D9CE" w14:textId="77777777" w:rsidTr="001C7203">
        <w:trPr>
          <w:trHeight w:val="232"/>
          <w:jc w:val="center"/>
        </w:trPr>
        <w:tc>
          <w:tcPr>
            <w:tcW w:w="2122" w:type="dxa"/>
            <w:vAlign w:val="center"/>
          </w:tcPr>
          <w:p w14:paraId="1870BD39" w14:textId="2D332697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Czerwiec 2027 r.</w:t>
            </w:r>
          </w:p>
        </w:tc>
        <w:tc>
          <w:tcPr>
            <w:tcW w:w="4928" w:type="dxa"/>
            <w:vAlign w:val="center"/>
          </w:tcPr>
          <w:p w14:paraId="3817FFD6" w14:textId="77777777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Dzień Sportu Szkolnego</w:t>
            </w:r>
          </w:p>
        </w:tc>
        <w:tc>
          <w:tcPr>
            <w:tcW w:w="3555" w:type="dxa"/>
          </w:tcPr>
          <w:p w14:paraId="0BBE7D34" w14:textId="721C9D40" w:rsidR="008156FE" w:rsidRPr="004F4681" w:rsidRDefault="008156FE" w:rsidP="008156FE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S. </w:t>
            </w:r>
            <w:proofErr w:type="spellStart"/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Kołdan</w:t>
            </w:r>
            <w:proofErr w:type="spellEnd"/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-Bodzek, A. </w:t>
            </w:r>
            <w:proofErr w:type="spellStart"/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Satora</w:t>
            </w:r>
            <w:proofErr w:type="spellEnd"/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</w:r>
          </w:p>
        </w:tc>
      </w:tr>
      <w:tr w:rsidR="008156FE" w:rsidRPr="004F4681" w14:paraId="4F14BEBA" w14:textId="77777777" w:rsidTr="001C7203">
        <w:trPr>
          <w:trHeight w:val="89"/>
          <w:jc w:val="center"/>
        </w:trPr>
        <w:tc>
          <w:tcPr>
            <w:tcW w:w="2122" w:type="dxa"/>
            <w:vAlign w:val="center"/>
          </w:tcPr>
          <w:p w14:paraId="18118A3B" w14:textId="559CE37D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01.06.2027 r.</w:t>
            </w:r>
          </w:p>
        </w:tc>
        <w:tc>
          <w:tcPr>
            <w:tcW w:w="4928" w:type="dxa"/>
            <w:vAlign w:val="center"/>
          </w:tcPr>
          <w:p w14:paraId="73F0BD77" w14:textId="77777777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Dzień Dziecka/ Dzień Patrona Szkoły</w:t>
            </w:r>
          </w:p>
        </w:tc>
        <w:tc>
          <w:tcPr>
            <w:tcW w:w="3555" w:type="dxa"/>
          </w:tcPr>
          <w:p w14:paraId="75A17BBB" w14:textId="63139AC3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</w:t>
            </w:r>
            <w:r w:rsidR="00993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Kl. 7a i 7 b. E. Meszka, A. </w:t>
            </w:r>
            <w:proofErr w:type="spellStart"/>
            <w:r w:rsidR="00993D42">
              <w:rPr>
                <w:rFonts w:ascii="Times New Roman" w:eastAsia="Times New Roman" w:hAnsi="Times New Roman" w:cs="Times New Roman"/>
                <w:sz w:val="24"/>
                <w:szCs w:val="24"/>
              </w:rPr>
              <w:t>Satora</w:t>
            </w:r>
            <w:proofErr w:type="spellEnd"/>
          </w:p>
        </w:tc>
      </w:tr>
      <w:tr w:rsidR="008156FE" w:rsidRPr="004F4681" w14:paraId="0319A5CE" w14:textId="77777777" w:rsidTr="001C7203">
        <w:trPr>
          <w:trHeight w:val="252"/>
          <w:jc w:val="center"/>
        </w:trPr>
        <w:tc>
          <w:tcPr>
            <w:tcW w:w="2122" w:type="dxa"/>
            <w:vAlign w:val="center"/>
          </w:tcPr>
          <w:p w14:paraId="69E5C0E8" w14:textId="11F9797B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25.06.2027 r.</w:t>
            </w:r>
          </w:p>
        </w:tc>
        <w:tc>
          <w:tcPr>
            <w:tcW w:w="4928" w:type="dxa"/>
            <w:vAlign w:val="center"/>
          </w:tcPr>
          <w:p w14:paraId="2E266E3B" w14:textId="392D9BDD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Zakończenie roku szkolnego 2026/2027</w:t>
            </w:r>
          </w:p>
        </w:tc>
        <w:tc>
          <w:tcPr>
            <w:tcW w:w="3555" w:type="dxa"/>
          </w:tcPr>
          <w:p w14:paraId="5C11DE26" w14:textId="7EDB45B8" w:rsidR="008156FE" w:rsidRPr="002D6062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062">
              <w:rPr>
                <w:rFonts w:ascii="Times New Roman" w:eastAsia="Times New Roman" w:hAnsi="Times New Roman" w:cs="Times New Roman"/>
                <w:sz w:val="24"/>
                <w:szCs w:val="24"/>
              </w:rPr>
              <w:t>Wychowawcy klas trzecich oraz siódmych, klasa 8.</w:t>
            </w:r>
          </w:p>
          <w:p w14:paraId="243500E5" w14:textId="5AEDEDFD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A. Wisz (dekoracje)</w:t>
            </w:r>
          </w:p>
          <w:p w14:paraId="56B544B5" w14:textId="207019E0" w:rsidR="008156FE" w:rsidRPr="004F4681" w:rsidRDefault="008156FE" w:rsidP="00815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magenta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Z. Radwańska (oprawa muzyczna)</w:t>
            </w:r>
          </w:p>
        </w:tc>
      </w:tr>
    </w:tbl>
    <w:p w14:paraId="09FA7F58" w14:textId="77777777" w:rsidR="00E872BD" w:rsidRPr="004F4681" w:rsidRDefault="008F5D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9F40C97" w14:textId="77777777" w:rsidR="00B76B3F" w:rsidRPr="004F4681" w:rsidRDefault="00B76B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93E179" w14:textId="502A5F47" w:rsidR="00E872BD" w:rsidRPr="004F4681" w:rsidRDefault="008F5D83" w:rsidP="00754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III. WYKAZ PROJEKTÓW i INNOWACJI REALIZOWANYCH W ROKU SZKOLNYM 202</w:t>
      </w:r>
      <w:r w:rsidR="004C2372" w:rsidRPr="004F46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4F46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/202</w:t>
      </w:r>
      <w:r w:rsidR="004C2372" w:rsidRPr="004F468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</w:p>
    <w:p w14:paraId="0E3DCDB4" w14:textId="77777777" w:rsidR="00E872BD" w:rsidRPr="004F4681" w:rsidRDefault="00E872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897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320"/>
        <w:gridCol w:w="5520"/>
        <w:gridCol w:w="2130"/>
      </w:tblGrid>
      <w:tr w:rsidR="00E872BD" w:rsidRPr="004F4681" w14:paraId="6EDCF931" w14:textId="77777777">
        <w:trPr>
          <w:trHeight w:val="170"/>
          <w:jc w:val="center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40937B2" w14:textId="77777777" w:rsidR="00E872BD" w:rsidRPr="004F4681" w:rsidRDefault="008F5D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KLASY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0AAA88B" w14:textId="77777777" w:rsidR="00E872BD" w:rsidRPr="004F4681" w:rsidRDefault="008F5D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NAZWA PROJEKTU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E10A028" w14:textId="77777777" w:rsidR="00E872BD" w:rsidRPr="004F4681" w:rsidRDefault="008F5D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Odpowiedzialn</w:t>
            </w: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B76B3F" w:rsidRPr="004F4681" w14:paraId="17177277" w14:textId="77777777">
        <w:trPr>
          <w:trHeight w:val="89"/>
          <w:jc w:val="center"/>
        </w:trPr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50C4C3" w14:textId="77777777" w:rsidR="00B76B3F" w:rsidRPr="004F4681" w:rsidRDefault="00B76B3F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Klasy 1-3</w:t>
            </w:r>
          </w:p>
          <w:p w14:paraId="6B993F55" w14:textId="77777777" w:rsidR="00B76B3F" w:rsidRPr="004F4681" w:rsidRDefault="00B76B3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11F9F8E" w14:textId="77777777" w:rsidR="00B76B3F" w:rsidRPr="004F4681" w:rsidRDefault="00B76B3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6FEF71" w14:textId="793D4CC0" w:rsidR="00B76B3F" w:rsidRPr="004F4681" w:rsidRDefault="00B76B3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Uniwersytet Dzieci w 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 w:rsidRPr="004F4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las</w:t>
            </w:r>
            <w:r w:rsidR="001C6A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ach</w:t>
            </w:r>
            <w:r w:rsidRPr="004F4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1-3</w:t>
            </w:r>
          </w:p>
          <w:p w14:paraId="1D254445" w14:textId="77777777" w:rsidR="00C46187" w:rsidRDefault="00C461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„Ciekawscy trzecioklasiści”</w:t>
            </w:r>
          </w:p>
          <w:p w14:paraId="6538F834" w14:textId="6A5272C0" w:rsidR="001C6A57" w:rsidRPr="004F4681" w:rsidRDefault="001C6A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„Mali matematycy”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96D934" w14:textId="6A08ABFB" w:rsidR="00B76B3F" w:rsidRPr="004F4681" w:rsidRDefault="00B76B3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Wychowawcy klas 1-3</w:t>
            </w:r>
          </w:p>
        </w:tc>
      </w:tr>
      <w:tr w:rsidR="00B76B3F" w:rsidRPr="004F4681" w14:paraId="066752A7" w14:textId="77777777" w:rsidTr="00B4472C">
        <w:trPr>
          <w:trHeight w:val="252"/>
          <w:jc w:val="center"/>
        </w:trPr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98EF926" w14:textId="77777777" w:rsidR="00B76B3F" w:rsidRPr="004F4681" w:rsidRDefault="00B76B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CF9104D" w14:textId="77777777" w:rsidR="00B76B3F" w:rsidRPr="004F4681" w:rsidRDefault="00B76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F4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Lekturki</w:t>
            </w:r>
            <w:proofErr w:type="spellEnd"/>
            <w:r w:rsidRPr="004F4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spod chmurki 1-3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F35095" w14:textId="77777777" w:rsidR="00B76B3F" w:rsidRPr="004F4681" w:rsidRDefault="00B76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Wychowawcy klas 1-3</w:t>
            </w:r>
          </w:p>
        </w:tc>
      </w:tr>
      <w:tr w:rsidR="00B76B3F" w:rsidRPr="004F4681" w14:paraId="08413037" w14:textId="77777777" w:rsidTr="00B4472C">
        <w:trPr>
          <w:trHeight w:val="252"/>
          <w:jc w:val="center"/>
        </w:trPr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4DA8126" w14:textId="77777777" w:rsidR="00B76B3F" w:rsidRPr="004F4681" w:rsidRDefault="00B76B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99564A" w14:textId="77777777" w:rsidR="00B76B3F" w:rsidRPr="004F4681" w:rsidRDefault="00B76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Wawel z klasą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E90134C" w14:textId="77777777" w:rsidR="00B76B3F" w:rsidRPr="004F4681" w:rsidRDefault="00B76B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Wychowawcy klas 1-3</w:t>
            </w:r>
          </w:p>
        </w:tc>
      </w:tr>
      <w:tr w:rsidR="00672BD5" w:rsidRPr="004F4681" w14:paraId="12B07036" w14:textId="77777777">
        <w:trPr>
          <w:trHeight w:val="252"/>
          <w:jc w:val="center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489A17" w14:textId="268C9D8D" w:rsidR="00672BD5" w:rsidRPr="004F4681" w:rsidRDefault="00672B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Klasy 4-8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B6D6EE2" w14:textId="2FB2BAA7" w:rsidR="00126CE2" w:rsidRDefault="00126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Innowacja pedagogiczna</w:t>
            </w:r>
            <w:r w:rsidR="00F35B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7641F" w:rsidRPr="004764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Slavic </w:t>
            </w:r>
            <w:proofErr w:type="spellStart"/>
            <w:r w:rsidR="0047641F" w:rsidRPr="004764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Myths</w:t>
            </w:r>
            <w:proofErr w:type="spellEnd"/>
            <w:r w:rsidR="0047641F" w:rsidRPr="0047641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and Magic: Opowieści z tajemniczego pudełka</w:t>
            </w:r>
            <w:r w:rsidR="0047641F" w:rsidRPr="00476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C6A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(kl. </w:t>
            </w:r>
            <w:r w:rsidR="0047641F" w:rsidRPr="0047641F">
              <w:rPr>
                <w:rFonts w:ascii="Times New Roman" w:eastAsia="Times New Roman" w:hAnsi="Times New Roman" w:cs="Times New Roman"/>
                <w:sz w:val="24"/>
                <w:szCs w:val="24"/>
              </w:rPr>
              <w:t>4a</w:t>
            </w:r>
            <w:r w:rsidR="0047641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47641F" w:rsidRPr="00476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4b</w:t>
            </w:r>
            <w:r w:rsidR="001C6A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4764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04F5F2A2" w14:textId="7C3B87E5" w:rsidR="00F35BDA" w:rsidRDefault="00F3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Innowacja pedagogiczna - </w:t>
            </w:r>
            <w:r w:rsidRPr="00F35B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W zdrowym ciele spokojny duch – </w:t>
            </w:r>
            <w:proofErr w:type="spellStart"/>
            <w:r w:rsidRPr="00F35B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stretching</w:t>
            </w:r>
            <w:proofErr w:type="spellEnd"/>
            <w:r w:rsidRPr="00F35B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oddech, relaksacja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(kl. 6-7)</w:t>
            </w:r>
          </w:p>
          <w:p w14:paraId="2D7F2EEE" w14:textId="77777777" w:rsidR="00F35BDA" w:rsidRDefault="00F3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838045" w14:textId="349E4C3A" w:rsidR="00F35BDA" w:rsidRDefault="00813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Innowacja pedagogiczna – Techniki uczenia się – j. hiszpański (kl. 8)</w:t>
            </w:r>
          </w:p>
          <w:p w14:paraId="68BE6E22" w14:textId="77777777" w:rsidR="00813D32" w:rsidRDefault="00813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480F97" w14:textId="4EA92E98" w:rsidR="00672BD5" w:rsidRPr="004F4681" w:rsidRDefault="00672B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Uniwersytet Dzieci (kl. 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a)</w:t>
            </w:r>
            <w:r w:rsidR="00C57FC9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C57FC9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="00C57FC9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Ja w świecie emocji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="00C57FC9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9834E5A" w14:textId="57E08853" w:rsidR="00C57FC9" w:rsidRPr="004F4681" w:rsidRDefault="009C7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Uniwersytet Dzieci (kl. 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a) 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Ja w świecie emocji</w:t>
            </w:r>
            <w:r w:rsidR="00194EBF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  <w:p w14:paraId="5D4C3CC5" w14:textId="653C2594" w:rsidR="00194EBF" w:rsidRPr="004F4681" w:rsidRDefault="00194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Uniwersytet Dzieci (kl. 8) – „Ja w przyszłości”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9C83E3" w14:textId="7873AE5F" w:rsidR="00126CE2" w:rsidRDefault="0047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E. Rzepecka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7641F">
              <w:rPr>
                <w:rFonts w:ascii="Times New Roman" w:eastAsia="Times New Roman" w:hAnsi="Times New Roman" w:cs="Times New Roman"/>
                <w:sz w:val="24"/>
                <w:szCs w:val="24"/>
              </w:rPr>
              <w:t>J. Iwanek</w:t>
            </w:r>
          </w:p>
          <w:p w14:paraId="15122862" w14:textId="77777777" w:rsidR="0047641F" w:rsidRDefault="004764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5C80E9" w14:textId="7D37F1F1" w:rsidR="00F35BDA" w:rsidRDefault="00F3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Satora</w:t>
            </w:r>
            <w:proofErr w:type="spellEnd"/>
          </w:p>
          <w:p w14:paraId="20BE94B3" w14:textId="77777777" w:rsidR="00F35BDA" w:rsidRDefault="00F35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23E666" w14:textId="77777777" w:rsidR="00813D32" w:rsidRDefault="00813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BF0665" w14:textId="5E28354E" w:rsidR="00813D32" w:rsidRDefault="00813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K. Suchoń</w:t>
            </w:r>
          </w:p>
          <w:p w14:paraId="08914975" w14:textId="77777777" w:rsidR="00813D32" w:rsidRDefault="00813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59CA6C" w14:textId="77777777" w:rsidR="00813D32" w:rsidRDefault="00813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24726A" w14:textId="74A3FAF6" w:rsidR="00194EBF" w:rsidRPr="004F4681" w:rsidRDefault="00194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Dźwig 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4C2372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="00672BD5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4C2372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Meszka</w:t>
            </w:r>
          </w:p>
          <w:p w14:paraId="50C4384B" w14:textId="0865B5D0" w:rsidR="00672BD5" w:rsidRPr="004F4681" w:rsidRDefault="00194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J. Guzik</w:t>
            </w:r>
          </w:p>
        </w:tc>
      </w:tr>
      <w:tr w:rsidR="00E872BD" w:rsidRPr="004F4681" w14:paraId="07C7CBB5" w14:textId="77777777">
        <w:trPr>
          <w:trHeight w:val="252"/>
          <w:jc w:val="center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CAF0312" w14:textId="77777777" w:rsidR="00E872BD" w:rsidRPr="004F4681" w:rsidRDefault="008F5D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Świetlica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4DA0FC" w14:textId="77777777" w:rsidR="00611E00" w:rsidRDefault="00611E00" w:rsidP="00777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7AE550" w14:textId="0E84B62D" w:rsidR="004C2372" w:rsidRPr="004F4681" w:rsidRDefault="004C2372" w:rsidP="00777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Uniwersytet Dzieci „Lekcje z emocjami”.</w:t>
            </w:r>
          </w:p>
          <w:p w14:paraId="33400ECA" w14:textId="13323D40" w:rsidR="009C4B42" w:rsidRPr="004F4681" w:rsidRDefault="004C2372" w:rsidP="00777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Uniwersytet Dzieci</w:t>
            </w:r>
            <w:r w:rsidR="00672BD5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Ciekawskie pierwszaki”</w:t>
            </w:r>
          </w:p>
          <w:p w14:paraId="4115BFB4" w14:textId="1A24517D" w:rsidR="00672BD5" w:rsidRPr="004F4681" w:rsidRDefault="009C4B42" w:rsidP="00777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Uniwersytet Dzieci „Planeta zdrowia”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C52F982" w14:textId="77777777" w:rsidR="00611E00" w:rsidRDefault="00611E00" w:rsidP="00777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658810" w14:textId="0125A5B6" w:rsidR="00E872BD" w:rsidRPr="004F4681" w:rsidRDefault="008F5D83" w:rsidP="00777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U.</w:t>
            </w:r>
            <w:r w:rsidR="006A06B5"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Lauda</w:t>
            </w:r>
          </w:p>
          <w:p w14:paraId="5E8F0363" w14:textId="77777777" w:rsidR="004C2372" w:rsidRPr="004F4681" w:rsidRDefault="004C2372" w:rsidP="00777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S. Rachel</w:t>
            </w:r>
          </w:p>
          <w:p w14:paraId="698E3379" w14:textId="2B989719" w:rsidR="009C4B42" w:rsidRPr="004F4681" w:rsidRDefault="009C4B42" w:rsidP="00777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681">
              <w:rPr>
                <w:rFonts w:ascii="Times New Roman" w:eastAsia="Times New Roman" w:hAnsi="Times New Roman" w:cs="Times New Roman"/>
                <w:sz w:val="24"/>
                <w:szCs w:val="24"/>
              </w:rPr>
              <w:t>A. Chudzik</w:t>
            </w:r>
          </w:p>
          <w:p w14:paraId="7A682106" w14:textId="2A8EBC7B" w:rsidR="004C2372" w:rsidRPr="004F4681" w:rsidRDefault="004C2372" w:rsidP="00777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6DEA138" w14:textId="77777777" w:rsidR="00E872BD" w:rsidRPr="004F4681" w:rsidRDefault="00E872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DB993D" w14:textId="17B3A1B2" w:rsidR="00E872BD" w:rsidRPr="004F4681" w:rsidRDefault="008F5D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4964A0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Pr="004F4681">
        <w:rPr>
          <w:rFonts w:ascii="Times New Roman" w:eastAsia="Times New Roman" w:hAnsi="Times New Roman" w:cs="Times New Roman"/>
          <w:b/>
          <w:sz w:val="24"/>
          <w:szCs w:val="24"/>
        </w:rPr>
        <w:t>. HARMONOGRAM DNI WOLNYCH OD ZAJĘĆ</w:t>
      </w:r>
      <w:r w:rsidR="000B23B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B23BF" w:rsidRPr="00CC23B0">
        <w:rPr>
          <w:rFonts w:ascii="Times New Roman" w:eastAsia="Times New Roman" w:hAnsi="Times New Roman" w:cs="Times New Roman"/>
          <w:b/>
          <w:sz w:val="24"/>
          <w:szCs w:val="24"/>
        </w:rPr>
        <w:t>W ROKU SZKOLNYM 2026/2027</w:t>
      </w:r>
    </w:p>
    <w:p w14:paraId="0492A656" w14:textId="77777777" w:rsidR="00E872BD" w:rsidRPr="001B02D0" w:rsidRDefault="00E872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903D762" w14:textId="77777777" w:rsidR="00E872BD" w:rsidRPr="001B02D0" w:rsidRDefault="008F5D8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b/>
          <w:sz w:val="24"/>
          <w:szCs w:val="24"/>
        </w:rPr>
        <w:t>A. Dni ustawowo wolne od pracy:</w:t>
      </w:r>
    </w:p>
    <w:p w14:paraId="5A1158CE" w14:textId="49A2FAD7" w:rsidR="00E872BD" w:rsidRPr="001B02D0" w:rsidRDefault="008F5D83">
      <w:pPr>
        <w:numPr>
          <w:ilvl w:val="1"/>
          <w:numId w:val="1"/>
        </w:numPr>
        <w:spacing w:after="0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Narodowe Święto Niepodległości </w:t>
      </w:r>
      <w:r w:rsidR="000A4253" w:rsidRPr="001B02D0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11 listopada 202</w:t>
      </w:r>
      <w:r w:rsidR="006158B9" w:rsidRPr="001B02D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B02D0">
        <w:rPr>
          <w:rFonts w:ascii="Times New Roman" w:eastAsia="Times New Roman" w:hAnsi="Times New Roman" w:cs="Times New Roman"/>
          <w:sz w:val="24"/>
          <w:szCs w:val="24"/>
        </w:rPr>
        <w:t>r.,</w:t>
      </w:r>
      <w:proofErr w:type="gramEnd"/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158B9" w:rsidRPr="001B02D0">
        <w:rPr>
          <w:rFonts w:ascii="Times New Roman" w:eastAsia="Times New Roman" w:hAnsi="Times New Roman" w:cs="Times New Roman"/>
          <w:sz w:val="24"/>
          <w:szCs w:val="24"/>
        </w:rPr>
        <w:t>śr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>.)</w:t>
      </w:r>
    </w:p>
    <w:p w14:paraId="6688AF2D" w14:textId="29EB345E" w:rsidR="00E872BD" w:rsidRPr="001B02D0" w:rsidRDefault="00672BD5">
      <w:pPr>
        <w:numPr>
          <w:ilvl w:val="1"/>
          <w:numId w:val="1"/>
        </w:numPr>
        <w:spacing w:after="0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Wigilia i </w:t>
      </w:r>
      <w:r w:rsidR="008F5D83" w:rsidRPr="001B02D0">
        <w:rPr>
          <w:rFonts w:ascii="Times New Roman" w:eastAsia="Times New Roman" w:hAnsi="Times New Roman" w:cs="Times New Roman"/>
          <w:sz w:val="24"/>
          <w:szCs w:val="24"/>
        </w:rPr>
        <w:t xml:space="preserve">Boże Narodzenie </w:t>
      </w:r>
      <w:r w:rsidR="000A4253" w:rsidRPr="001B02D0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8F5D83" w:rsidRPr="001B02D0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>4</w:t>
      </w:r>
      <w:r w:rsidR="006A06B5" w:rsidRPr="001B02D0">
        <w:rPr>
          <w:rFonts w:ascii="Times New Roman" w:eastAsia="Times New Roman" w:hAnsi="Times New Roman" w:cs="Times New Roman"/>
          <w:sz w:val="24"/>
          <w:szCs w:val="24"/>
        </w:rPr>
        <w:t>-2</w:t>
      </w:r>
      <w:r w:rsidR="006158B9" w:rsidRPr="001B02D0">
        <w:rPr>
          <w:rFonts w:ascii="Times New Roman" w:eastAsia="Times New Roman" w:hAnsi="Times New Roman" w:cs="Times New Roman"/>
          <w:sz w:val="24"/>
          <w:szCs w:val="24"/>
        </w:rPr>
        <w:t>5</w:t>
      </w:r>
      <w:r w:rsidR="006A06B5" w:rsidRPr="001B02D0">
        <w:rPr>
          <w:rFonts w:ascii="Times New Roman" w:eastAsia="Times New Roman" w:hAnsi="Times New Roman" w:cs="Times New Roman"/>
          <w:sz w:val="24"/>
          <w:szCs w:val="24"/>
        </w:rPr>
        <w:t xml:space="preserve"> grudnia 202</w:t>
      </w:r>
      <w:r w:rsidR="006158B9" w:rsidRPr="001B02D0">
        <w:rPr>
          <w:rFonts w:ascii="Times New Roman" w:eastAsia="Times New Roman" w:hAnsi="Times New Roman" w:cs="Times New Roman"/>
          <w:sz w:val="24"/>
          <w:szCs w:val="24"/>
        </w:rPr>
        <w:t>6</w:t>
      </w:r>
      <w:r w:rsidR="006A06B5" w:rsidRPr="001B02D0">
        <w:rPr>
          <w:rFonts w:ascii="Times New Roman" w:eastAsia="Times New Roman" w:hAnsi="Times New Roman" w:cs="Times New Roman"/>
          <w:sz w:val="24"/>
          <w:szCs w:val="24"/>
        </w:rPr>
        <w:t xml:space="preserve"> r., (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>czw</w:t>
      </w:r>
      <w:r w:rsidR="006A06B5" w:rsidRPr="001B02D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>, pt.</w:t>
      </w:r>
      <w:r w:rsidR="008F5D83" w:rsidRPr="001B02D0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4B5311C" w14:textId="6906993B" w:rsidR="00E872BD" w:rsidRPr="001B02D0" w:rsidRDefault="008F5D83">
      <w:pPr>
        <w:numPr>
          <w:ilvl w:val="1"/>
          <w:numId w:val="1"/>
        </w:numPr>
        <w:spacing w:after="0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Nowy Rok </w:t>
      </w:r>
      <w:r w:rsidR="000A4253" w:rsidRPr="001B02D0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1 stycznia 202</w:t>
      </w:r>
      <w:r w:rsidR="006158B9" w:rsidRPr="001B02D0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B02D0">
        <w:rPr>
          <w:rFonts w:ascii="Times New Roman" w:eastAsia="Times New Roman" w:hAnsi="Times New Roman" w:cs="Times New Roman"/>
          <w:sz w:val="24"/>
          <w:szCs w:val="24"/>
        </w:rPr>
        <w:t>r.,</w:t>
      </w:r>
      <w:proofErr w:type="gramEnd"/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158B9" w:rsidRPr="001B02D0">
        <w:rPr>
          <w:rFonts w:ascii="Times New Roman" w:eastAsia="Times New Roman" w:hAnsi="Times New Roman" w:cs="Times New Roman"/>
          <w:sz w:val="24"/>
          <w:szCs w:val="24"/>
        </w:rPr>
        <w:t>pt</w:t>
      </w:r>
      <w:r w:rsidR="00CB6295" w:rsidRPr="001B02D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629B7E4" w14:textId="7B0F7215" w:rsidR="00E872BD" w:rsidRPr="001B02D0" w:rsidRDefault="008F5D83">
      <w:pPr>
        <w:numPr>
          <w:ilvl w:val="1"/>
          <w:numId w:val="1"/>
        </w:numPr>
        <w:spacing w:after="0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Trzech Króli </w:t>
      </w:r>
      <w:r w:rsidR="000A4253" w:rsidRPr="001B02D0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6 stycznia 202</w:t>
      </w:r>
      <w:r w:rsidR="006158B9" w:rsidRPr="001B02D0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B02D0">
        <w:rPr>
          <w:rFonts w:ascii="Times New Roman" w:eastAsia="Times New Roman" w:hAnsi="Times New Roman" w:cs="Times New Roman"/>
          <w:sz w:val="24"/>
          <w:szCs w:val="24"/>
        </w:rPr>
        <w:t>r.,</w:t>
      </w:r>
      <w:proofErr w:type="gramEnd"/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158B9" w:rsidRPr="001B02D0">
        <w:rPr>
          <w:rFonts w:ascii="Times New Roman" w:eastAsia="Times New Roman" w:hAnsi="Times New Roman" w:cs="Times New Roman"/>
          <w:sz w:val="24"/>
          <w:szCs w:val="24"/>
        </w:rPr>
        <w:t>śr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>.)</w:t>
      </w:r>
    </w:p>
    <w:p w14:paraId="7491538E" w14:textId="2FEBAC72" w:rsidR="00E872BD" w:rsidRPr="001B02D0" w:rsidRDefault="008F5D83">
      <w:pPr>
        <w:numPr>
          <w:ilvl w:val="1"/>
          <w:numId w:val="1"/>
        </w:numPr>
        <w:spacing w:after="0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Poniedziałek Wielkanocny </w:t>
      </w:r>
      <w:r w:rsidR="000A4253" w:rsidRPr="001B02D0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3DDA" w:rsidRPr="001B02D0">
        <w:rPr>
          <w:rFonts w:ascii="Times New Roman" w:eastAsia="Times New Roman" w:hAnsi="Times New Roman" w:cs="Times New Roman"/>
          <w:sz w:val="24"/>
          <w:szCs w:val="24"/>
        </w:rPr>
        <w:t>29 marca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6158B9" w:rsidRPr="001B02D0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B02D0">
        <w:rPr>
          <w:rFonts w:ascii="Times New Roman" w:eastAsia="Times New Roman" w:hAnsi="Times New Roman" w:cs="Times New Roman"/>
          <w:sz w:val="24"/>
          <w:szCs w:val="24"/>
        </w:rPr>
        <w:t>r.,</w:t>
      </w:r>
      <w:proofErr w:type="gramEnd"/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(pon.)</w:t>
      </w:r>
    </w:p>
    <w:p w14:paraId="063F570A" w14:textId="7F436A33" w:rsidR="00E872BD" w:rsidRPr="001B02D0" w:rsidRDefault="008F5D83">
      <w:pPr>
        <w:numPr>
          <w:ilvl w:val="1"/>
          <w:numId w:val="1"/>
        </w:numPr>
        <w:spacing w:after="0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Święto </w:t>
      </w:r>
      <w:r w:rsidR="006158B9" w:rsidRPr="001B02D0">
        <w:rPr>
          <w:rFonts w:ascii="Times New Roman" w:eastAsia="Times New Roman" w:hAnsi="Times New Roman" w:cs="Times New Roman"/>
          <w:sz w:val="24"/>
          <w:szCs w:val="24"/>
        </w:rPr>
        <w:t>Konstytucji 3 Maja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4253" w:rsidRPr="001B02D0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58B9" w:rsidRPr="001B02D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maja 202</w:t>
      </w:r>
      <w:r w:rsidR="006158B9" w:rsidRPr="001B02D0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B02D0">
        <w:rPr>
          <w:rFonts w:ascii="Times New Roman" w:eastAsia="Times New Roman" w:hAnsi="Times New Roman" w:cs="Times New Roman"/>
          <w:sz w:val="24"/>
          <w:szCs w:val="24"/>
        </w:rPr>
        <w:t>r.,</w:t>
      </w:r>
      <w:proofErr w:type="gramEnd"/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B6295" w:rsidRPr="001B02D0">
        <w:rPr>
          <w:rFonts w:ascii="Times New Roman" w:eastAsia="Times New Roman" w:hAnsi="Times New Roman" w:cs="Times New Roman"/>
          <w:sz w:val="24"/>
          <w:szCs w:val="24"/>
        </w:rPr>
        <w:t>p</w:t>
      </w:r>
      <w:r w:rsidR="006158B9" w:rsidRPr="001B02D0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>.)</w:t>
      </w:r>
    </w:p>
    <w:p w14:paraId="46FAD633" w14:textId="5079E88D" w:rsidR="00E872BD" w:rsidRPr="001B02D0" w:rsidRDefault="008F5D83">
      <w:pPr>
        <w:numPr>
          <w:ilvl w:val="1"/>
          <w:numId w:val="1"/>
        </w:numPr>
        <w:spacing w:after="0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Boże Ciało </w:t>
      </w:r>
      <w:r w:rsidR="005E1874" w:rsidRPr="001B02D0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1874" w:rsidRPr="001B02D0">
        <w:rPr>
          <w:rFonts w:ascii="Times New Roman" w:eastAsia="Times New Roman" w:hAnsi="Times New Roman" w:cs="Times New Roman"/>
          <w:sz w:val="24"/>
          <w:szCs w:val="24"/>
        </w:rPr>
        <w:t>27 maja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5E1874" w:rsidRPr="001B02D0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r. (czw.)</w:t>
      </w:r>
    </w:p>
    <w:p w14:paraId="1FF84BE1" w14:textId="77777777" w:rsidR="00E872BD" w:rsidRPr="001B02D0" w:rsidRDefault="00E872BD">
      <w:p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83B90E" w14:textId="681F4187" w:rsidR="00E872BD" w:rsidRPr="001B02D0" w:rsidRDefault="008F5D8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3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b/>
          <w:sz w:val="24"/>
          <w:szCs w:val="24"/>
        </w:rPr>
        <w:t xml:space="preserve">Zimowa przerwa świąteczna: </w:t>
      </w:r>
      <w:r w:rsidRPr="001B02D0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022AEA" w:rsidRPr="001B02D0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1B02D0">
        <w:rPr>
          <w:rFonts w:ascii="Times New Roman" w:eastAsia="Times New Roman" w:hAnsi="Times New Roman" w:cs="Times New Roman"/>
          <w:bCs/>
          <w:sz w:val="24"/>
          <w:szCs w:val="24"/>
        </w:rPr>
        <w:t>-31 grudnia 202</w:t>
      </w:r>
      <w:r w:rsidR="004C5189" w:rsidRPr="001B02D0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1B02D0">
        <w:rPr>
          <w:rFonts w:ascii="Times New Roman" w:eastAsia="Times New Roman" w:hAnsi="Times New Roman" w:cs="Times New Roman"/>
          <w:bCs/>
          <w:sz w:val="24"/>
          <w:szCs w:val="24"/>
        </w:rPr>
        <w:t xml:space="preserve"> r.</w:t>
      </w:r>
    </w:p>
    <w:p w14:paraId="3F5EF80C" w14:textId="2695F624" w:rsidR="00E872BD" w:rsidRPr="001B02D0" w:rsidRDefault="008F5D8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3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b/>
          <w:sz w:val="24"/>
          <w:szCs w:val="24"/>
        </w:rPr>
        <w:t xml:space="preserve">Ferie zimowe: </w:t>
      </w:r>
      <w:r w:rsidR="004C5189" w:rsidRPr="001B02D0">
        <w:rPr>
          <w:rFonts w:ascii="Times New Roman" w:eastAsia="Times New Roman" w:hAnsi="Times New Roman" w:cs="Times New Roman"/>
          <w:bCs/>
          <w:sz w:val="24"/>
          <w:szCs w:val="24"/>
        </w:rPr>
        <w:t>15</w:t>
      </w:r>
      <w:r w:rsidRPr="001B02D0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4C5189" w:rsidRPr="001B02D0">
        <w:rPr>
          <w:rFonts w:ascii="Times New Roman" w:eastAsia="Times New Roman" w:hAnsi="Times New Roman" w:cs="Times New Roman"/>
          <w:bCs/>
          <w:sz w:val="24"/>
          <w:szCs w:val="24"/>
        </w:rPr>
        <w:t>26</w:t>
      </w:r>
      <w:r w:rsidRPr="001B02D0">
        <w:rPr>
          <w:rFonts w:ascii="Times New Roman" w:eastAsia="Times New Roman" w:hAnsi="Times New Roman" w:cs="Times New Roman"/>
          <w:bCs/>
          <w:sz w:val="24"/>
          <w:szCs w:val="24"/>
        </w:rPr>
        <w:t xml:space="preserve"> lutego 202</w:t>
      </w:r>
      <w:r w:rsidR="004C5189" w:rsidRPr="001B02D0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1B02D0">
        <w:rPr>
          <w:rFonts w:ascii="Times New Roman" w:eastAsia="Times New Roman" w:hAnsi="Times New Roman" w:cs="Times New Roman"/>
          <w:bCs/>
          <w:sz w:val="24"/>
          <w:szCs w:val="24"/>
        </w:rPr>
        <w:t xml:space="preserve"> r.</w:t>
      </w:r>
    </w:p>
    <w:p w14:paraId="395EB369" w14:textId="78955B7E" w:rsidR="00E872BD" w:rsidRPr="001B02D0" w:rsidRDefault="008F5D8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b/>
          <w:sz w:val="24"/>
          <w:szCs w:val="24"/>
        </w:rPr>
        <w:t xml:space="preserve">Wiosenna przerwa świąteczna: </w:t>
      </w:r>
      <w:r w:rsidR="00CB6295" w:rsidRPr="001B02D0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022AEA" w:rsidRPr="001B02D0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1B02D0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022AEA" w:rsidRPr="001B02D0">
        <w:rPr>
          <w:rFonts w:ascii="Times New Roman" w:eastAsia="Times New Roman" w:hAnsi="Times New Roman" w:cs="Times New Roman"/>
          <w:bCs/>
          <w:sz w:val="24"/>
          <w:szCs w:val="24"/>
        </w:rPr>
        <w:t>30 marca</w:t>
      </w:r>
      <w:r w:rsidRPr="001B02D0">
        <w:rPr>
          <w:rFonts w:ascii="Times New Roman" w:eastAsia="Times New Roman" w:hAnsi="Times New Roman" w:cs="Times New Roman"/>
          <w:bCs/>
          <w:sz w:val="24"/>
          <w:szCs w:val="24"/>
        </w:rPr>
        <w:t xml:space="preserve"> 202</w:t>
      </w:r>
      <w:r w:rsidR="00022AEA" w:rsidRPr="001B02D0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1B02D0">
        <w:rPr>
          <w:rFonts w:ascii="Times New Roman" w:eastAsia="Times New Roman" w:hAnsi="Times New Roman" w:cs="Times New Roman"/>
          <w:bCs/>
          <w:sz w:val="24"/>
          <w:szCs w:val="24"/>
        </w:rPr>
        <w:t xml:space="preserve"> r.</w:t>
      </w:r>
    </w:p>
    <w:p w14:paraId="01158ED4" w14:textId="14E3E225" w:rsidR="00E872BD" w:rsidRPr="001B02D0" w:rsidRDefault="008F5D83" w:rsidP="009103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="426" w:hanging="283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b/>
          <w:sz w:val="24"/>
          <w:szCs w:val="24"/>
        </w:rPr>
        <w:t>Zakończenie zajęć dydaktyczno-wychowawczych: </w:t>
      </w:r>
      <w:r w:rsidRPr="001B02D0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4C5189" w:rsidRPr="001B02D0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1B02D0">
        <w:rPr>
          <w:rFonts w:ascii="Times New Roman" w:eastAsia="Times New Roman" w:hAnsi="Times New Roman" w:cs="Times New Roman"/>
          <w:bCs/>
          <w:sz w:val="24"/>
          <w:szCs w:val="24"/>
        </w:rPr>
        <w:t xml:space="preserve"> czerwca 202</w:t>
      </w:r>
      <w:r w:rsidR="004C5189" w:rsidRPr="001B02D0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1B02D0">
        <w:rPr>
          <w:rFonts w:ascii="Times New Roman" w:eastAsia="Times New Roman" w:hAnsi="Times New Roman" w:cs="Times New Roman"/>
          <w:bCs/>
          <w:sz w:val="24"/>
          <w:szCs w:val="24"/>
        </w:rPr>
        <w:t xml:space="preserve"> r.</w:t>
      </w:r>
    </w:p>
    <w:p w14:paraId="3314F9AA" w14:textId="77777777" w:rsidR="009103C8" w:rsidRPr="001B02D0" w:rsidRDefault="009103C8" w:rsidP="009103C8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</w:p>
    <w:p w14:paraId="46BAAD66" w14:textId="665FFFA8" w:rsidR="00E872BD" w:rsidRPr="001B02D0" w:rsidRDefault="008F5D83" w:rsidP="00CC1798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b/>
          <w:sz w:val="24"/>
          <w:szCs w:val="24"/>
        </w:rPr>
        <w:t xml:space="preserve">B. Dni dodatkowo wolne od zajęć dydaktycznych </w:t>
      </w:r>
      <w:r w:rsidR="001016C6" w:rsidRPr="001B02D0">
        <w:rPr>
          <w:rFonts w:ascii="Times New Roman" w:eastAsia="Times New Roman" w:hAnsi="Times New Roman" w:cs="Times New Roman"/>
          <w:bCs/>
          <w:iCs/>
          <w:sz w:val="24"/>
          <w:szCs w:val="24"/>
        </w:rPr>
        <w:t>(w</w:t>
      </w:r>
      <w:r w:rsidRPr="001B02D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tych dniach szkoła organizuje zajęcia opiekuńcze):</w:t>
      </w:r>
    </w:p>
    <w:p w14:paraId="029B01B4" w14:textId="3E04A47D" w:rsidR="006A06B5" w:rsidRPr="001B02D0" w:rsidRDefault="008F5D83" w:rsidP="006A06B5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b/>
          <w:sz w:val="24"/>
          <w:szCs w:val="24"/>
        </w:rPr>
        <w:t>14 października 202</w:t>
      </w:r>
      <w:r w:rsidR="004C5189" w:rsidRPr="001B02D0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1B02D0">
        <w:rPr>
          <w:rFonts w:ascii="Times New Roman" w:eastAsia="Times New Roman" w:hAnsi="Times New Roman" w:cs="Times New Roman"/>
          <w:b/>
          <w:sz w:val="24"/>
          <w:szCs w:val="24"/>
        </w:rPr>
        <w:t xml:space="preserve"> r.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5189" w:rsidRPr="001B02D0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5189" w:rsidRPr="001B02D0">
        <w:rPr>
          <w:rFonts w:ascii="Times New Roman" w:eastAsia="Times New Roman" w:hAnsi="Times New Roman" w:cs="Times New Roman"/>
          <w:sz w:val="24"/>
          <w:szCs w:val="24"/>
        </w:rPr>
        <w:t>środa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5189" w:rsidRPr="001B02D0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Dzień Edukacji Narodowej/Ślubowanie </w:t>
      </w:r>
      <w:r w:rsidR="004C5189" w:rsidRPr="001B02D0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las I </w:t>
      </w:r>
    </w:p>
    <w:p w14:paraId="54437C91" w14:textId="39A4A154" w:rsidR="00CB6295" w:rsidRPr="001B02D0" w:rsidRDefault="004C5189" w:rsidP="006A06B5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CB6295" w:rsidRPr="001B02D0">
        <w:rPr>
          <w:rFonts w:ascii="Times New Roman" w:eastAsia="Times New Roman" w:hAnsi="Times New Roman" w:cs="Times New Roman"/>
          <w:b/>
          <w:sz w:val="24"/>
          <w:szCs w:val="24"/>
        </w:rPr>
        <w:t xml:space="preserve"> listopada 202</w:t>
      </w:r>
      <w:r w:rsidR="00BB1047" w:rsidRPr="001B02D0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CB6295" w:rsidRPr="001B02D0">
        <w:rPr>
          <w:rFonts w:ascii="Times New Roman" w:eastAsia="Times New Roman" w:hAnsi="Times New Roman" w:cs="Times New Roman"/>
          <w:b/>
          <w:sz w:val="24"/>
          <w:szCs w:val="24"/>
        </w:rPr>
        <w:t xml:space="preserve"> r. </w:t>
      </w:r>
      <w:r w:rsidRPr="001B02D0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="00CB6295" w:rsidRPr="001B02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42DC" w:rsidRPr="001B02D0">
        <w:rPr>
          <w:rFonts w:ascii="Times New Roman" w:eastAsia="Times New Roman" w:hAnsi="Times New Roman" w:cs="Times New Roman"/>
          <w:sz w:val="24"/>
          <w:szCs w:val="24"/>
        </w:rPr>
        <w:t>poniedziałek</w:t>
      </w:r>
    </w:p>
    <w:p w14:paraId="18A9E324" w14:textId="3030767F" w:rsidR="00E872BD" w:rsidRPr="001B02D0" w:rsidRDefault="004C5189" w:rsidP="006A06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CB6295" w:rsidRPr="001B02D0">
        <w:rPr>
          <w:rFonts w:ascii="Times New Roman" w:eastAsia="Times New Roman" w:hAnsi="Times New Roman" w:cs="Times New Roman"/>
          <w:b/>
          <w:sz w:val="24"/>
          <w:szCs w:val="24"/>
        </w:rPr>
        <w:t>, 5</w:t>
      </w:r>
      <w:r w:rsidR="008F5D83" w:rsidRPr="001B02D0">
        <w:rPr>
          <w:rFonts w:ascii="Times New Roman" w:eastAsia="Times New Roman" w:hAnsi="Times New Roman" w:cs="Times New Roman"/>
          <w:b/>
          <w:sz w:val="24"/>
          <w:szCs w:val="24"/>
        </w:rPr>
        <w:t xml:space="preserve"> stycznia 202</w:t>
      </w:r>
      <w:r w:rsidRPr="001B02D0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8F5D83" w:rsidRPr="001B02D0">
        <w:rPr>
          <w:rFonts w:ascii="Times New Roman" w:eastAsia="Times New Roman" w:hAnsi="Times New Roman" w:cs="Times New Roman"/>
          <w:b/>
          <w:sz w:val="24"/>
          <w:szCs w:val="24"/>
        </w:rPr>
        <w:t xml:space="preserve"> r.</w:t>
      </w:r>
      <w:r w:rsidR="008F5D83" w:rsidRPr="001B02D0">
        <w:rPr>
          <w:rFonts w:ascii="Times New Roman" w:eastAsia="Times New Roman" w:hAnsi="Times New Roman" w:cs="Times New Roman"/>
          <w:sz w:val="24"/>
          <w:szCs w:val="24"/>
        </w:rPr>
        <w:t xml:space="preserve"> – p</w:t>
      </w:r>
      <w:r w:rsidR="00CB6295" w:rsidRPr="001B02D0">
        <w:rPr>
          <w:rFonts w:ascii="Times New Roman" w:eastAsia="Times New Roman" w:hAnsi="Times New Roman" w:cs="Times New Roman"/>
          <w:sz w:val="24"/>
          <w:szCs w:val="24"/>
        </w:rPr>
        <w:t>oniedziałek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>, wtorek</w:t>
      </w:r>
      <w:r w:rsidR="008F5D83" w:rsidRPr="001B02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58B9" w:rsidRPr="001B02D0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="00FB2727" w:rsidRPr="001B02D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F5D83" w:rsidRPr="001B02D0">
        <w:rPr>
          <w:rFonts w:ascii="Times New Roman" w:eastAsia="Times New Roman" w:hAnsi="Times New Roman" w:cs="Times New Roman"/>
          <w:sz w:val="24"/>
          <w:szCs w:val="24"/>
        </w:rPr>
        <w:t>po Nowym Roku</w:t>
      </w:r>
    </w:p>
    <w:p w14:paraId="1C863375" w14:textId="500098BB" w:rsidR="00CB6295" w:rsidRPr="001B02D0" w:rsidRDefault="00CB6295" w:rsidP="006A06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4C5189" w:rsidRPr="001B02D0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1B02D0">
        <w:rPr>
          <w:rFonts w:ascii="Times New Roman" w:eastAsia="Times New Roman" w:hAnsi="Times New Roman" w:cs="Times New Roman"/>
          <w:b/>
          <w:sz w:val="24"/>
          <w:szCs w:val="24"/>
        </w:rPr>
        <w:t>-1</w:t>
      </w:r>
      <w:r w:rsidR="004C5189" w:rsidRPr="001B02D0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1B02D0">
        <w:rPr>
          <w:rFonts w:ascii="Times New Roman" w:eastAsia="Times New Roman" w:hAnsi="Times New Roman" w:cs="Times New Roman"/>
          <w:b/>
          <w:sz w:val="24"/>
          <w:szCs w:val="24"/>
        </w:rPr>
        <w:t xml:space="preserve"> maja 202</w:t>
      </w:r>
      <w:r w:rsidR="004C5189" w:rsidRPr="001B02D0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1B02D0">
        <w:rPr>
          <w:rFonts w:ascii="Times New Roman" w:eastAsia="Times New Roman" w:hAnsi="Times New Roman" w:cs="Times New Roman"/>
          <w:b/>
          <w:sz w:val="24"/>
          <w:szCs w:val="24"/>
        </w:rPr>
        <w:t xml:space="preserve"> r.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– egzamin ósmoklasisty </w:t>
      </w:r>
    </w:p>
    <w:p w14:paraId="4A1EEB26" w14:textId="2E75A8E1" w:rsidR="00E872BD" w:rsidRPr="001B02D0" w:rsidRDefault="004C5189" w:rsidP="006A06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b/>
          <w:sz w:val="24"/>
          <w:szCs w:val="24"/>
        </w:rPr>
        <w:t>28</w:t>
      </w:r>
      <w:r w:rsidR="008F5D83" w:rsidRPr="001B02D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B02D0">
        <w:rPr>
          <w:rFonts w:ascii="Times New Roman" w:eastAsia="Times New Roman" w:hAnsi="Times New Roman" w:cs="Times New Roman"/>
          <w:b/>
          <w:sz w:val="24"/>
          <w:szCs w:val="24"/>
        </w:rPr>
        <w:t>maja</w:t>
      </w:r>
      <w:r w:rsidR="008F5D83" w:rsidRPr="001B02D0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Pr="001B02D0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8F5D83" w:rsidRPr="001B02D0">
        <w:rPr>
          <w:rFonts w:ascii="Times New Roman" w:eastAsia="Times New Roman" w:hAnsi="Times New Roman" w:cs="Times New Roman"/>
          <w:b/>
          <w:sz w:val="24"/>
          <w:szCs w:val="24"/>
        </w:rPr>
        <w:t xml:space="preserve"> r.</w:t>
      </w:r>
      <w:r w:rsidR="008F5D83" w:rsidRPr="001B02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B02D0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="008F5D83" w:rsidRPr="001B02D0">
        <w:rPr>
          <w:rFonts w:ascii="Times New Roman" w:eastAsia="Times New Roman" w:hAnsi="Times New Roman" w:cs="Times New Roman"/>
          <w:sz w:val="24"/>
          <w:szCs w:val="24"/>
        </w:rPr>
        <w:t xml:space="preserve"> piątek po Bożym Ciele</w:t>
      </w:r>
    </w:p>
    <w:p w14:paraId="0F182D49" w14:textId="77777777" w:rsidR="00E872BD" w:rsidRPr="001B02D0" w:rsidRDefault="00E872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8E0218" w14:textId="12686E1A" w:rsidR="00E872BD" w:rsidRPr="001B02D0" w:rsidRDefault="008F5D83" w:rsidP="00CC23B0">
      <w:pPr>
        <w:pStyle w:val="Akapitzlist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b/>
          <w:sz w:val="24"/>
          <w:szCs w:val="24"/>
        </w:rPr>
        <w:t>HARMONOGRAM SPOTKAŃ Z RODZICAMI W ROKU SZKOLNYM 202</w:t>
      </w:r>
      <w:r w:rsidR="004C5189" w:rsidRPr="001B02D0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1B02D0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4C5189" w:rsidRPr="001B02D0">
        <w:rPr>
          <w:rFonts w:ascii="Times New Roman" w:eastAsia="Times New Roman" w:hAnsi="Times New Roman" w:cs="Times New Roman"/>
          <w:b/>
          <w:sz w:val="24"/>
          <w:szCs w:val="24"/>
        </w:rPr>
        <w:t>7</w:t>
      </w:r>
    </w:p>
    <w:p w14:paraId="3BF30B84" w14:textId="77777777" w:rsidR="00E45A51" w:rsidRPr="001B02D0" w:rsidRDefault="00E45A51" w:rsidP="00E45A51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0D94A7" w14:textId="57DF84FD" w:rsidR="00E872BD" w:rsidRPr="001B02D0" w:rsidRDefault="00CB6295" w:rsidP="00E45A51">
      <w:pPr>
        <w:pStyle w:val="Akapitzlist"/>
        <w:numPr>
          <w:ilvl w:val="0"/>
          <w:numId w:val="10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sz w:val="24"/>
          <w:szCs w:val="24"/>
        </w:rPr>
        <w:t>0</w:t>
      </w:r>
      <w:r w:rsidR="00592320" w:rsidRPr="001B02D0">
        <w:rPr>
          <w:rFonts w:ascii="Times New Roman" w:eastAsia="Times New Roman" w:hAnsi="Times New Roman" w:cs="Times New Roman"/>
          <w:sz w:val="24"/>
          <w:szCs w:val="24"/>
        </w:rPr>
        <w:t>8</w:t>
      </w:r>
      <w:r w:rsidR="00E45A51" w:rsidRPr="001B02D0">
        <w:rPr>
          <w:rFonts w:ascii="Times New Roman" w:eastAsia="Times New Roman" w:hAnsi="Times New Roman" w:cs="Times New Roman"/>
          <w:sz w:val="24"/>
          <w:szCs w:val="24"/>
        </w:rPr>
        <w:t>.09.202</w:t>
      </w:r>
      <w:r w:rsidR="00592320" w:rsidRPr="001B02D0">
        <w:rPr>
          <w:rFonts w:ascii="Times New Roman" w:eastAsia="Times New Roman" w:hAnsi="Times New Roman" w:cs="Times New Roman"/>
          <w:sz w:val="24"/>
          <w:szCs w:val="24"/>
        </w:rPr>
        <w:t>6</w:t>
      </w:r>
      <w:r w:rsidR="00B5642E" w:rsidRPr="001B02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5A51" w:rsidRPr="001B02D0">
        <w:rPr>
          <w:rFonts w:ascii="Times New Roman" w:eastAsia="Times New Roman" w:hAnsi="Times New Roman" w:cs="Times New Roman"/>
          <w:sz w:val="24"/>
          <w:szCs w:val="24"/>
        </w:rPr>
        <w:t>r. Zebrania z rodzicami</w:t>
      </w:r>
    </w:p>
    <w:p w14:paraId="020CB25F" w14:textId="64360F30" w:rsidR="00E45A51" w:rsidRPr="001B02D0" w:rsidRDefault="00E45A51" w:rsidP="00E45A51">
      <w:pPr>
        <w:pStyle w:val="Akapitzlist"/>
        <w:numPr>
          <w:ilvl w:val="0"/>
          <w:numId w:val="10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sz w:val="24"/>
          <w:szCs w:val="24"/>
        </w:rPr>
        <w:t>0</w:t>
      </w:r>
      <w:r w:rsidR="00592320" w:rsidRPr="001B02D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>.11.202</w:t>
      </w:r>
      <w:r w:rsidR="00592320" w:rsidRPr="001B02D0">
        <w:rPr>
          <w:rFonts w:ascii="Times New Roman" w:eastAsia="Times New Roman" w:hAnsi="Times New Roman" w:cs="Times New Roman"/>
          <w:sz w:val="24"/>
          <w:szCs w:val="24"/>
        </w:rPr>
        <w:t xml:space="preserve">6 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r. </w:t>
      </w:r>
      <w:r w:rsidR="00592320" w:rsidRPr="001B02D0">
        <w:rPr>
          <w:rFonts w:ascii="Times New Roman" w:eastAsia="Times New Roman" w:hAnsi="Times New Roman" w:cs="Times New Roman"/>
          <w:sz w:val="24"/>
          <w:szCs w:val="24"/>
        </w:rPr>
        <w:t>Konsultacje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 – omówienie diagnozy wstępnej</w:t>
      </w:r>
    </w:p>
    <w:p w14:paraId="3F1636B8" w14:textId="43658FB7" w:rsidR="00E45A51" w:rsidRPr="001B02D0" w:rsidRDefault="00BC2BF8" w:rsidP="00E45A51">
      <w:pPr>
        <w:pStyle w:val="Akapitzlist"/>
        <w:numPr>
          <w:ilvl w:val="0"/>
          <w:numId w:val="10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sz w:val="24"/>
          <w:szCs w:val="24"/>
        </w:rPr>
        <w:t>19</w:t>
      </w:r>
      <w:r w:rsidR="00E45A51" w:rsidRPr="001B02D0">
        <w:rPr>
          <w:rFonts w:ascii="Times New Roman" w:eastAsia="Times New Roman" w:hAnsi="Times New Roman" w:cs="Times New Roman"/>
          <w:sz w:val="24"/>
          <w:szCs w:val="24"/>
        </w:rPr>
        <w:t>.0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>1</w:t>
      </w:r>
      <w:r w:rsidR="00E45A51" w:rsidRPr="001B02D0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592320" w:rsidRPr="001B02D0">
        <w:rPr>
          <w:rFonts w:ascii="Times New Roman" w:eastAsia="Times New Roman" w:hAnsi="Times New Roman" w:cs="Times New Roman"/>
          <w:sz w:val="24"/>
          <w:szCs w:val="24"/>
        </w:rPr>
        <w:t xml:space="preserve">7 </w:t>
      </w:r>
      <w:r w:rsidR="00E45A51" w:rsidRPr="001B02D0">
        <w:rPr>
          <w:rFonts w:ascii="Times New Roman" w:eastAsia="Times New Roman" w:hAnsi="Times New Roman" w:cs="Times New Roman"/>
          <w:sz w:val="24"/>
          <w:szCs w:val="24"/>
        </w:rPr>
        <w:t xml:space="preserve">r. </w:t>
      </w:r>
      <w:r w:rsidR="00592320" w:rsidRPr="001B02D0">
        <w:rPr>
          <w:rFonts w:ascii="Times New Roman" w:eastAsia="Times New Roman" w:hAnsi="Times New Roman" w:cs="Times New Roman"/>
          <w:sz w:val="24"/>
          <w:szCs w:val="24"/>
        </w:rPr>
        <w:t>Zebrania z rodzicami</w:t>
      </w:r>
    </w:p>
    <w:p w14:paraId="31C50665" w14:textId="25A53E71" w:rsidR="00E45A51" w:rsidRPr="001B02D0" w:rsidRDefault="003309D7" w:rsidP="00E45A51">
      <w:pPr>
        <w:pStyle w:val="Akapitzlist"/>
        <w:numPr>
          <w:ilvl w:val="0"/>
          <w:numId w:val="10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sz w:val="24"/>
          <w:szCs w:val="24"/>
        </w:rPr>
        <w:t>1</w:t>
      </w:r>
      <w:r w:rsidR="00BC2BF8" w:rsidRPr="001B02D0">
        <w:rPr>
          <w:rFonts w:ascii="Times New Roman" w:eastAsia="Times New Roman" w:hAnsi="Times New Roman" w:cs="Times New Roman"/>
          <w:sz w:val="24"/>
          <w:szCs w:val="24"/>
        </w:rPr>
        <w:t>6</w:t>
      </w:r>
      <w:r w:rsidR="00E45A51" w:rsidRPr="001B02D0">
        <w:rPr>
          <w:rFonts w:ascii="Times New Roman" w:eastAsia="Times New Roman" w:hAnsi="Times New Roman" w:cs="Times New Roman"/>
          <w:sz w:val="24"/>
          <w:szCs w:val="24"/>
        </w:rPr>
        <w:t>.0</w:t>
      </w:r>
      <w:r w:rsidR="00BC2BF8" w:rsidRPr="001B02D0">
        <w:rPr>
          <w:rFonts w:ascii="Times New Roman" w:eastAsia="Times New Roman" w:hAnsi="Times New Roman" w:cs="Times New Roman"/>
          <w:sz w:val="24"/>
          <w:szCs w:val="24"/>
        </w:rPr>
        <w:t>3</w:t>
      </w:r>
      <w:r w:rsidR="00E45A51" w:rsidRPr="001B02D0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592320" w:rsidRPr="001B02D0">
        <w:rPr>
          <w:rFonts w:ascii="Times New Roman" w:eastAsia="Times New Roman" w:hAnsi="Times New Roman" w:cs="Times New Roman"/>
          <w:sz w:val="24"/>
          <w:szCs w:val="24"/>
        </w:rPr>
        <w:t xml:space="preserve">7 </w:t>
      </w:r>
      <w:r w:rsidR="00E45A51" w:rsidRPr="001B02D0">
        <w:rPr>
          <w:rFonts w:ascii="Times New Roman" w:eastAsia="Times New Roman" w:hAnsi="Times New Roman" w:cs="Times New Roman"/>
          <w:sz w:val="24"/>
          <w:szCs w:val="24"/>
        </w:rPr>
        <w:t>r. Konsultacje</w:t>
      </w:r>
    </w:p>
    <w:p w14:paraId="1AC5C3C4" w14:textId="29707F2D" w:rsidR="00E45A51" w:rsidRPr="001B02D0" w:rsidRDefault="00CD7E44" w:rsidP="00E45A51">
      <w:pPr>
        <w:pStyle w:val="Akapitzlist"/>
        <w:numPr>
          <w:ilvl w:val="0"/>
          <w:numId w:val="10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sz w:val="24"/>
          <w:szCs w:val="24"/>
        </w:rPr>
        <w:t>25</w:t>
      </w:r>
      <w:r w:rsidR="00E45A51" w:rsidRPr="001B02D0">
        <w:rPr>
          <w:rFonts w:ascii="Times New Roman" w:eastAsia="Times New Roman" w:hAnsi="Times New Roman" w:cs="Times New Roman"/>
          <w:sz w:val="24"/>
          <w:szCs w:val="24"/>
        </w:rPr>
        <w:t>.0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>5</w:t>
      </w:r>
      <w:r w:rsidR="00E45A51" w:rsidRPr="001B02D0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592320" w:rsidRPr="001B02D0">
        <w:rPr>
          <w:rFonts w:ascii="Times New Roman" w:eastAsia="Times New Roman" w:hAnsi="Times New Roman" w:cs="Times New Roman"/>
          <w:sz w:val="24"/>
          <w:szCs w:val="24"/>
        </w:rPr>
        <w:t xml:space="preserve">7 </w:t>
      </w:r>
      <w:r w:rsidR="00E45A51" w:rsidRPr="001B02D0">
        <w:rPr>
          <w:rFonts w:ascii="Times New Roman" w:eastAsia="Times New Roman" w:hAnsi="Times New Roman" w:cs="Times New Roman"/>
          <w:sz w:val="24"/>
          <w:szCs w:val="24"/>
        </w:rPr>
        <w:t xml:space="preserve">r. Zebrania z rodzicami </w:t>
      </w:r>
      <w:r w:rsidR="00F070A0" w:rsidRPr="001B02D0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E45A51" w:rsidRPr="001B02D0">
        <w:rPr>
          <w:rFonts w:ascii="Times New Roman" w:eastAsia="Times New Roman" w:hAnsi="Times New Roman" w:cs="Times New Roman"/>
          <w:sz w:val="24"/>
          <w:szCs w:val="24"/>
        </w:rPr>
        <w:t xml:space="preserve"> przedstawienie zagrożeń</w:t>
      </w:r>
    </w:p>
    <w:p w14:paraId="2FF40734" w14:textId="77777777" w:rsidR="00E872BD" w:rsidRPr="001B02D0" w:rsidRDefault="00E872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C516EE" w14:textId="0254A614" w:rsidR="00E872BD" w:rsidRPr="001B02D0" w:rsidRDefault="00341751" w:rsidP="00CD6B7A">
      <w:pPr>
        <w:pStyle w:val="Akapitzlist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b/>
          <w:sz w:val="24"/>
          <w:szCs w:val="24"/>
        </w:rPr>
        <w:t>HARMONOGRAM RAD PEDAGOGICZNYCH W ROKU SZKOLNYM 2026/2027</w:t>
      </w:r>
    </w:p>
    <w:p w14:paraId="12A4EC39" w14:textId="77777777" w:rsidR="00592320" w:rsidRPr="001B02D0" w:rsidRDefault="00592320" w:rsidP="005923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B37111" w14:textId="041209DA" w:rsidR="00341751" w:rsidRPr="001B02D0" w:rsidRDefault="00341751" w:rsidP="00341751">
      <w:pPr>
        <w:pStyle w:val="Akapitzlist"/>
        <w:numPr>
          <w:ilvl w:val="0"/>
          <w:numId w:val="10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sz w:val="24"/>
          <w:szCs w:val="24"/>
        </w:rPr>
        <w:t>31.08.2026 r. Rada Pedagogiczna na rozpoczęcie roku szkolnego 2026/27</w:t>
      </w:r>
    </w:p>
    <w:p w14:paraId="57056F91" w14:textId="02C974B0" w:rsidR="00341751" w:rsidRPr="001B02D0" w:rsidRDefault="00341751" w:rsidP="00341751">
      <w:pPr>
        <w:pStyle w:val="Akapitzlist"/>
        <w:numPr>
          <w:ilvl w:val="0"/>
          <w:numId w:val="10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08.09.2026 r. Rada Pedagogiczna </w:t>
      </w:r>
    </w:p>
    <w:p w14:paraId="0695F814" w14:textId="515CC36A" w:rsidR="00341751" w:rsidRPr="001B02D0" w:rsidRDefault="00341751" w:rsidP="00341751">
      <w:pPr>
        <w:pStyle w:val="Akapitzlist"/>
        <w:numPr>
          <w:ilvl w:val="0"/>
          <w:numId w:val="10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sz w:val="24"/>
          <w:szCs w:val="24"/>
        </w:rPr>
        <w:t>20.10</w:t>
      </w:r>
      <w:r w:rsidR="005630A4" w:rsidRPr="001B02D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>2026 r. Rada Pedagogiczna szkoleniowa</w:t>
      </w:r>
    </w:p>
    <w:p w14:paraId="470D033B" w14:textId="33462925" w:rsidR="00341751" w:rsidRPr="001B02D0" w:rsidRDefault="00341751" w:rsidP="00A844BD">
      <w:pPr>
        <w:pStyle w:val="Akapitzlist"/>
        <w:numPr>
          <w:ilvl w:val="0"/>
          <w:numId w:val="10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sz w:val="24"/>
          <w:szCs w:val="24"/>
        </w:rPr>
        <w:t>26.01.2027 r. Rada Pedagogiczna podsumowująca I semestr</w:t>
      </w:r>
    </w:p>
    <w:p w14:paraId="2FB9315A" w14:textId="4401E039" w:rsidR="00341751" w:rsidRPr="001B02D0" w:rsidRDefault="00341751" w:rsidP="00A844BD">
      <w:pPr>
        <w:pStyle w:val="Akapitzlist"/>
        <w:numPr>
          <w:ilvl w:val="0"/>
          <w:numId w:val="10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sz w:val="24"/>
          <w:szCs w:val="24"/>
        </w:rPr>
        <w:t>1</w:t>
      </w:r>
      <w:r w:rsidR="00F070A0" w:rsidRPr="001B02D0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B02D0">
        <w:rPr>
          <w:rFonts w:ascii="Times New Roman" w:eastAsia="Times New Roman" w:hAnsi="Times New Roman" w:cs="Times New Roman"/>
          <w:sz w:val="24"/>
          <w:szCs w:val="24"/>
        </w:rPr>
        <w:t>.06.2027 r. Rada Pedagogiczna klasyfikacyjna</w:t>
      </w:r>
    </w:p>
    <w:p w14:paraId="6EA71DFD" w14:textId="27B98611" w:rsidR="00341751" w:rsidRPr="001B02D0" w:rsidRDefault="00341751" w:rsidP="00341751">
      <w:pPr>
        <w:pStyle w:val="Akapitzlist"/>
        <w:numPr>
          <w:ilvl w:val="0"/>
          <w:numId w:val="10"/>
        </w:numPr>
        <w:spacing w:after="0" w:line="240" w:lineRule="auto"/>
        <w:ind w:left="426" w:hanging="284"/>
        <w:rPr>
          <w:rFonts w:ascii="Times New Roman" w:eastAsia="Times New Roman" w:hAnsi="Times New Roman" w:cs="Times New Roman"/>
          <w:sz w:val="24"/>
          <w:szCs w:val="24"/>
        </w:rPr>
      </w:pPr>
      <w:r w:rsidRPr="001B02D0">
        <w:rPr>
          <w:rFonts w:ascii="Times New Roman" w:eastAsia="Times New Roman" w:hAnsi="Times New Roman" w:cs="Times New Roman"/>
          <w:sz w:val="24"/>
          <w:szCs w:val="24"/>
        </w:rPr>
        <w:t xml:space="preserve">28.06.2027 r. </w:t>
      </w:r>
      <w:r w:rsidR="001E410A" w:rsidRPr="001B02D0">
        <w:rPr>
          <w:rFonts w:ascii="Times New Roman" w:eastAsia="Times New Roman" w:hAnsi="Times New Roman" w:cs="Times New Roman"/>
          <w:sz w:val="24"/>
          <w:szCs w:val="24"/>
        </w:rPr>
        <w:t>Rada Pedagogiczna plenarna</w:t>
      </w:r>
    </w:p>
    <w:p w14:paraId="1536D20A" w14:textId="77777777" w:rsidR="00592320" w:rsidRPr="001B02D0" w:rsidRDefault="00592320" w:rsidP="005923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C68F22" w14:textId="77777777" w:rsidR="00E872BD" w:rsidRDefault="008F5D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2"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Roczny Plan Pracy opracowali:</w:t>
      </w:r>
    </w:p>
    <w:p w14:paraId="1EF3D3BE" w14:textId="6CD6A502" w:rsidR="005D308C" w:rsidRPr="005D308C" w:rsidRDefault="005D30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2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308C">
        <w:rPr>
          <w:rFonts w:ascii="Times New Roman" w:eastAsia="Times New Roman" w:hAnsi="Times New Roman" w:cs="Times New Roman"/>
          <w:color w:val="000000"/>
          <w:sz w:val="24"/>
          <w:szCs w:val="24"/>
        </w:rPr>
        <w:t>Aleksandra Chudzik</w:t>
      </w:r>
    </w:p>
    <w:p w14:paraId="492F2E62" w14:textId="77777777" w:rsidR="00E872BD" w:rsidRPr="004F4681" w:rsidRDefault="008F5D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2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>Joanna Fijałkowska</w:t>
      </w:r>
    </w:p>
    <w:p w14:paraId="48CAD9AF" w14:textId="15100264" w:rsidR="001A7C61" w:rsidRPr="004F4681" w:rsidRDefault="001A7C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2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>Katarzyna Kozak</w:t>
      </w:r>
    </w:p>
    <w:p w14:paraId="54DDFC53" w14:textId="2F202DAB" w:rsidR="004C2372" w:rsidRPr="004F4681" w:rsidRDefault="004C23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2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Ewa Meszka</w:t>
      </w:r>
    </w:p>
    <w:p w14:paraId="38429039" w14:textId="2B0AD24B" w:rsidR="00C20167" w:rsidRDefault="00C20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2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>Tomasz Szewczyk</w:t>
      </w:r>
    </w:p>
    <w:p w14:paraId="69FA51F3" w14:textId="1A4368B2" w:rsidR="00AF6690" w:rsidRPr="004F4681" w:rsidRDefault="00AF66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2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Katarzyna Walczak</w:t>
      </w:r>
    </w:p>
    <w:p w14:paraId="0FA1ECEA" w14:textId="6F5FC9BA" w:rsidR="00E872BD" w:rsidRPr="004F4681" w:rsidRDefault="008F5D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2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4681">
        <w:rPr>
          <w:rFonts w:ascii="Times New Roman" w:eastAsia="Times New Roman" w:hAnsi="Times New Roman" w:cs="Times New Roman"/>
          <w:color w:val="000000"/>
          <w:sz w:val="24"/>
          <w:szCs w:val="24"/>
        </w:rPr>
        <w:t>Anna Wisz</w:t>
      </w:r>
    </w:p>
    <w:sectPr w:rsidR="00E872BD" w:rsidRPr="004F4681" w:rsidSect="00AF3BEB">
      <w:footerReference w:type="default" r:id="rId9"/>
      <w:pgSz w:w="11906" w:h="16838"/>
      <w:pgMar w:top="720" w:right="720" w:bottom="720" w:left="720" w:header="0" w:footer="693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7B921" w14:textId="77777777" w:rsidR="00AE15AE" w:rsidRDefault="00AE15AE">
      <w:pPr>
        <w:spacing w:after="0" w:line="240" w:lineRule="auto"/>
      </w:pPr>
      <w:r>
        <w:separator/>
      </w:r>
    </w:p>
  </w:endnote>
  <w:endnote w:type="continuationSeparator" w:id="0">
    <w:p w14:paraId="12842F0F" w14:textId="77777777" w:rsidR="00AE15AE" w:rsidRDefault="00AE1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B06A5" w14:textId="77777777" w:rsidR="008F5D83" w:rsidRDefault="008F5D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47C26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FD0CF" w14:textId="77777777" w:rsidR="00AE15AE" w:rsidRDefault="00AE15AE">
      <w:pPr>
        <w:spacing w:after="0" w:line="240" w:lineRule="auto"/>
      </w:pPr>
      <w:r>
        <w:separator/>
      </w:r>
    </w:p>
  </w:footnote>
  <w:footnote w:type="continuationSeparator" w:id="0">
    <w:p w14:paraId="093E1790" w14:textId="77777777" w:rsidR="00AE15AE" w:rsidRDefault="00AE15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67EB"/>
    <w:multiLevelType w:val="multilevel"/>
    <w:tmpl w:val="C73E4EAE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8C5EAB"/>
    <w:multiLevelType w:val="multilevel"/>
    <w:tmpl w:val="1F069F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CC0584C"/>
    <w:multiLevelType w:val="multilevel"/>
    <w:tmpl w:val="C73E4EAE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F9F75D2"/>
    <w:multiLevelType w:val="hybridMultilevel"/>
    <w:tmpl w:val="B07858D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F5913"/>
    <w:multiLevelType w:val="hybridMultilevel"/>
    <w:tmpl w:val="7F266DF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650BB"/>
    <w:multiLevelType w:val="hybridMultilevel"/>
    <w:tmpl w:val="F80CA37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6701C"/>
    <w:multiLevelType w:val="multilevel"/>
    <w:tmpl w:val="88E43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0827E4"/>
    <w:multiLevelType w:val="hybridMultilevel"/>
    <w:tmpl w:val="FD10E622"/>
    <w:lvl w:ilvl="0" w:tplc="04150015">
      <w:start w:val="2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CC05BB"/>
    <w:multiLevelType w:val="multilevel"/>
    <w:tmpl w:val="85CECF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CCC7CC4"/>
    <w:multiLevelType w:val="multilevel"/>
    <w:tmpl w:val="9CD2A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2A0F76"/>
    <w:multiLevelType w:val="multilevel"/>
    <w:tmpl w:val="932ED78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335A29"/>
    <w:multiLevelType w:val="multilevel"/>
    <w:tmpl w:val="37CC07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730401"/>
    <w:multiLevelType w:val="hybridMultilevel"/>
    <w:tmpl w:val="9F62F3E8"/>
    <w:lvl w:ilvl="0" w:tplc="0415000F">
      <w:start w:val="1"/>
      <w:numFmt w:val="decimal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3" w15:restartNumberingAfterBreak="0">
    <w:nsid w:val="34142BFC"/>
    <w:multiLevelType w:val="multilevel"/>
    <w:tmpl w:val="5A5C0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AE1E88"/>
    <w:multiLevelType w:val="multilevel"/>
    <w:tmpl w:val="F796D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89384D"/>
    <w:multiLevelType w:val="multilevel"/>
    <w:tmpl w:val="C73E4EAE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BAF5C83"/>
    <w:multiLevelType w:val="hybridMultilevel"/>
    <w:tmpl w:val="A14EA706"/>
    <w:lvl w:ilvl="0" w:tplc="4598385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4B3A6D"/>
    <w:multiLevelType w:val="multilevel"/>
    <w:tmpl w:val="C73E4EAE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818095F"/>
    <w:multiLevelType w:val="hybridMultilevel"/>
    <w:tmpl w:val="B3984E0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207931"/>
    <w:multiLevelType w:val="multilevel"/>
    <w:tmpl w:val="5F941A0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412FBD"/>
    <w:multiLevelType w:val="multilevel"/>
    <w:tmpl w:val="0284DF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F405BB"/>
    <w:multiLevelType w:val="hybridMultilevel"/>
    <w:tmpl w:val="20D6156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F37D68"/>
    <w:multiLevelType w:val="hybridMultilevel"/>
    <w:tmpl w:val="9FA029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BE71DD"/>
    <w:multiLevelType w:val="multilevel"/>
    <w:tmpl w:val="03BEF0AA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62162181"/>
    <w:multiLevelType w:val="multilevel"/>
    <w:tmpl w:val="16FE6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E90F58"/>
    <w:multiLevelType w:val="multilevel"/>
    <w:tmpl w:val="9BBACAB8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5843BF4"/>
    <w:multiLevelType w:val="hybridMultilevel"/>
    <w:tmpl w:val="06E4990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353257"/>
    <w:multiLevelType w:val="hybridMultilevel"/>
    <w:tmpl w:val="D8AE18B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A56095"/>
    <w:multiLevelType w:val="multilevel"/>
    <w:tmpl w:val="37CC07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B15FD"/>
    <w:multiLevelType w:val="multilevel"/>
    <w:tmpl w:val="C73E4EAE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20D2370"/>
    <w:multiLevelType w:val="multilevel"/>
    <w:tmpl w:val="5E125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E8203D"/>
    <w:multiLevelType w:val="hybridMultilevel"/>
    <w:tmpl w:val="6848E81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0B00A9"/>
    <w:multiLevelType w:val="multilevel"/>
    <w:tmpl w:val="89DAF1FC"/>
    <w:lvl w:ilvl="0">
      <w:start w:val="1"/>
      <w:numFmt w:val="decimal"/>
      <w:lvlText w:val="%1)"/>
      <w:lvlJc w:val="left"/>
      <w:pPr>
        <w:ind w:left="720" w:hanging="360"/>
      </w:pPr>
      <w:rPr>
        <w:b/>
        <w:i w:val="0"/>
        <w:strike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065A3C"/>
    <w:multiLevelType w:val="hybridMultilevel"/>
    <w:tmpl w:val="B178C99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2099043">
    <w:abstractNumId w:val="1"/>
  </w:num>
  <w:num w:numId="2" w16cid:durableId="1530338597">
    <w:abstractNumId w:val="8"/>
  </w:num>
  <w:num w:numId="3" w16cid:durableId="1071468870">
    <w:abstractNumId w:val="25"/>
  </w:num>
  <w:num w:numId="4" w16cid:durableId="668169879">
    <w:abstractNumId w:val="19"/>
  </w:num>
  <w:num w:numId="5" w16cid:durableId="1275283153">
    <w:abstractNumId w:val="0"/>
  </w:num>
  <w:num w:numId="6" w16cid:durableId="1392772904">
    <w:abstractNumId w:val="10"/>
  </w:num>
  <w:num w:numId="7" w16cid:durableId="2136823416">
    <w:abstractNumId w:val="20"/>
  </w:num>
  <w:num w:numId="8" w16cid:durableId="1715498086">
    <w:abstractNumId w:val="32"/>
  </w:num>
  <w:num w:numId="9" w16cid:durableId="1390687824">
    <w:abstractNumId w:val="23"/>
  </w:num>
  <w:num w:numId="10" w16cid:durableId="1693409728">
    <w:abstractNumId w:val="17"/>
  </w:num>
  <w:num w:numId="11" w16cid:durableId="1288051539">
    <w:abstractNumId w:val="2"/>
  </w:num>
  <w:num w:numId="12" w16cid:durableId="1443724688">
    <w:abstractNumId w:val="12"/>
  </w:num>
  <w:num w:numId="13" w16cid:durableId="558445090">
    <w:abstractNumId w:val="29"/>
  </w:num>
  <w:num w:numId="14" w16cid:durableId="590284842">
    <w:abstractNumId w:val="15"/>
  </w:num>
  <w:num w:numId="15" w16cid:durableId="264264215">
    <w:abstractNumId w:val="9"/>
  </w:num>
  <w:num w:numId="16" w16cid:durableId="460463489">
    <w:abstractNumId w:val="11"/>
  </w:num>
  <w:num w:numId="17" w16cid:durableId="320474236">
    <w:abstractNumId w:val="21"/>
  </w:num>
  <w:num w:numId="18" w16cid:durableId="1560701501">
    <w:abstractNumId w:val="5"/>
  </w:num>
  <w:num w:numId="19" w16cid:durableId="774859381">
    <w:abstractNumId w:val="18"/>
  </w:num>
  <w:num w:numId="20" w16cid:durableId="232282172">
    <w:abstractNumId w:val="31"/>
  </w:num>
  <w:num w:numId="21" w16cid:durableId="2036687637">
    <w:abstractNumId w:val="22"/>
  </w:num>
  <w:num w:numId="22" w16cid:durableId="962619697">
    <w:abstractNumId w:val="24"/>
  </w:num>
  <w:num w:numId="23" w16cid:durableId="76249753">
    <w:abstractNumId w:val="28"/>
  </w:num>
  <w:num w:numId="24" w16cid:durableId="1203250799">
    <w:abstractNumId w:val="30"/>
  </w:num>
  <w:num w:numId="25" w16cid:durableId="316230109">
    <w:abstractNumId w:val="14"/>
  </w:num>
  <w:num w:numId="26" w16cid:durableId="1997681088">
    <w:abstractNumId w:val="13"/>
  </w:num>
  <w:num w:numId="27" w16cid:durableId="1091855389">
    <w:abstractNumId w:val="6"/>
  </w:num>
  <w:num w:numId="28" w16cid:durableId="356393171">
    <w:abstractNumId w:val="7"/>
  </w:num>
  <w:num w:numId="29" w16cid:durableId="1374958979">
    <w:abstractNumId w:val="16"/>
  </w:num>
  <w:num w:numId="30" w16cid:durableId="698506011">
    <w:abstractNumId w:val="3"/>
  </w:num>
  <w:num w:numId="31" w16cid:durableId="1587764259">
    <w:abstractNumId w:val="27"/>
  </w:num>
  <w:num w:numId="32" w16cid:durableId="1635792637">
    <w:abstractNumId w:val="33"/>
  </w:num>
  <w:num w:numId="33" w16cid:durableId="954101069">
    <w:abstractNumId w:val="26"/>
  </w:num>
  <w:num w:numId="34" w16cid:durableId="14983760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2BD"/>
    <w:rsid w:val="00022AEA"/>
    <w:rsid w:val="0005580F"/>
    <w:rsid w:val="00064E72"/>
    <w:rsid w:val="00067CFF"/>
    <w:rsid w:val="00090553"/>
    <w:rsid w:val="00095C67"/>
    <w:rsid w:val="000A4253"/>
    <w:rsid w:val="000A5C6D"/>
    <w:rsid w:val="000B23BF"/>
    <w:rsid w:val="000E0674"/>
    <w:rsid w:val="000E75E7"/>
    <w:rsid w:val="001016C6"/>
    <w:rsid w:val="00103E5F"/>
    <w:rsid w:val="00110389"/>
    <w:rsid w:val="00121864"/>
    <w:rsid w:val="00126CE2"/>
    <w:rsid w:val="001359A6"/>
    <w:rsid w:val="00146D86"/>
    <w:rsid w:val="00147C26"/>
    <w:rsid w:val="00152307"/>
    <w:rsid w:val="001760F3"/>
    <w:rsid w:val="00194EBF"/>
    <w:rsid w:val="001A1948"/>
    <w:rsid w:val="001A7C61"/>
    <w:rsid w:val="001B02D0"/>
    <w:rsid w:val="001B5C44"/>
    <w:rsid w:val="001B74F7"/>
    <w:rsid w:val="001C67F8"/>
    <w:rsid w:val="001C6A57"/>
    <w:rsid w:val="001C7203"/>
    <w:rsid w:val="001D0A0E"/>
    <w:rsid w:val="001E410A"/>
    <w:rsid w:val="001F1D61"/>
    <w:rsid w:val="001F512F"/>
    <w:rsid w:val="001F56C1"/>
    <w:rsid w:val="002023F7"/>
    <w:rsid w:val="002204EE"/>
    <w:rsid w:val="00243256"/>
    <w:rsid w:val="002467F8"/>
    <w:rsid w:val="00272794"/>
    <w:rsid w:val="002A4A2D"/>
    <w:rsid w:val="002B215B"/>
    <w:rsid w:val="002B6A46"/>
    <w:rsid w:val="002C4496"/>
    <w:rsid w:val="002C4780"/>
    <w:rsid w:val="002D6062"/>
    <w:rsid w:val="002E482C"/>
    <w:rsid w:val="00310C11"/>
    <w:rsid w:val="00313A58"/>
    <w:rsid w:val="00315BCB"/>
    <w:rsid w:val="003309D7"/>
    <w:rsid w:val="00337FCE"/>
    <w:rsid w:val="00341751"/>
    <w:rsid w:val="00342C92"/>
    <w:rsid w:val="003565D8"/>
    <w:rsid w:val="003658BF"/>
    <w:rsid w:val="0038191B"/>
    <w:rsid w:val="003B61AF"/>
    <w:rsid w:val="003F794E"/>
    <w:rsid w:val="0040300A"/>
    <w:rsid w:val="00406E4C"/>
    <w:rsid w:val="004074D1"/>
    <w:rsid w:val="00413830"/>
    <w:rsid w:val="00422F98"/>
    <w:rsid w:val="0047641F"/>
    <w:rsid w:val="00491DDC"/>
    <w:rsid w:val="0049579A"/>
    <w:rsid w:val="004964A0"/>
    <w:rsid w:val="004C2372"/>
    <w:rsid w:val="004C2A06"/>
    <w:rsid w:val="004C327E"/>
    <w:rsid w:val="004C5189"/>
    <w:rsid w:val="004F4681"/>
    <w:rsid w:val="004F543B"/>
    <w:rsid w:val="00524B6E"/>
    <w:rsid w:val="00540AAF"/>
    <w:rsid w:val="00541C37"/>
    <w:rsid w:val="00545353"/>
    <w:rsid w:val="0055086D"/>
    <w:rsid w:val="00557AAE"/>
    <w:rsid w:val="005630A4"/>
    <w:rsid w:val="005738B2"/>
    <w:rsid w:val="00574222"/>
    <w:rsid w:val="00592320"/>
    <w:rsid w:val="005B0543"/>
    <w:rsid w:val="005D308C"/>
    <w:rsid w:val="005E09AB"/>
    <w:rsid w:val="005E1874"/>
    <w:rsid w:val="005F1FC9"/>
    <w:rsid w:val="005F7C33"/>
    <w:rsid w:val="00611E00"/>
    <w:rsid w:val="006158B9"/>
    <w:rsid w:val="0065396F"/>
    <w:rsid w:val="00672BD5"/>
    <w:rsid w:val="006856A9"/>
    <w:rsid w:val="006975D4"/>
    <w:rsid w:val="006A06B5"/>
    <w:rsid w:val="006C6F74"/>
    <w:rsid w:val="006D6464"/>
    <w:rsid w:val="006E1002"/>
    <w:rsid w:val="006F202D"/>
    <w:rsid w:val="00704A56"/>
    <w:rsid w:val="00721467"/>
    <w:rsid w:val="00721F84"/>
    <w:rsid w:val="00730E81"/>
    <w:rsid w:val="00734663"/>
    <w:rsid w:val="007358EF"/>
    <w:rsid w:val="007534DB"/>
    <w:rsid w:val="00754452"/>
    <w:rsid w:val="007635C9"/>
    <w:rsid w:val="00765279"/>
    <w:rsid w:val="00765D4D"/>
    <w:rsid w:val="007742DC"/>
    <w:rsid w:val="00777152"/>
    <w:rsid w:val="00781727"/>
    <w:rsid w:val="007A2BC1"/>
    <w:rsid w:val="007B2371"/>
    <w:rsid w:val="007D3E49"/>
    <w:rsid w:val="007D621E"/>
    <w:rsid w:val="008023D1"/>
    <w:rsid w:val="00802816"/>
    <w:rsid w:val="00813D32"/>
    <w:rsid w:val="008156FE"/>
    <w:rsid w:val="00815A0E"/>
    <w:rsid w:val="00847152"/>
    <w:rsid w:val="008722BE"/>
    <w:rsid w:val="00893C66"/>
    <w:rsid w:val="008A3E75"/>
    <w:rsid w:val="008B3C55"/>
    <w:rsid w:val="008B5E19"/>
    <w:rsid w:val="008D3144"/>
    <w:rsid w:val="008F5D83"/>
    <w:rsid w:val="009103C8"/>
    <w:rsid w:val="00911B64"/>
    <w:rsid w:val="00926FA6"/>
    <w:rsid w:val="00940A7C"/>
    <w:rsid w:val="00945E02"/>
    <w:rsid w:val="00955A02"/>
    <w:rsid w:val="009671E4"/>
    <w:rsid w:val="00983DDA"/>
    <w:rsid w:val="0099317E"/>
    <w:rsid w:val="00993D42"/>
    <w:rsid w:val="009C4B42"/>
    <w:rsid w:val="009C7607"/>
    <w:rsid w:val="009E3E4D"/>
    <w:rsid w:val="009F1DD8"/>
    <w:rsid w:val="009F300D"/>
    <w:rsid w:val="00A00744"/>
    <w:rsid w:val="00A12245"/>
    <w:rsid w:val="00A22C92"/>
    <w:rsid w:val="00A61EB5"/>
    <w:rsid w:val="00A62B7D"/>
    <w:rsid w:val="00A7173E"/>
    <w:rsid w:val="00A85AED"/>
    <w:rsid w:val="00A925D0"/>
    <w:rsid w:val="00AD0161"/>
    <w:rsid w:val="00AE15AE"/>
    <w:rsid w:val="00AF3BEB"/>
    <w:rsid w:val="00AF6690"/>
    <w:rsid w:val="00B047AA"/>
    <w:rsid w:val="00B12292"/>
    <w:rsid w:val="00B3134B"/>
    <w:rsid w:val="00B37F26"/>
    <w:rsid w:val="00B473F6"/>
    <w:rsid w:val="00B5642E"/>
    <w:rsid w:val="00B57406"/>
    <w:rsid w:val="00B66FA3"/>
    <w:rsid w:val="00B76B3F"/>
    <w:rsid w:val="00B90842"/>
    <w:rsid w:val="00B949C0"/>
    <w:rsid w:val="00BB1047"/>
    <w:rsid w:val="00BC2BF8"/>
    <w:rsid w:val="00BC58C0"/>
    <w:rsid w:val="00BD081A"/>
    <w:rsid w:val="00BD7D33"/>
    <w:rsid w:val="00BF6E3C"/>
    <w:rsid w:val="00C16995"/>
    <w:rsid w:val="00C20167"/>
    <w:rsid w:val="00C23AA7"/>
    <w:rsid w:val="00C46187"/>
    <w:rsid w:val="00C53984"/>
    <w:rsid w:val="00C55CEA"/>
    <w:rsid w:val="00C57FC9"/>
    <w:rsid w:val="00C82271"/>
    <w:rsid w:val="00C828B6"/>
    <w:rsid w:val="00C92B09"/>
    <w:rsid w:val="00CA4D3A"/>
    <w:rsid w:val="00CA5791"/>
    <w:rsid w:val="00CA6824"/>
    <w:rsid w:val="00CB37A2"/>
    <w:rsid w:val="00CB6295"/>
    <w:rsid w:val="00CC1798"/>
    <w:rsid w:val="00CC23B0"/>
    <w:rsid w:val="00CD6B7A"/>
    <w:rsid w:val="00CD7E44"/>
    <w:rsid w:val="00CE354C"/>
    <w:rsid w:val="00CF2220"/>
    <w:rsid w:val="00D060F7"/>
    <w:rsid w:val="00D1412A"/>
    <w:rsid w:val="00D472F6"/>
    <w:rsid w:val="00DA02FD"/>
    <w:rsid w:val="00DA4786"/>
    <w:rsid w:val="00DC2220"/>
    <w:rsid w:val="00DC2223"/>
    <w:rsid w:val="00DD6E50"/>
    <w:rsid w:val="00E0270F"/>
    <w:rsid w:val="00E279C6"/>
    <w:rsid w:val="00E45A51"/>
    <w:rsid w:val="00E46470"/>
    <w:rsid w:val="00E534E4"/>
    <w:rsid w:val="00E56C09"/>
    <w:rsid w:val="00E61A52"/>
    <w:rsid w:val="00E70907"/>
    <w:rsid w:val="00E72D24"/>
    <w:rsid w:val="00E83396"/>
    <w:rsid w:val="00E872BD"/>
    <w:rsid w:val="00E93B51"/>
    <w:rsid w:val="00EA54F5"/>
    <w:rsid w:val="00EB7765"/>
    <w:rsid w:val="00EC7B7C"/>
    <w:rsid w:val="00F070A0"/>
    <w:rsid w:val="00F35BDA"/>
    <w:rsid w:val="00F47C39"/>
    <w:rsid w:val="00FB2727"/>
    <w:rsid w:val="00FC1BB4"/>
    <w:rsid w:val="00FC3017"/>
    <w:rsid w:val="00FC7364"/>
    <w:rsid w:val="00FE14B2"/>
    <w:rsid w:val="00FF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5FA84"/>
  <w15:docId w15:val="{1DD773D5-B784-4DA0-A2C2-EFA034D80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4B42"/>
    <w:pPr>
      <w:suppressAutoHyphens/>
    </w:pPr>
    <w:rPr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B4354"/>
    <w:pPr>
      <w:keepNext/>
      <w:keepLines/>
      <w:suppressAutoHyphens w:val="0"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pl-PL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agwek21">
    <w:name w:val="Nagłówek 21"/>
    <w:basedOn w:val="Normalny"/>
    <w:link w:val="Nagwek2Znak"/>
    <w:uiPriority w:val="9"/>
    <w:qFormat/>
    <w:rsid w:val="00C445C9"/>
    <w:pPr>
      <w:spacing w:beforeAutospacing="1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customStyle="1" w:styleId="Nagwek2Znak">
    <w:name w:val="Nagłówek 2 Znak"/>
    <w:basedOn w:val="Domylnaczcionkaakapitu"/>
    <w:link w:val="Nagwek21"/>
    <w:uiPriority w:val="9"/>
    <w:qFormat/>
    <w:rsid w:val="00C445C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445C9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D05F2D"/>
  </w:style>
  <w:style w:type="character" w:customStyle="1" w:styleId="StopkaZnak">
    <w:name w:val="Stopka Znak"/>
    <w:basedOn w:val="Domylnaczcionkaakapitu"/>
    <w:link w:val="Stopka1"/>
    <w:uiPriority w:val="99"/>
    <w:qFormat/>
    <w:rsid w:val="00D05F2D"/>
  </w:style>
  <w:style w:type="paragraph" w:styleId="Nagwek">
    <w:name w:val="header"/>
    <w:basedOn w:val="Normalny"/>
    <w:next w:val="Tekstpodstawowy"/>
    <w:link w:val="NagwekZnak"/>
    <w:qFormat/>
    <w:rsid w:val="001E77A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1E77A3"/>
    <w:pPr>
      <w:spacing w:after="140"/>
    </w:pPr>
  </w:style>
  <w:style w:type="paragraph" w:styleId="Lista">
    <w:name w:val="List"/>
    <w:basedOn w:val="Tekstpodstawowy"/>
    <w:rsid w:val="001E77A3"/>
    <w:rPr>
      <w:rFonts w:cs="Arial"/>
    </w:rPr>
  </w:style>
  <w:style w:type="paragraph" w:customStyle="1" w:styleId="Legenda1">
    <w:name w:val="Legenda1"/>
    <w:basedOn w:val="Normalny"/>
    <w:qFormat/>
    <w:rsid w:val="001E77A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1E77A3"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unhideWhenUsed/>
    <w:qFormat/>
    <w:rsid w:val="00C445C9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445C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C445C9"/>
    <w:pPr>
      <w:ind w:left="720"/>
      <w:contextualSpacing/>
    </w:pPr>
  </w:style>
  <w:style w:type="paragraph" w:customStyle="1" w:styleId="Gwkaistopka">
    <w:name w:val="Główka i stopka"/>
    <w:basedOn w:val="Normalny"/>
    <w:qFormat/>
    <w:rsid w:val="001E77A3"/>
  </w:style>
  <w:style w:type="paragraph" w:customStyle="1" w:styleId="Nagwek10">
    <w:name w:val="Nagłówek1"/>
    <w:basedOn w:val="Normalny"/>
    <w:uiPriority w:val="99"/>
    <w:semiHidden/>
    <w:unhideWhenUsed/>
    <w:rsid w:val="00D05F2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D05F2D"/>
    <w:pPr>
      <w:tabs>
        <w:tab w:val="center" w:pos="4536"/>
        <w:tab w:val="right" w:pos="9072"/>
      </w:tabs>
      <w:spacing w:after="0" w:line="240" w:lineRule="auto"/>
    </w:pPr>
  </w:style>
  <w:style w:type="paragraph" w:styleId="Bezodstpw">
    <w:name w:val="No Spacing"/>
    <w:uiPriority w:val="1"/>
    <w:qFormat/>
    <w:rsid w:val="004E1FC4"/>
    <w:pPr>
      <w:suppressAutoHyphens/>
    </w:pPr>
    <w:rPr>
      <w:lang w:eastAsia="en-US"/>
    </w:rPr>
  </w:style>
  <w:style w:type="character" w:styleId="Pogrubienie">
    <w:name w:val="Strong"/>
    <w:basedOn w:val="Domylnaczcionkaakapitu"/>
    <w:uiPriority w:val="22"/>
    <w:qFormat/>
    <w:rsid w:val="000B4354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0B4354"/>
    <w:rPr>
      <w:rFonts w:ascii="Cambria" w:eastAsia="Times New Roman" w:hAnsi="Cambria" w:cs="Times New Roman"/>
      <w:b/>
      <w:bCs/>
      <w:color w:val="365F91"/>
      <w:sz w:val="28"/>
      <w:szCs w:val="28"/>
      <w:lang w:eastAsia="pl-PL"/>
    </w:rPr>
  </w:style>
  <w:style w:type="paragraph" w:styleId="Stopka">
    <w:name w:val="footer"/>
    <w:basedOn w:val="Normalny"/>
    <w:link w:val="StopkaZnak1"/>
    <w:uiPriority w:val="99"/>
    <w:unhideWhenUsed/>
    <w:rsid w:val="00AF1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AF151C"/>
  </w:style>
  <w:style w:type="paragraph" w:customStyle="1" w:styleId="menfont">
    <w:name w:val="men font"/>
    <w:basedOn w:val="Normalny"/>
    <w:rsid w:val="005A54A1"/>
    <w:pPr>
      <w:suppressAutoHyphens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5A54A1"/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8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U16dAVqZJBRTmtlWn6FntTz0Ag==">CgMxLjAyCGguZ2pkZ3hzOAByITE2a1BES3ZFY19DZmhacjgtdWJfUnBnNExmT203ZTFwOA==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D99B61B-C2B1-4B4C-A61D-09D3D173D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11</Pages>
  <Words>3309</Words>
  <Characters>19856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Mariusz Meszka</cp:lastModifiedBy>
  <cp:revision>136</cp:revision>
  <dcterms:created xsi:type="dcterms:W3CDTF">2026-08-26T13:02:00Z</dcterms:created>
  <dcterms:modified xsi:type="dcterms:W3CDTF">2026-09-10T13:51:00Z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